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CAC32" w14:textId="20E88E87" w:rsidR="00645EC3" w:rsidRPr="00987A35" w:rsidRDefault="00FF4D5B" w:rsidP="00645EC3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2024/2025</w:t>
      </w:r>
    </w:p>
    <w:p w14:paraId="14D6D894" w14:textId="77777777" w:rsidR="00645EC3" w:rsidRPr="00987A35" w:rsidRDefault="00645EC3" w:rsidP="00645EC3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089B71CD" w14:textId="29451D75" w:rsidR="00A03439" w:rsidRDefault="00A03439" w:rsidP="00A03439">
      <w:pPr>
        <w:ind w:left="2124" w:firstLine="708"/>
        <w:jc w:val="center"/>
      </w:pPr>
    </w:p>
    <w:p w14:paraId="4E698456" w14:textId="77777777" w:rsidR="00A03439" w:rsidRDefault="00A03439" w:rsidP="00A03439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4106C04B" w14:textId="77777777" w:rsidR="00A03439" w:rsidRDefault="00A03439" w:rsidP="00A03439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pojazdów samochodowych</w:t>
      </w:r>
      <w:r>
        <w:rPr>
          <w:rFonts w:ascii="Arial" w:hAnsi="Arial" w:cs="Arial"/>
          <w:sz w:val="24"/>
          <w:szCs w:val="24"/>
        </w:rPr>
        <w:t xml:space="preserve"> ;    symbol </w:t>
      </w:r>
      <w:r>
        <w:rPr>
          <w:rFonts w:ascii="Arial" w:hAnsi="Arial" w:cs="Arial"/>
          <w:b/>
          <w:sz w:val="24"/>
          <w:szCs w:val="24"/>
        </w:rPr>
        <w:t>311513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3B0BCA0C" w14:textId="77777777" w:rsidR="00A03439" w:rsidRDefault="00A03439" w:rsidP="00A03439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>:</w:t>
      </w:r>
    </w:p>
    <w:p w14:paraId="4E530F2B" w14:textId="77777777" w:rsidR="00A03439" w:rsidRDefault="00A03439" w:rsidP="00A03439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K.1.  (MOT.05.) Obsługa, diagnozowanie oraz naprawa pojazdów samochodowych </w:t>
      </w:r>
    </w:p>
    <w:p w14:paraId="6379B22C" w14:textId="5B87ED84" w:rsidR="00A03439" w:rsidRDefault="00A03439" w:rsidP="00A03439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K.2.  (MOT.06.) Organizacja i prowadzenie procesu obsługi pojazdów samochodowych </w:t>
      </w:r>
    </w:p>
    <w:p w14:paraId="08AFBCE5" w14:textId="58EE4BCC" w:rsidR="00A03439" w:rsidRDefault="00A03439" w:rsidP="00A03439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8DEAA33" w14:textId="61F35861" w:rsidR="00A03439" w:rsidRDefault="006C7FCE" w:rsidP="00A03439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="00A03439">
        <w:rPr>
          <w:rFonts w:ascii="Arial" w:hAnsi="Arial" w:cs="Arial"/>
          <w:b/>
          <w:sz w:val="24"/>
          <w:szCs w:val="24"/>
        </w:rPr>
        <w:t>Kl. 1 Tb</w:t>
      </w:r>
    </w:p>
    <w:p w14:paraId="6D82B2B8" w14:textId="77777777" w:rsidR="004D103A" w:rsidRDefault="004D103A" w:rsidP="004D103A">
      <w:pPr>
        <w:pStyle w:val="Bezodstpw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D103A" w:rsidRPr="00457633" w14:paraId="403643A1" w14:textId="77777777" w:rsidTr="00645EC3">
        <w:tc>
          <w:tcPr>
            <w:tcW w:w="298" w:type="pct"/>
            <w:vMerge w:val="restart"/>
            <w:vAlign w:val="center"/>
          </w:tcPr>
          <w:p w14:paraId="4A0F2A2A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42D167B2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7683FAB7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4D103A" w:rsidRPr="00457633" w14:paraId="0F5AA7D8" w14:textId="77777777" w:rsidTr="00645EC3">
        <w:tc>
          <w:tcPr>
            <w:tcW w:w="298" w:type="pct"/>
            <w:vMerge/>
          </w:tcPr>
          <w:p w14:paraId="7CCD48C8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6A6E23EE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1E65444B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2DF9BB20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608C9835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0CB82471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4D103A" w:rsidRPr="00457633" w14:paraId="0C3C6D29" w14:textId="77777777" w:rsidTr="00645EC3">
        <w:tc>
          <w:tcPr>
            <w:tcW w:w="1181" w:type="pct"/>
            <w:gridSpan w:val="2"/>
          </w:tcPr>
          <w:p w14:paraId="23E5C411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409F754D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4063DC7F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520EBF97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1AD8DA53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D103A" w:rsidRPr="00457633" w14:paraId="2409FC7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5346A8E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46E886F4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0F69" w14:textId="393AC4D1" w:rsidR="004D103A" w:rsidRPr="00457633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Sztuka wyrazu klasa 1 cz.1 i cz.2</w:t>
            </w:r>
            <w:r w:rsidR="00727001" w:rsidRPr="00457633">
              <w:rPr>
                <w:rFonts w:asciiTheme="minorHAnsi" w:hAnsiTheme="minorHAnsi" w:cstheme="minorHAnsi"/>
              </w:rPr>
              <w:t>. Podręcznik do liceum i technikum zakres podstawowy i rozszerzony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2802" w14:textId="77777777" w:rsidR="004D103A" w:rsidRPr="00457633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K. Budna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87AD" w14:textId="77777777" w:rsidR="004D103A" w:rsidRPr="00457633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E578" w14:textId="77777777" w:rsidR="004D103A" w:rsidRPr="00457633" w:rsidRDefault="00C84359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2019</w:t>
            </w:r>
          </w:p>
        </w:tc>
      </w:tr>
      <w:tr w:rsidR="004D103A" w:rsidRPr="00457633" w14:paraId="131A1520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E275333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35AF8992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543F" w14:textId="58CB0361" w:rsidR="00646202" w:rsidRPr="00457633" w:rsidRDefault="00FF4D5B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B37" w14:textId="407A2056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048B" w14:textId="28375D62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EBD" w14:textId="6F063FC8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457633" w14:paraId="7D3A266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AA925A5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76160D8B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vAlign w:val="center"/>
          </w:tcPr>
          <w:p w14:paraId="47128F32" w14:textId="26AF9865" w:rsidR="004D103A" w:rsidRPr="00457633" w:rsidRDefault="006C7FCE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B683E">
              <w:rPr>
                <w:rFonts w:asciiTheme="minorHAnsi" w:hAnsiTheme="minorHAnsi" w:cstheme="minorHAnsi"/>
              </w:rPr>
              <w:t>Deutsch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 1. Podręcznik do nauki języka niemieckiego</w:t>
            </w:r>
          </w:p>
        </w:tc>
        <w:tc>
          <w:tcPr>
            <w:tcW w:w="1389" w:type="pct"/>
            <w:vAlign w:val="center"/>
          </w:tcPr>
          <w:p w14:paraId="2E0C5B30" w14:textId="77777777" w:rsidR="004D103A" w:rsidRPr="00457633" w:rsidRDefault="00F802B3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E. Reymont</w:t>
            </w:r>
            <w:r w:rsidR="00AA507F" w:rsidRPr="00457633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="00AA507F" w:rsidRPr="00457633">
              <w:rPr>
                <w:rFonts w:asciiTheme="minorHAnsi" w:hAnsiTheme="minorHAnsi" w:cstheme="minorHAnsi"/>
              </w:rPr>
              <w:t>Sibiga</w:t>
            </w:r>
            <w:proofErr w:type="spellEnd"/>
            <w:r w:rsidR="00AA507F" w:rsidRPr="00457633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="00AA507F" w:rsidRPr="00457633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vAlign w:val="center"/>
          </w:tcPr>
          <w:p w14:paraId="2B131B1A" w14:textId="77777777" w:rsidR="004D103A" w:rsidRPr="00457633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vAlign w:val="center"/>
          </w:tcPr>
          <w:p w14:paraId="1703860C" w14:textId="7E9F5518" w:rsidR="004D103A" w:rsidRPr="00457633" w:rsidRDefault="006C7FCE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4D103A" w:rsidRPr="00457633" w14:paraId="06315D7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AE0A938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57C894CC" w14:textId="77777777" w:rsidR="004D103A" w:rsidRPr="00457633" w:rsidRDefault="00645EC3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Filozofia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2C94" w14:textId="11AB5DC9" w:rsidR="004D103A" w:rsidRPr="00457633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Spotkania z filozofią</w:t>
            </w:r>
            <w:r w:rsidR="00FF4D5B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F4C5" w14:textId="77777777" w:rsidR="004D103A" w:rsidRPr="00457633" w:rsidRDefault="00DE2391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M. Bokiniec, S.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Zielka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FC97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EA38" w14:textId="267DA41D" w:rsidR="004D103A" w:rsidRPr="00457633" w:rsidRDefault="00FF4D5B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4D103A" w:rsidRPr="00457633" w14:paraId="48638FA7" w14:textId="77777777" w:rsidTr="006C7FCE">
        <w:trPr>
          <w:trHeight w:val="851"/>
        </w:trPr>
        <w:tc>
          <w:tcPr>
            <w:tcW w:w="298" w:type="pct"/>
            <w:vAlign w:val="center"/>
          </w:tcPr>
          <w:p w14:paraId="2EDC0A55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4A851FC4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8794" w14:textId="582B2AA3" w:rsidR="004D103A" w:rsidRPr="00457633" w:rsidRDefault="00FF4D5B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2FC1" w14:textId="0B0F93D9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C3AB" w14:textId="7AF1310E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7F0B" w14:textId="60B42B62" w:rsidR="004D103A" w:rsidRPr="00457633" w:rsidRDefault="004D103A" w:rsidP="00FF4D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F4D5B" w:rsidRPr="00457633" w14:paraId="7728B3C1" w14:textId="77777777" w:rsidTr="006C7FCE">
        <w:trPr>
          <w:trHeight w:val="851"/>
        </w:trPr>
        <w:tc>
          <w:tcPr>
            <w:tcW w:w="298" w:type="pct"/>
            <w:vAlign w:val="center"/>
          </w:tcPr>
          <w:p w14:paraId="224549EF" w14:textId="0DA2045C" w:rsidR="00FF4D5B" w:rsidRPr="00457633" w:rsidRDefault="00FF4D5B" w:rsidP="00FF4D5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83" w:type="pct"/>
            <w:vAlign w:val="center"/>
          </w:tcPr>
          <w:p w14:paraId="573218BC" w14:textId="30C3E931" w:rsidR="00FF4D5B" w:rsidRPr="00457633" w:rsidRDefault="00FF4D5B" w:rsidP="00FF4D5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C601" w14:textId="32AF793D" w:rsidR="00FF4D5B" w:rsidRPr="00B04D4D" w:rsidRDefault="00FF4D5B" w:rsidP="00FF4D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1. Zakres podstawowy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17E8CE" w14:textId="10CAD63B" w:rsidR="00FF4D5B" w:rsidRDefault="00FF4D5B" w:rsidP="00FF4D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4B1BE1" w14:textId="50894A55" w:rsidR="00FF4D5B" w:rsidRDefault="00FF4D5B" w:rsidP="00FF4D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792FB9" w14:textId="3DF581DC" w:rsidR="00FF4D5B" w:rsidRDefault="00FF4D5B" w:rsidP="00FF4D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DD2080" w:rsidRPr="00457633" w14:paraId="7F66836E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F98F0C4" w14:textId="044E8FEF" w:rsidR="00DD2080" w:rsidRPr="00457633" w:rsidRDefault="00FF4D5B" w:rsidP="00DD208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7</w:t>
            </w:r>
            <w:r w:rsidR="00DD2080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9596D77" w14:textId="78690D88" w:rsidR="00DD2080" w:rsidRPr="00457633" w:rsidRDefault="00DD2080" w:rsidP="00DD208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2180" w14:textId="77777777" w:rsidR="00DD2080" w:rsidRPr="00457633" w:rsidRDefault="00DD2080" w:rsidP="00DD2080">
            <w:pPr>
              <w:rPr>
                <w:rFonts w:asciiTheme="minorHAnsi" w:hAnsiTheme="minorHAnsi" w:cstheme="minorHAnsi"/>
                <w:bCs/>
              </w:rPr>
            </w:pPr>
          </w:p>
          <w:p w14:paraId="37C71886" w14:textId="7D10C066" w:rsidR="00DD2080" w:rsidRPr="00457633" w:rsidRDefault="00DD2080" w:rsidP="00DD2080">
            <w:pPr>
              <w:rPr>
                <w:rFonts w:asciiTheme="minorHAnsi" w:hAnsiTheme="minorHAnsi" w:cstheme="minorHAnsi"/>
                <w:bCs/>
              </w:rPr>
            </w:pPr>
            <w:r w:rsidRPr="00457633">
              <w:rPr>
                <w:rFonts w:asciiTheme="minorHAnsi" w:hAnsiTheme="minorHAnsi" w:cstheme="minorHAnsi"/>
                <w:bCs/>
              </w:rPr>
              <w:t xml:space="preserve">Biologia na czasie 1 i 2. </w:t>
            </w:r>
            <w:r w:rsidRPr="00457633">
              <w:rPr>
                <w:rFonts w:asciiTheme="minorHAnsi" w:hAnsiTheme="minorHAnsi" w:cstheme="minorHAnsi"/>
              </w:rPr>
              <w:t xml:space="preserve">Podręcznik do liceum i technikum - </w:t>
            </w:r>
            <w:r w:rsidRPr="00457633">
              <w:rPr>
                <w:rFonts w:asciiTheme="minorHAnsi" w:hAnsiTheme="minorHAnsi" w:cstheme="minorHAnsi"/>
                <w:bCs/>
              </w:rPr>
              <w:t>zakres podstawowy.</w:t>
            </w:r>
            <w:r w:rsidRPr="00457633">
              <w:rPr>
                <w:rFonts w:asciiTheme="minorHAnsi" w:hAnsiTheme="minorHAnsi" w:cstheme="minorHAnsi"/>
                <w:b/>
              </w:rPr>
              <w:t xml:space="preserve"> </w:t>
            </w:r>
            <w:r w:rsidR="00FF4D5B" w:rsidRPr="00FF4D5B">
              <w:rPr>
                <w:rFonts w:asciiTheme="minorHAnsi" w:hAnsiTheme="minorHAnsi" w:cstheme="minorHAnsi"/>
              </w:rPr>
              <w:t>Edycja 2024</w:t>
            </w:r>
          </w:p>
          <w:p w14:paraId="40048D0F" w14:textId="77777777" w:rsidR="00DD2080" w:rsidRPr="00457633" w:rsidRDefault="00DD2080" w:rsidP="00DD208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5CC8" w14:textId="5952EE4B" w:rsidR="00DD2080" w:rsidRPr="00457633" w:rsidRDefault="0050527F" w:rsidP="00DD208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       </w:t>
            </w:r>
            <w:r w:rsidR="00DD2080" w:rsidRPr="00457633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="00DD2080" w:rsidRPr="00457633">
              <w:rPr>
                <w:rFonts w:asciiTheme="minorHAnsi" w:hAnsiTheme="minorHAnsi" w:cstheme="minorHAnsi"/>
              </w:rPr>
              <w:t>Hołeczek</w:t>
            </w:r>
            <w:proofErr w:type="spellEnd"/>
            <w:r w:rsidR="00DD2080" w:rsidRPr="00457633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="00DD2080" w:rsidRPr="00457633">
              <w:rPr>
                <w:rFonts w:asciiTheme="minorHAnsi" w:hAnsiTheme="minorHAnsi" w:cstheme="minorHAnsi"/>
              </w:rPr>
              <w:t>Helmin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2074" w14:textId="5F7F1A21" w:rsidR="00DD2080" w:rsidRPr="00457633" w:rsidRDefault="00DD2080" w:rsidP="00DD208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B3AB" w14:textId="30B582D2" w:rsidR="00DD2080" w:rsidRPr="00457633" w:rsidRDefault="0050527F" w:rsidP="00DD208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FF4D5B">
              <w:rPr>
                <w:rFonts w:asciiTheme="minorHAnsi" w:hAnsiTheme="minorHAnsi" w:cstheme="minorHAnsi"/>
              </w:rPr>
              <w:t>2024</w:t>
            </w:r>
          </w:p>
        </w:tc>
      </w:tr>
      <w:tr w:rsidR="004D103A" w:rsidRPr="00457633" w14:paraId="0C90CDC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ACD163D" w14:textId="5EF992C5" w:rsidR="004D103A" w:rsidRPr="00457633" w:rsidRDefault="00FF4D5B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4D103A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8DADEA1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905F" w14:textId="4068CA0D" w:rsidR="004D103A" w:rsidRPr="00457633" w:rsidRDefault="00803580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lang w:eastAsia="pl-PL"/>
              </w:rPr>
              <w:t>Zrozumieć fizykę. Podręcznik. Zakres</w:t>
            </w:r>
            <w:r>
              <w:rPr>
                <w:lang w:eastAsia="pl-PL"/>
              </w:rPr>
              <w:t xml:space="preserve"> rozszerzony. Klasa 1. Liceum i t</w:t>
            </w:r>
            <w:r w:rsidRPr="006C3527">
              <w:rPr>
                <w:lang w:eastAsia="pl-PL"/>
              </w:rPr>
              <w:t>echnikum</w:t>
            </w:r>
            <w:r w:rsidR="00FF4D5B">
              <w:rPr>
                <w:lang w:eastAsia="pl-PL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43BB" w14:textId="719A51FF" w:rsidR="004D103A" w:rsidRPr="00457633" w:rsidRDefault="00803580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581D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420E" w14:textId="006732A1" w:rsidR="004D103A" w:rsidRPr="00457633" w:rsidRDefault="0050527F" w:rsidP="0050527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FF4D5B">
              <w:rPr>
                <w:rFonts w:asciiTheme="minorHAnsi" w:hAnsiTheme="minorHAnsi" w:cstheme="minorHAnsi"/>
              </w:rPr>
              <w:t>2024</w:t>
            </w:r>
          </w:p>
        </w:tc>
      </w:tr>
      <w:tr w:rsidR="004D103A" w:rsidRPr="00457633" w14:paraId="0CF7BFE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A324792" w14:textId="7518560A" w:rsidR="004D103A" w:rsidRPr="00457633" w:rsidRDefault="00FF4D5B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4D103A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5F07970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AFE1" w14:textId="5263373E" w:rsidR="004D103A" w:rsidRPr="00457633" w:rsidRDefault="00BE4D07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Matematyka. Podręcznik dla liceum ogólnokształcącego i technikum klasa 1. Zakres podstawowy i rozszerzony</w:t>
            </w:r>
            <w:r w:rsidR="00FF4D5B">
              <w:rPr>
                <w:rFonts w:asciiTheme="minorHAnsi" w:hAnsiTheme="minorHAnsi" w:cstheme="minorHAnsi"/>
              </w:rPr>
              <w:t xml:space="preserve">. </w:t>
            </w:r>
            <w:r w:rsidR="00FF4D5B" w:rsidRPr="00FF4D5B">
              <w:rPr>
                <w:rFonts w:asciiTheme="minorHAnsi" w:hAnsiTheme="minorHAnsi" w:cstheme="minorHAnsi"/>
              </w:rPr>
              <w:t>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1DAF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9F55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7B24" w14:textId="23082BFF" w:rsidR="004D103A" w:rsidRPr="00457633" w:rsidRDefault="00FF4D5B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111833" w:rsidRPr="00457633" w14:paraId="6BDFE1C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78A3174" w14:textId="666DB219" w:rsidR="004D103A" w:rsidRPr="00457633" w:rsidRDefault="00FF4D5B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EC7B5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B97E085" w14:textId="77777777" w:rsidR="004D103A" w:rsidRPr="006C3527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1CB0" w14:textId="6C571FF5" w:rsidR="004D103A" w:rsidRPr="006C3527" w:rsidRDefault="0050527F" w:rsidP="00957DC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1. Podręcznik dla liceum</w:t>
            </w:r>
            <w:r w:rsidR="00803580">
              <w:rPr>
                <w:rFonts w:asciiTheme="minorHAnsi" w:hAnsiTheme="minorHAnsi" w:cstheme="minorHAnsi"/>
              </w:rPr>
              <w:t xml:space="preserve"> i technikum. Zakres podstawowy</w:t>
            </w:r>
            <w:r w:rsidR="00FF4D5B">
              <w:rPr>
                <w:rFonts w:asciiTheme="minorHAnsi" w:hAnsiTheme="minorHAnsi" w:cstheme="minorHAnsi"/>
              </w:rPr>
              <w:t xml:space="preserve">. </w:t>
            </w:r>
            <w:r w:rsidR="00FF4D5B" w:rsidRPr="00FF4D5B">
              <w:rPr>
                <w:rFonts w:asciiTheme="minorHAnsi" w:hAnsiTheme="minorHAnsi" w:cstheme="minorHAnsi"/>
              </w:rPr>
              <w:t>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8BFD" w14:textId="1286A43E" w:rsidR="004D103A" w:rsidRPr="00457633" w:rsidRDefault="0050527F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J. Mazur, P. </w:t>
            </w:r>
            <w:proofErr w:type="spellStart"/>
            <w:r>
              <w:rPr>
                <w:rFonts w:asciiTheme="minorHAnsi" w:hAnsiTheme="minorHAnsi" w:cstheme="minorHAnsi"/>
              </w:rPr>
              <w:t>Perekietka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5316" w14:textId="4F0D9B18" w:rsidR="004D103A" w:rsidRPr="00457633" w:rsidRDefault="0050527F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50527F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353B" w14:textId="1D767FCA" w:rsidR="004D103A" w:rsidRPr="00457633" w:rsidRDefault="00FF4D5B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4D103A" w:rsidRPr="00457633" w14:paraId="376691F4" w14:textId="77777777" w:rsidTr="00FF2C28">
        <w:trPr>
          <w:trHeight w:val="851"/>
        </w:trPr>
        <w:tc>
          <w:tcPr>
            <w:tcW w:w="298" w:type="pct"/>
            <w:vAlign w:val="center"/>
          </w:tcPr>
          <w:p w14:paraId="06E5D58F" w14:textId="1A14230E" w:rsidR="004D103A" w:rsidRPr="00457633" w:rsidRDefault="00FF4D5B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4D103A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A3E740A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8F67A1B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2B70272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1E5C8CC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7551DD7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457633" w14:paraId="217359DB" w14:textId="77777777" w:rsidTr="00FF2C28">
        <w:trPr>
          <w:trHeight w:val="851"/>
        </w:trPr>
        <w:tc>
          <w:tcPr>
            <w:tcW w:w="298" w:type="pct"/>
            <w:vAlign w:val="center"/>
          </w:tcPr>
          <w:p w14:paraId="74FA171A" w14:textId="48B8B813" w:rsidR="004D103A" w:rsidRPr="00457633" w:rsidRDefault="00FF4D5B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4D103A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9553C01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Edukacja dla bezpieczeństwa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5EBBA13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F4E17DD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1F62C29" w14:textId="77777777" w:rsidR="004D103A" w:rsidRPr="00457633" w:rsidRDefault="004D103A" w:rsidP="000707B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C09078C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457633" w14:paraId="58A8942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14AF1C9" w14:textId="2ECA38B7" w:rsidR="004D103A" w:rsidRPr="00457633" w:rsidRDefault="00FF4D5B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4D103A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32A93F3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37A8247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DE4D60D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EF49F03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98544AF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457633" w14:paraId="438573E3" w14:textId="77777777" w:rsidTr="00645EC3">
        <w:trPr>
          <w:trHeight w:val="77"/>
        </w:trPr>
        <w:tc>
          <w:tcPr>
            <w:tcW w:w="5000" w:type="pct"/>
            <w:gridSpan w:val="6"/>
          </w:tcPr>
          <w:p w14:paraId="5648D7A3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4D103A" w:rsidRPr="00457633" w14:paraId="08FE5ED1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1BBA5FA" w14:textId="7591D17C" w:rsidR="004D103A" w:rsidRPr="00457633" w:rsidRDefault="00FF4D5B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4D103A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6DB51D8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A634" w14:textId="3486422E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  <w:r w:rsidR="00BE4D07" w:rsidRPr="00457633">
              <w:rPr>
                <w:rFonts w:asciiTheme="minorHAnsi" w:hAnsiTheme="minorHAnsi" w:cstheme="minorHAnsi"/>
              </w:rPr>
              <w:t>. Podręcznik dla liceum ogólnokształcącego i technikum klasa 1. Z</w:t>
            </w:r>
            <w:r w:rsidRPr="00457633">
              <w:rPr>
                <w:rFonts w:asciiTheme="minorHAnsi" w:hAnsiTheme="minorHAnsi" w:cstheme="minorHAnsi"/>
              </w:rPr>
              <w:t>akres</w:t>
            </w:r>
            <w:r w:rsidR="00FF4D5B">
              <w:rPr>
                <w:rFonts w:asciiTheme="minorHAnsi" w:hAnsiTheme="minorHAnsi" w:cstheme="minorHAnsi"/>
              </w:rPr>
              <w:t xml:space="preserve"> podstawowy i rozszerzony. </w:t>
            </w:r>
            <w:r w:rsidR="00FF4D5B" w:rsidRPr="00FF4D5B">
              <w:rPr>
                <w:rFonts w:asciiTheme="minorHAnsi" w:hAnsiTheme="minorHAnsi" w:cstheme="minorHAnsi"/>
              </w:rPr>
              <w:t>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7D2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A197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F094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15725A0" w14:textId="1D7331CE" w:rsidR="004D103A" w:rsidRPr="00457633" w:rsidRDefault="00BE4D07" w:rsidP="00BE4D0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   </w:t>
            </w:r>
            <w:r w:rsidR="0050527F">
              <w:rPr>
                <w:rFonts w:asciiTheme="minorHAnsi" w:hAnsiTheme="minorHAnsi" w:cstheme="minorHAnsi"/>
              </w:rPr>
              <w:t xml:space="preserve">   </w:t>
            </w:r>
            <w:r w:rsidRPr="00457633">
              <w:rPr>
                <w:rFonts w:asciiTheme="minorHAnsi" w:hAnsiTheme="minorHAnsi" w:cstheme="minorHAnsi"/>
              </w:rPr>
              <w:t>20</w:t>
            </w:r>
            <w:r w:rsidR="00FF4D5B">
              <w:rPr>
                <w:rFonts w:asciiTheme="minorHAnsi" w:hAnsiTheme="minorHAnsi" w:cstheme="minorHAnsi"/>
              </w:rPr>
              <w:t>24</w:t>
            </w:r>
          </w:p>
          <w:p w14:paraId="274B2605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707B1" w:rsidRPr="00457633" w14:paraId="7A02CDB1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18838F7" w14:textId="0B82B933" w:rsidR="000707B1" w:rsidRPr="00457633" w:rsidRDefault="00FF4D5B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C84359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1FE28B0" w14:textId="39B73EE8" w:rsidR="000707B1" w:rsidRPr="00457633" w:rsidRDefault="00A03439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89F5" w14:textId="372FF9A1" w:rsidR="000707B1" w:rsidRPr="006C3527" w:rsidRDefault="006C3527" w:rsidP="006C3527">
            <w:pPr>
              <w:pStyle w:val="Bezodstpw"/>
              <w:jc w:val="center"/>
              <w:rPr>
                <w:lang w:eastAsia="pl-PL"/>
              </w:rPr>
            </w:pPr>
            <w:r w:rsidRPr="006C3527">
              <w:rPr>
                <w:lang w:eastAsia="pl-PL"/>
              </w:rPr>
              <w:t>Zrozumieć fizykę. Podręcznik. Zakres</w:t>
            </w:r>
            <w:r>
              <w:rPr>
                <w:lang w:eastAsia="pl-PL"/>
              </w:rPr>
              <w:t xml:space="preserve"> rozszerzony. Klasa 1. Liceum i t</w:t>
            </w:r>
            <w:r w:rsidRPr="006C3527">
              <w:rPr>
                <w:lang w:eastAsia="pl-PL"/>
              </w:rPr>
              <w:t>echnikum</w:t>
            </w:r>
            <w:r w:rsidR="00FF4D5B">
              <w:rPr>
                <w:lang w:eastAsia="pl-PL"/>
              </w:rPr>
              <w:t xml:space="preserve">. </w:t>
            </w:r>
            <w:r w:rsidR="00FF4D5B" w:rsidRPr="00FF4D5B">
              <w:rPr>
                <w:rFonts w:asciiTheme="minorHAnsi" w:hAnsiTheme="minorHAnsi" w:cstheme="minorHAnsi"/>
              </w:rPr>
              <w:t>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4150" w14:textId="763384AF" w:rsidR="000707B1" w:rsidRPr="00457633" w:rsidRDefault="00111833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8B94" w14:textId="601DB36B" w:rsidR="000707B1" w:rsidRPr="00457633" w:rsidRDefault="00111833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8DB9" w14:textId="51E5B779" w:rsidR="000707B1" w:rsidRPr="00457633" w:rsidRDefault="00111833" w:rsidP="00FF4D5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   </w:t>
            </w:r>
            <w:r w:rsidR="0050527F">
              <w:rPr>
                <w:rFonts w:asciiTheme="minorHAnsi" w:hAnsiTheme="minorHAnsi" w:cstheme="minorHAnsi"/>
              </w:rPr>
              <w:t xml:space="preserve">   </w:t>
            </w:r>
            <w:r w:rsidRPr="00457633">
              <w:rPr>
                <w:rFonts w:asciiTheme="minorHAnsi" w:hAnsiTheme="minorHAnsi" w:cstheme="minorHAnsi"/>
              </w:rPr>
              <w:t xml:space="preserve"> 20</w:t>
            </w:r>
            <w:r w:rsidR="00FF4D5B">
              <w:rPr>
                <w:rFonts w:asciiTheme="minorHAnsi" w:hAnsiTheme="minorHAnsi" w:cstheme="minorHAnsi"/>
              </w:rPr>
              <w:t>24</w:t>
            </w:r>
          </w:p>
        </w:tc>
      </w:tr>
      <w:tr w:rsidR="004D103A" w:rsidRPr="00457633" w14:paraId="25ACB7E4" w14:textId="77777777" w:rsidTr="00645EC3">
        <w:tc>
          <w:tcPr>
            <w:tcW w:w="5000" w:type="pct"/>
            <w:gridSpan w:val="6"/>
          </w:tcPr>
          <w:p w14:paraId="5899F72F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90670D" w:rsidRPr="00457633" w14:paraId="7FAB975A" w14:textId="77777777" w:rsidTr="006C3527">
        <w:trPr>
          <w:trHeight w:val="851"/>
        </w:trPr>
        <w:tc>
          <w:tcPr>
            <w:tcW w:w="298" w:type="pct"/>
            <w:vAlign w:val="center"/>
          </w:tcPr>
          <w:p w14:paraId="6E177C4B" w14:textId="2C351221" w:rsidR="0090670D" w:rsidRPr="006C3527" w:rsidRDefault="00FF4D5B" w:rsidP="0090670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16</w:t>
            </w:r>
            <w:r w:rsidR="0090670D" w:rsidRPr="006C352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6083A9E" w14:textId="617A9EAF" w:rsidR="0090670D" w:rsidRPr="006C3527" w:rsidRDefault="0090670D" w:rsidP="0090670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Technologia mechaniczna</w:t>
            </w:r>
          </w:p>
        </w:tc>
        <w:tc>
          <w:tcPr>
            <w:tcW w:w="1339" w:type="pct"/>
            <w:vAlign w:val="center"/>
          </w:tcPr>
          <w:p w14:paraId="54BD6C21" w14:textId="38C19586" w:rsidR="0090670D" w:rsidRPr="006C3527" w:rsidRDefault="0090670D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Podstawy budowy maszyn</w:t>
            </w:r>
          </w:p>
        </w:tc>
        <w:tc>
          <w:tcPr>
            <w:tcW w:w="1389" w:type="pct"/>
            <w:vAlign w:val="center"/>
          </w:tcPr>
          <w:p w14:paraId="53187A5E" w14:textId="77777777" w:rsidR="00406D63" w:rsidRPr="006C3527" w:rsidRDefault="00406D63" w:rsidP="0090670D">
            <w:pPr>
              <w:rPr>
                <w:rFonts w:asciiTheme="minorHAnsi" w:hAnsiTheme="minorHAnsi" w:cstheme="minorHAnsi"/>
              </w:rPr>
            </w:pPr>
          </w:p>
          <w:p w14:paraId="01EA18B1" w14:textId="4B9CA2A5" w:rsidR="0090670D" w:rsidRPr="006C3527" w:rsidRDefault="0090670D" w:rsidP="006C3527">
            <w:pPr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 xml:space="preserve">Praca zbiorowa, </w:t>
            </w:r>
            <w:hyperlink r:id="rId5" w:history="1">
              <w:r w:rsidRPr="006C3527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Piotr Boś</w:t>
              </w:r>
            </w:hyperlink>
            <w:r w:rsidRPr="006C3527">
              <w:rPr>
                <w:rFonts w:asciiTheme="minorHAnsi" w:hAnsiTheme="minorHAnsi" w:cstheme="minorHAnsi"/>
              </w:rPr>
              <w:t xml:space="preserve">, </w:t>
            </w:r>
            <w:hyperlink r:id="rId6" w:history="1">
              <w:r w:rsidRPr="006C3527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Sławomir Sitarz</w:t>
              </w:r>
            </w:hyperlink>
          </w:p>
        </w:tc>
        <w:tc>
          <w:tcPr>
            <w:tcW w:w="596" w:type="pct"/>
            <w:vAlign w:val="center"/>
          </w:tcPr>
          <w:p w14:paraId="0CC1E498" w14:textId="06E7EDFF" w:rsidR="0090670D" w:rsidRPr="006C3527" w:rsidRDefault="0090670D" w:rsidP="0090670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WKŁ</w:t>
            </w:r>
          </w:p>
        </w:tc>
        <w:tc>
          <w:tcPr>
            <w:tcW w:w="495" w:type="pct"/>
            <w:vAlign w:val="center"/>
          </w:tcPr>
          <w:p w14:paraId="056B47BB" w14:textId="0324EF4F" w:rsidR="0090670D" w:rsidRPr="006C3527" w:rsidRDefault="0090670D" w:rsidP="0090670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2018</w:t>
            </w:r>
          </w:p>
        </w:tc>
      </w:tr>
      <w:tr w:rsidR="0090670D" w:rsidRPr="00457633" w14:paraId="2E7450E3" w14:textId="77777777" w:rsidTr="006C3527">
        <w:trPr>
          <w:trHeight w:val="851"/>
        </w:trPr>
        <w:tc>
          <w:tcPr>
            <w:tcW w:w="298" w:type="pct"/>
            <w:vAlign w:val="center"/>
          </w:tcPr>
          <w:p w14:paraId="74DA651C" w14:textId="0EA8A785" w:rsidR="0090670D" w:rsidRPr="006C3527" w:rsidRDefault="0090670D" w:rsidP="0090670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1</w:t>
            </w:r>
            <w:r w:rsidR="00FF4D5B">
              <w:rPr>
                <w:rFonts w:asciiTheme="minorHAnsi" w:hAnsiTheme="minorHAnsi" w:cstheme="minorHAnsi"/>
              </w:rPr>
              <w:t>7</w:t>
            </w:r>
            <w:r w:rsidRPr="006C352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965E16C" w14:textId="5A401E59" w:rsidR="0090670D" w:rsidRPr="006C3527" w:rsidRDefault="0090670D" w:rsidP="0090670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Budowa i naprawa pojazdów samochodowych</w:t>
            </w:r>
          </w:p>
        </w:tc>
        <w:tc>
          <w:tcPr>
            <w:tcW w:w="1339" w:type="pct"/>
            <w:vAlign w:val="center"/>
          </w:tcPr>
          <w:p w14:paraId="1A0EDA8D" w14:textId="77777777" w:rsidR="0090670D" w:rsidRPr="006C3527" w:rsidRDefault="0090670D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Podwozia i nadwozia pojazdów samochodowych</w:t>
            </w:r>
          </w:p>
          <w:p w14:paraId="287CC6FB" w14:textId="77777777" w:rsidR="00A75486" w:rsidRPr="006C3527" w:rsidRDefault="00A75486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485EEFC" w14:textId="395DDD9A" w:rsidR="0090670D" w:rsidRPr="006C3527" w:rsidRDefault="0090670D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Silniki pojazdów samochodowych</w:t>
            </w:r>
          </w:p>
        </w:tc>
        <w:tc>
          <w:tcPr>
            <w:tcW w:w="1389" w:type="pct"/>
            <w:vAlign w:val="center"/>
          </w:tcPr>
          <w:p w14:paraId="09CE15DF" w14:textId="77777777" w:rsidR="00A75486" w:rsidRPr="006C3527" w:rsidRDefault="00A75486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F48A27A" w14:textId="610B3F2D" w:rsidR="0090670D" w:rsidRPr="006C3527" w:rsidRDefault="0090670D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 xml:space="preserve">Marek </w:t>
            </w:r>
            <w:proofErr w:type="spellStart"/>
            <w:r w:rsidRPr="006C3527">
              <w:rPr>
                <w:rFonts w:asciiTheme="minorHAnsi" w:hAnsiTheme="minorHAnsi" w:cstheme="minorHAnsi"/>
              </w:rPr>
              <w:t>Gabryelewicz</w:t>
            </w:r>
            <w:proofErr w:type="spellEnd"/>
          </w:p>
          <w:p w14:paraId="7BD7159E" w14:textId="77777777" w:rsidR="0090670D" w:rsidRPr="006C3527" w:rsidRDefault="0090670D" w:rsidP="006C3527">
            <w:pPr>
              <w:jc w:val="center"/>
              <w:rPr>
                <w:rFonts w:asciiTheme="minorHAnsi" w:hAnsiTheme="minorHAnsi" w:cstheme="minorHAnsi"/>
              </w:rPr>
            </w:pPr>
          </w:p>
          <w:p w14:paraId="312E120A" w14:textId="1DCE2DA0" w:rsidR="0090670D" w:rsidRPr="006C3527" w:rsidRDefault="0090670D" w:rsidP="006C3527">
            <w:pPr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Piotr Zając</w:t>
            </w:r>
          </w:p>
        </w:tc>
        <w:tc>
          <w:tcPr>
            <w:tcW w:w="596" w:type="pct"/>
            <w:vAlign w:val="center"/>
          </w:tcPr>
          <w:p w14:paraId="07E3402B" w14:textId="45D6DDD0" w:rsidR="006C3527" w:rsidRPr="006C3527" w:rsidRDefault="0090670D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WKŁ</w:t>
            </w:r>
          </w:p>
          <w:p w14:paraId="5F084350" w14:textId="5B0B2A3B" w:rsidR="006C3527" w:rsidRPr="006C3527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65FEEED" w14:textId="77777777" w:rsidR="006C3527" w:rsidRPr="006C3527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F76D0F7" w14:textId="2267EC5C" w:rsidR="0090670D" w:rsidRPr="006C3527" w:rsidRDefault="0090670D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WKŁ</w:t>
            </w:r>
          </w:p>
        </w:tc>
        <w:tc>
          <w:tcPr>
            <w:tcW w:w="495" w:type="pct"/>
            <w:vAlign w:val="center"/>
          </w:tcPr>
          <w:p w14:paraId="1C3B6A93" w14:textId="5985211F" w:rsidR="0090670D" w:rsidRPr="006C3527" w:rsidRDefault="006C3527" w:rsidP="0090670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2018</w:t>
            </w:r>
          </w:p>
        </w:tc>
      </w:tr>
      <w:tr w:rsidR="00646202" w:rsidRPr="00457633" w14:paraId="6F152C61" w14:textId="77777777" w:rsidTr="00645EC3">
        <w:tc>
          <w:tcPr>
            <w:tcW w:w="5000" w:type="pct"/>
            <w:gridSpan w:val="6"/>
          </w:tcPr>
          <w:p w14:paraId="11406952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A75486" w:rsidRPr="00457633" w14:paraId="5FE96C95" w14:textId="77777777" w:rsidTr="006F24AA">
        <w:trPr>
          <w:trHeight w:val="851"/>
        </w:trPr>
        <w:tc>
          <w:tcPr>
            <w:tcW w:w="298" w:type="pct"/>
            <w:vAlign w:val="center"/>
          </w:tcPr>
          <w:p w14:paraId="1A546AEB" w14:textId="17FF9A3B" w:rsidR="00A75486" w:rsidRPr="006C3527" w:rsidRDefault="00A75486" w:rsidP="00A754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1</w:t>
            </w:r>
            <w:r w:rsidR="00FF4D5B">
              <w:rPr>
                <w:rFonts w:asciiTheme="minorHAnsi" w:hAnsiTheme="minorHAnsi" w:cstheme="minorHAnsi"/>
              </w:rPr>
              <w:t>8</w:t>
            </w:r>
            <w:r w:rsidRPr="006C352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3967F94" w14:textId="1247FC08" w:rsidR="00A75486" w:rsidRPr="006C3527" w:rsidRDefault="00A75486" w:rsidP="00A75486">
            <w:pPr>
              <w:pStyle w:val="Bezodstpw"/>
              <w:rPr>
                <w:rFonts w:asciiTheme="minorHAnsi" w:hAnsiTheme="minorHAnsi" w:cstheme="minorHAnsi"/>
                <w:bCs/>
              </w:rPr>
            </w:pPr>
            <w:r w:rsidRPr="006C3527">
              <w:rPr>
                <w:rFonts w:asciiTheme="minorHAnsi" w:hAnsiTheme="minorHAnsi" w:cstheme="minorHAnsi"/>
              </w:rPr>
              <w:t>Pracownia podstaw konstrukcji maszyn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FA9322C" w14:textId="3AF03BFD" w:rsidR="00A75486" w:rsidRPr="00457633" w:rsidRDefault="00A75486" w:rsidP="00A7548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8F6A0EC" w14:textId="1A94035D" w:rsidR="00A75486" w:rsidRPr="00457633" w:rsidRDefault="00A75486" w:rsidP="00A75486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8883687" w14:textId="64A7F5F7" w:rsidR="00A75486" w:rsidRPr="00457633" w:rsidRDefault="00A75486" w:rsidP="00A7548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CA0CD1C" w14:textId="5B263ABB" w:rsidR="00A75486" w:rsidRPr="00457633" w:rsidRDefault="00A75486" w:rsidP="00A75486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A75486" w:rsidRPr="00457633" w14:paraId="2EADCEB9" w14:textId="77777777" w:rsidTr="00FF2C28">
        <w:trPr>
          <w:trHeight w:val="851"/>
        </w:trPr>
        <w:tc>
          <w:tcPr>
            <w:tcW w:w="298" w:type="pct"/>
            <w:vAlign w:val="center"/>
          </w:tcPr>
          <w:p w14:paraId="18F77FED" w14:textId="010ED7F4" w:rsidR="00A75486" w:rsidRPr="00457633" w:rsidRDefault="00FF4D5B" w:rsidP="00A754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  <w:r w:rsidR="00A75486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9F35ADF" w14:textId="5824503B" w:rsidR="00A75486" w:rsidRPr="00457633" w:rsidRDefault="00A75486" w:rsidP="00A75486">
            <w:pPr>
              <w:pStyle w:val="Bezodstpw"/>
              <w:rPr>
                <w:rFonts w:asciiTheme="minorHAnsi" w:hAnsiTheme="minorHAnsi" w:cstheme="minorHAnsi"/>
                <w:bCs/>
              </w:rPr>
            </w:pPr>
            <w:r w:rsidRPr="00457633">
              <w:rPr>
                <w:rFonts w:asciiTheme="minorHAnsi" w:hAnsiTheme="minorHAnsi" w:cstheme="minorHAnsi"/>
                <w:bCs/>
              </w:rPr>
              <w:t>Pracownia diagnostyki i naprawy pojazdów samochodowych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14:paraId="37F20A8F" w14:textId="0426D522" w:rsidR="00A75486" w:rsidRPr="00457633" w:rsidRDefault="00A75486" w:rsidP="00A7548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14:paraId="5B8BD8DA" w14:textId="60CB29D4" w:rsidR="00A75486" w:rsidRPr="00457633" w:rsidRDefault="00A75486" w:rsidP="00A7548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14:paraId="1F0B1949" w14:textId="6D1097DC" w:rsidR="00A75486" w:rsidRPr="00457633" w:rsidRDefault="00A75486" w:rsidP="00A7548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14:paraId="07D5C330" w14:textId="309EB7B4" w:rsidR="00A75486" w:rsidRPr="00457633" w:rsidRDefault="00A75486" w:rsidP="00A7548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457633" w14:paraId="39BF14AD" w14:textId="77777777" w:rsidTr="00645EC3">
        <w:tc>
          <w:tcPr>
            <w:tcW w:w="5000" w:type="pct"/>
            <w:gridSpan w:val="6"/>
          </w:tcPr>
          <w:p w14:paraId="338CC06E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4D103A" w:rsidRPr="00457633" w14:paraId="712DC71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2890D15" w14:textId="1B25DD3D" w:rsidR="004D103A" w:rsidRPr="00457633" w:rsidRDefault="00FF4D5B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4D103A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EC7CF79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26F1DB7" w14:textId="5C77FFCF" w:rsidR="004D103A" w:rsidRPr="00457633" w:rsidRDefault="003828D2" w:rsidP="006F24A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U źródeł wolności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BD3B745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T</w:t>
            </w:r>
            <w:r w:rsidR="003828D2" w:rsidRPr="00457633">
              <w:rPr>
                <w:rFonts w:asciiTheme="minorHAnsi" w:hAnsiTheme="minorHAnsi" w:cstheme="minorHAnsi"/>
              </w:rPr>
              <w:t xml:space="preserve">adeusz </w:t>
            </w:r>
            <w:proofErr w:type="spellStart"/>
            <w:r w:rsidR="003828D2" w:rsidRPr="00457633">
              <w:rPr>
                <w:rFonts w:asciiTheme="minorHAnsi" w:hAnsiTheme="minorHAnsi" w:cstheme="minorHAnsi"/>
              </w:rPr>
              <w:t>Panuś</w:t>
            </w:r>
            <w:proofErr w:type="spellEnd"/>
            <w:r w:rsidR="003828D2" w:rsidRPr="00457633">
              <w:rPr>
                <w:rFonts w:asciiTheme="minorHAnsi" w:hAnsiTheme="minorHAnsi" w:cstheme="minorHAnsi"/>
              </w:rPr>
              <w:t>, A. Kielian</w:t>
            </w:r>
            <w:r w:rsidRPr="00457633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42A97FA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115175B" w14:textId="695E6880" w:rsidR="004D103A" w:rsidRPr="00457633" w:rsidRDefault="0050527F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4D103A" w:rsidRPr="00457633" w14:paraId="7468144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43C8133" w14:textId="0F1166C0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</w:t>
            </w:r>
            <w:r w:rsidR="00FF4D5B">
              <w:rPr>
                <w:rFonts w:asciiTheme="minorHAnsi" w:hAnsiTheme="minorHAnsi" w:cstheme="minorHAnsi"/>
              </w:rPr>
              <w:t>1</w:t>
            </w:r>
            <w:r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035371A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348FB56A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082F7C9A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20CBD24D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464F89D9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7E009AB" w14:textId="77777777" w:rsidR="004D103A" w:rsidRDefault="004D103A" w:rsidP="004D103A">
      <w:pPr>
        <w:rPr>
          <w:sz w:val="24"/>
          <w:szCs w:val="24"/>
        </w:rPr>
      </w:pPr>
    </w:p>
    <w:p w14:paraId="534D2CA0" w14:textId="44AF2BCB" w:rsidR="00406D63" w:rsidRPr="00987A35" w:rsidRDefault="004D103A" w:rsidP="00406D63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br w:type="page"/>
      </w:r>
      <w:r w:rsidR="00FF4D5B">
        <w:rPr>
          <w:b/>
          <w:i/>
          <w:sz w:val="32"/>
          <w:szCs w:val="32"/>
        </w:rPr>
        <w:lastRenderedPageBreak/>
        <w:t>2024</w:t>
      </w:r>
      <w:r w:rsidR="00406D63">
        <w:rPr>
          <w:b/>
          <w:i/>
          <w:sz w:val="32"/>
          <w:szCs w:val="32"/>
        </w:rPr>
        <w:t>/202</w:t>
      </w:r>
      <w:r w:rsidR="00FF4D5B">
        <w:rPr>
          <w:b/>
          <w:i/>
          <w:sz w:val="32"/>
          <w:szCs w:val="32"/>
        </w:rPr>
        <w:t>5</w:t>
      </w:r>
    </w:p>
    <w:p w14:paraId="52B5EAB6" w14:textId="77777777" w:rsidR="00406D63" w:rsidRPr="00987A35" w:rsidRDefault="00406D63" w:rsidP="00406D63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27FA3A3C" w14:textId="77777777" w:rsidR="00406D63" w:rsidRDefault="00406D63" w:rsidP="00406D63">
      <w:pPr>
        <w:ind w:left="2124" w:firstLine="708"/>
        <w:jc w:val="center"/>
      </w:pPr>
    </w:p>
    <w:p w14:paraId="4598DBC6" w14:textId="77777777" w:rsidR="00406D63" w:rsidRDefault="00406D63" w:rsidP="00406D63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14341BD1" w14:textId="77777777" w:rsidR="00406D63" w:rsidRDefault="00406D63" w:rsidP="00406D63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pojazdów samochodowych</w:t>
      </w:r>
      <w:r>
        <w:rPr>
          <w:rFonts w:ascii="Arial" w:hAnsi="Arial" w:cs="Arial"/>
          <w:sz w:val="24"/>
          <w:szCs w:val="24"/>
        </w:rPr>
        <w:t xml:space="preserve"> ;    symbol </w:t>
      </w:r>
      <w:r>
        <w:rPr>
          <w:rFonts w:ascii="Arial" w:hAnsi="Arial" w:cs="Arial"/>
          <w:b/>
          <w:sz w:val="24"/>
          <w:szCs w:val="24"/>
        </w:rPr>
        <w:t>311513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2E1BCF15" w14:textId="77777777" w:rsidR="00406D63" w:rsidRDefault="00406D63" w:rsidP="00406D63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>:</w:t>
      </w:r>
    </w:p>
    <w:p w14:paraId="7BE42E45" w14:textId="77777777" w:rsidR="00406D63" w:rsidRDefault="00406D63" w:rsidP="00406D63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K.1.  (MOT.05.) Obsługa, diagnozowanie oraz naprawa pojazdów samochodowych </w:t>
      </w:r>
    </w:p>
    <w:p w14:paraId="7BCFFE81" w14:textId="77777777" w:rsidR="00406D63" w:rsidRDefault="00406D63" w:rsidP="00406D63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K.2.  (MOT.06.) Organizacja i prowadzenie procesu obsługi pojazdów samochodowych </w:t>
      </w:r>
    </w:p>
    <w:p w14:paraId="75639B5D" w14:textId="77777777" w:rsidR="00406D63" w:rsidRDefault="00406D63" w:rsidP="00406D63">
      <w:pPr>
        <w:pStyle w:val="Bezodstpw"/>
        <w:rPr>
          <w:rFonts w:ascii="Arial" w:hAnsi="Arial" w:cs="Arial"/>
          <w:b/>
          <w:sz w:val="24"/>
          <w:szCs w:val="24"/>
        </w:rPr>
      </w:pPr>
    </w:p>
    <w:p w14:paraId="094C2C69" w14:textId="3C9A8D93" w:rsidR="00406D63" w:rsidRDefault="001E0787" w:rsidP="00406D63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406D63">
        <w:rPr>
          <w:rFonts w:ascii="Arial" w:hAnsi="Arial" w:cs="Arial"/>
          <w:b/>
          <w:sz w:val="24"/>
          <w:szCs w:val="24"/>
        </w:rPr>
        <w:t xml:space="preserve">Kl. 2 Tb, 2 </w:t>
      </w:r>
      <w:proofErr w:type="spellStart"/>
      <w:r w:rsidR="00406D63">
        <w:rPr>
          <w:rFonts w:ascii="Arial" w:hAnsi="Arial" w:cs="Arial"/>
          <w:b/>
          <w:sz w:val="24"/>
          <w:szCs w:val="24"/>
        </w:rPr>
        <w:t>Td</w:t>
      </w:r>
      <w:proofErr w:type="spellEnd"/>
    </w:p>
    <w:p w14:paraId="26F96DA6" w14:textId="4A5061BB" w:rsidR="004D103A" w:rsidRDefault="004D103A" w:rsidP="00406D63">
      <w:pPr>
        <w:jc w:val="right"/>
        <w:rPr>
          <w:sz w:val="24"/>
          <w:szCs w:val="24"/>
        </w:rPr>
      </w:pPr>
    </w:p>
    <w:p w14:paraId="49F035C6" w14:textId="77777777" w:rsidR="004D103A" w:rsidRDefault="004D103A" w:rsidP="004D103A">
      <w:pPr>
        <w:pStyle w:val="Bezodstpw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D103A" w:rsidRPr="00457633" w14:paraId="77D24A41" w14:textId="77777777" w:rsidTr="00645EC3">
        <w:tc>
          <w:tcPr>
            <w:tcW w:w="298" w:type="pct"/>
            <w:vMerge w:val="restart"/>
            <w:vAlign w:val="center"/>
          </w:tcPr>
          <w:p w14:paraId="1F4BB6D0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36B100C9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3F77F3D7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4D103A" w:rsidRPr="00457633" w14:paraId="6B704824" w14:textId="77777777" w:rsidTr="00645EC3">
        <w:tc>
          <w:tcPr>
            <w:tcW w:w="298" w:type="pct"/>
            <w:vMerge/>
          </w:tcPr>
          <w:p w14:paraId="5977A6EF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5E4BFA76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23D46054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258039BA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43336BC9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26BAE858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4D103A" w:rsidRPr="00457633" w14:paraId="61FA38E7" w14:textId="77777777" w:rsidTr="00645EC3">
        <w:tc>
          <w:tcPr>
            <w:tcW w:w="1181" w:type="pct"/>
            <w:gridSpan w:val="2"/>
          </w:tcPr>
          <w:p w14:paraId="4D8C748E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20603F95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2774025C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288B44FC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01E24EEB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2C5BB0" w:rsidRPr="00457633" w14:paraId="0C6B68D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765E437" w14:textId="77777777" w:rsidR="002C5BB0" w:rsidRPr="00457633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7AF0EAD8" w14:textId="77777777" w:rsidR="002C5BB0" w:rsidRPr="00457633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4AA5" w14:textId="51A83F24" w:rsidR="002C5BB0" w:rsidRPr="00457633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Sztuka wyrazu klasa 2</w:t>
            </w:r>
            <w:r w:rsidR="00EC7B57" w:rsidRPr="00457633">
              <w:rPr>
                <w:rFonts w:asciiTheme="minorHAnsi" w:hAnsiTheme="minorHAnsi" w:cstheme="minorHAnsi"/>
              </w:rPr>
              <w:t>. Podręcznik do liceum i technikum zakres podstawowy i rozszerzony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5E41" w14:textId="33F21367" w:rsidR="002C5BB0" w:rsidRPr="00457633" w:rsidRDefault="00C84359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K. Budna</w:t>
            </w:r>
            <w:r w:rsidR="00EC7B57" w:rsidRPr="00457633">
              <w:rPr>
                <w:rFonts w:asciiTheme="minorHAnsi" w:hAnsiTheme="minorHAnsi" w:cstheme="minorHAnsi"/>
              </w:rPr>
              <w:t>, B. Kapela - Bagińska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B3F1" w14:textId="77777777" w:rsidR="002C5BB0" w:rsidRPr="00457633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CD3D" w14:textId="55792394" w:rsidR="002C5BB0" w:rsidRPr="00457633" w:rsidRDefault="00C84359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202</w:t>
            </w:r>
            <w:r w:rsidR="00EC7B57" w:rsidRPr="00457633">
              <w:rPr>
                <w:rFonts w:asciiTheme="minorHAnsi" w:hAnsiTheme="minorHAnsi" w:cstheme="minorHAnsi"/>
              </w:rPr>
              <w:t>1</w:t>
            </w:r>
          </w:p>
        </w:tc>
      </w:tr>
      <w:tr w:rsidR="002C5BB0" w:rsidRPr="00457633" w14:paraId="671BCF5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FA1D37C" w14:textId="77777777" w:rsidR="002C5BB0" w:rsidRPr="00457633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4E3AFDBD" w14:textId="77777777" w:rsidR="002C5BB0" w:rsidRPr="00457633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28D0" w14:textId="77777777" w:rsidR="002C5BB0" w:rsidRPr="00457633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FOCUS 2</w:t>
            </w:r>
          </w:p>
          <w:p w14:paraId="457E00A3" w14:textId="77777777" w:rsidR="002C5BB0" w:rsidRPr="00457633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SECOND EDITION </w:t>
            </w:r>
          </w:p>
          <w:p w14:paraId="549B87DB" w14:textId="5C68A5CB" w:rsidR="00646202" w:rsidRPr="00457633" w:rsidRDefault="00646202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C3A8" w14:textId="77777777" w:rsidR="002C5BB0" w:rsidRPr="00457633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57633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457633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01D6" w14:textId="77777777" w:rsidR="002C5BB0" w:rsidRPr="00457633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47AE" w14:textId="77777777" w:rsidR="002C5BB0" w:rsidRPr="00457633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2019</w:t>
            </w:r>
          </w:p>
        </w:tc>
      </w:tr>
      <w:tr w:rsidR="002C5BB0" w:rsidRPr="00457633" w14:paraId="1EB6DCDE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0EE9453" w14:textId="77777777" w:rsidR="002C5BB0" w:rsidRPr="00457633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4BBD0BD1" w14:textId="77777777" w:rsidR="002C5BB0" w:rsidRPr="00457633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vAlign w:val="center"/>
          </w:tcPr>
          <w:p w14:paraId="2E7B3EB2" w14:textId="0C1E5AFE" w:rsidR="002C5BB0" w:rsidRPr="00457633" w:rsidRDefault="001E078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2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vAlign w:val="center"/>
          </w:tcPr>
          <w:p w14:paraId="49211079" w14:textId="54CE4120" w:rsidR="002C5BB0" w:rsidRPr="00457633" w:rsidRDefault="001E078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vAlign w:val="center"/>
          </w:tcPr>
          <w:p w14:paraId="1481DBAF" w14:textId="7DAE389F" w:rsidR="002C5BB0" w:rsidRPr="00457633" w:rsidRDefault="001E078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vAlign w:val="center"/>
          </w:tcPr>
          <w:p w14:paraId="54D5875D" w14:textId="47A8F8BF" w:rsidR="002C5BB0" w:rsidRPr="00457633" w:rsidRDefault="001E078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2C5BB0" w:rsidRPr="00457633" w14:paraId="698FC45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8440192" w14:textId="77777777" w:rsidR="002C5BB0" w:rsidRPr="00457633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13FD1E7A" w14:textId="77777777" w:rsidR="002C5BB0" w:rsidRPr="00457633" w:rsidRDefault="002C5BB0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D907" w14:textId="0D046B07" w:rsidR="002C5BB0" w:rsidRPr="00457633" w:rsidRDefault="00FF4D5B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CFEB" w14:textId="7D8AAC21" w:rsidR="002C5BB0" w:rsidRPr="00457633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0CEA" w14:textId="4BFA5DDB" w:rsidR="002C5BB0" w:rsidRPr="00457633" w:rsidRDefault="002C5BB0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3CBC" w14:textId="5EEF7BBD" w:rsidR="002C5BB0" w:rsidRPr="00457633" w:rsidRDefault="00C40F27" w:rsidP="00FF4D5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   </w:t>
            </w:r>
          </w:p>
        </w:tc>
      </w:tr>
      <w:tr w:rsidR="001E0787" w:rsidRPr="00457633" w14:paraId="0D21814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74CC88A" w14:textId="6F648D5F" w:rsidR="001E0787" w:rsidRPr="00457633" w:rsidRDefault="006F24AA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07B635AC" w14:textId="29AB97CB" w:rsidR="001E0787" w:rsidRPr="00457633" w:rsidRDefault="001E0787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5D06" w14:textId="5EB69D55" w:rsidR="003E73FF" w:rsidRPr="006A55C9" w:rsidRDefault="00C4675C" w:rsidP="003E73F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 2. Podręcznik do liceum i technikum. Zakres podstawowy.</w:t>
            </w:r>
          </w:p>
          <w:p w14:paraId="7435AB4C" w14:textId="6AC99A72" w:rsidR="001E0787" w:rsidRPr="00457633" w:rsidRDefault="001E0787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7C11" w14:textId="1F34BD92" w:rsidR="001E0787" w:rsidRPr="00457633" w:rsidRDefault="003E73FF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82F4" w14:textId="1B4DDC24" w:rsidR="001E0787" w:rsidRPr="00457633" w:rsidRDefault="003E73FF" w:rsidP="002C5BB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77E7" w14:textId="0C142417" w:rsidR="001E0787" w:rsidRPr="00457633" w:rsidRDefault="003E73FF" w:rsidP="002C5B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2023</w:t>
            </w:r>
          </w:p>
        </w:tc>
      </w:tr>
      <w:tr w:rsidR="00FF4D5B" w:rsidRPr="00457633" w14:paraId="733149A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4B6C722F" w14:textId="71E28154" w:rsidR="00FF4D5B" w:rsidRPr="00457633" w:rsidRDefault="00FF4D5B" w:rsidP="00FF4D5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</w:t>
            </w:r>
            <w:r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A65457A" w14:textId="5DC73D9C" w:rsidR="00FF4D5B" w:rsidRPr="00457633" w:rsidRDefault="00FF4D5B" w:rsidP="00FF4D5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90B8" w14:textId="77777777" w:rsidR="00FF4D5B" w:rsidRPr="000B683E" w:rsidRDefault="00FF4D5B" w:rsidP="00FF4D5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2. Zakres podstawowy. Edycja 2024</w:t>
            </w:r>
          </w:p>
          <w:p w14:paraId="06902661" w14:textId="192F7CE8" w:rsidR="00FF4D5B" w:rsidRPr="00457633" w:rsidRDefault="00FF4D5B" w:rsidP="00FF4D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1C9F" w14:textId="2DA4C948" w:rsidR="00FF4D5B" w:rsidRPr="00457633" w:rsidRDefault="00FF4D5B" w:rsidP="00FF4D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78EA" w14:textId="77777777" w:rsidR="00FF4D5B" w:rsidRPr="008F61A7" w:rsidRDefault="00FF4D5B" w:rsidP="00FF4D5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hyperlink r:id="rId7" w:tooltip="Fundacja Młodzieżowej Przedsiębiorczości" w:history="1">
              <w:r w:rsidRPr="008F61A7">
                <w:rPr>
                  <w:rFonts w:asciiTheme="minorHAnsi" w:hAnsiTheme="minorHAnsi" w:cstheme="minorHAnsi"/>
                </w:rPr>
                <w:br/>
              </w:r>
              <w:r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NOWA</w:t>
              </w:r>
            </w:hyperlink>
            <w:r>
              <w:rPr>
                <w:rStyle w:val="Hipercze"/>
                <w:rFonts w:asciiTheme="minorHAnsi" w:hAnsiTheme="minorHAnsi" w:cstheme="minorHAnsi"/>
                <w:color w:val="auto"/>
                <w:u w:val="none"/>
              </w:rPr>
              <w:t xml:space="preserve"> ERA</w:t>
            </w:r>
          </w:p>
          <w:p w14:paraId="6EDFE13E" w14:textId="25CA9178" w:rsidR="00FF4D5B" w:rsidRPr="00457633" w:rsidRDefault="00FF4D5B" w:rsidP="00FF4D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D6E" w14:textId="19BC60EA" w:rsidR="00FF4D5B" w:rsidRPr="00457633" w:rsidRDefault="00FF4D5B" w:rsidP="00FF4D5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6C3527" w:rsidRPr="00457633" w14:paraId="6C1D0340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44E2C04A" w14:textId="103675AF" w:rsidR="006C3527" w:rsidRPr="00457633" w:rsidRDefault="006F24AA" w:rsidP="006C3527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9F7BB36" w14:textId="0F1AAE46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45133938" w14:textId="70399065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Biologia na czasie 2 . Podręcznik do liceum i technikum – zakres podstawowy.</w:t>
            </w:r>
            <w:r w:rsidR="00FF4D5B">
              <w:rPr>
                <w:rFonts w:asciiTheme="minorHAnsi" w:hAnsiTheme="minorHAnsi" w:cstheme="minorHAnsi"/>
              </w:rPr>
              <w:t xml:space="preserve"> Edycja 2024</w:t>
            </w:r>
          </w:p>
          <w:p w14:paraId="3FD5E8C6" w14:textId="1B39EF91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Biologia na czasie 3. Podręcznik do liceum i technikum – zakres podstawowy.</w:t>
            </w:r>
            <w:r w:rsidR="00FF4D5B">
              <w:rPr>
                <w:rFonts w:asciiTheme="minorHAnsi" w:hAnsiTheme="minorHAnsi" w:cstheme="minorHAnsi"/>
              </w:rPr>
              <w:t xml:space="preserve"> Edycja 2024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61917DBB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J. Holeczek, A.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Helmin</w:t>
            </w:r>
            <w:proofErr w:type="spellEnd"/>
          </w:p>
          <w:p w14:paraId="25914B06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1F7E1B9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C4FCBD3" w14:textId="2D9B470E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 xml:space="preserve">J. Holeczek, A.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Helmin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2D19F6B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  <w:p w14:paraId="0EDD9382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5708837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C4B1399" w14:textId="29268358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4808639E" w14:textId="13535052" w:rsidR="006C3527" w:rsidRPr="00457633" w:rsidRDefault="00FF4D5B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  <w:p w14:paraId="04E2843C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0F7B17D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73BCC65" w14:textId="51884D05" w:rsidR="006C3527" w:rsidRPr="00457633" w:rsidRDefault="00FF4D5B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6C3527" w:rsidRPr="00457633" w14:paraId="0A4DD83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0128FCF" w14:textId="668A5D1F" w:rsidR="006C3527" w:rsidRPr="00457633" w:rsidRDefault="006F24AA" w:rsidP="006C3527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323BEDB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457633">
              <w:rPr>
                <w:rFonts w:asciiTheme="minorHAnsi" w:hAnsiTheme="minorHAnsi" w:cstheme="minorHAnsi"/>
                <w:color w:val="000000" w:themeColor="text1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D5DBC6A" w14:textId="1C992E02" w:rsidR="006C3527" w:rsidRPr="00457633" w:rsidRDefault="008A2512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6C3527">
              <w:rPr>
                <w:lang w:eastAsia="pl-PL"/>
              </w:rPr>
              <w:t>Zrozumieć fizykę. Podręcznik. Zakres</w:t>
            </w:r>
            <w:r w:rsidR="006F24AA">
              <w:rPr>
                <w:lang w:eastAsia="pl-PL"/>
              </w:rPr>
              <w:t xml:space="preserve"> rozszerzony. Klasa 2</w:t>
            </w:r>
            <w:r>
              <w:rPr>
                <w:lang w:eastAsia="pl-PL"/>
              </w:rPr>
              <w:t>. Liceum i t</w:t>
            </w:r>
            <w:r w:rsidRPr="006C3527">
              <w:rPr>
                <w:lang w:eastAsia="pl-PL"/>
              </w:rPr>
              <w:t>echnikum</w:t>
            </w:r>
            <w:r w:rsidR="00FF4D5B">
              <w:rPr>
                <w:lang w:eastAsia="pl-PL"/>
              </w:rPr>
              <w:t xml:space="preserve">. 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3011F4B8" w14:textId="3060264C" w:rsidR="006C3527" w:rsidRPr="00457633" w:rsidRDefault="008A2512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3BE5F1E3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457633">
              <w:rPr>
                <w:rFonts w:asciiTheme="minorHAnsi" w:hAnsiTheme="minorHAnsi" w:cstheme="minorHAnsi"/>
                <w:color w:val="000000" w:themeColor="text1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F7D7065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457633">
              <w:rPr>
                <w:rFonts w:asciiTheme="minorHAnsi" w:hAnsiTheme="minorHAnsi" w:cstheme="minorHAnsi"/>
                <w:color w:val="000000" w:themeColor="text1"/>
              </w:rPr>
              <w:t>2019</w:t>
            </w:r>
          </w:p>
        </w:tc>
      </w:tr>
      <w:tr w:rsidR="006C3527" w:rsidRPr="00457633" w14:paraId="1D6C7AE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76C83D4" w14:textId="24FD234F" w:rsidR="006C3527" w:rsidRPr="00457633" w:rsidRDefault="006F24AA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90A51A7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BEB5441" w14:textId="0260D1A8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Matematyka. Podręcznik dla liceum ogólnokształcącego i technikum klasa 2.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E0BFA41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C8C9C1B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94D8177" w14:textId="3EE6A544" w:rsidR="006C3527" w:rsidRPr="00457633" w:rsidRDefault="006C3527" w:rsidP="006F24A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</w:t>
            </w:r>
            <w:r w:rsidR="006F24AA">
              <w:rPr>
                <w:rFonts w:asciiTheme="minorHAnsi" w:hAnsiTheme="minorHAnsi" w:cstheme="minorHAnsi"/>
              </w:rPr>
              <w:t>20</w:t>
            </w:r>
          </w:p>
        </w:tc>
      </w:tr>
      <w:tr w:rsidR="006C3527" w:rsidRPr="00457633" w14:paraId="090B897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5B41DD3" w14:textId="27DA68AC" w:rsidR="006C3527" w:rsidRPr="00457633" w:rsidRDefault="006F24AA" w:rsidP="006C3527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9E9180B" w14:textId="471849C2" w:rsidR="006C3527" w:rsidRPr="006C3527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0E4C4986" w14:textId="1B6BFB0D" w:rsidR="006C3527" w:rsidRPr="006C3527" w:rsidRDefault="00803580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2. Podręcznik dla liceum i technikum.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FAD3FE5" w14:textId="7CFBDB08" w:rsidR="006C3527" w:rsidRPr="00457633" w:rsidRDefault="008A2512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8A2512"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4790018" w14:textId="1C31767B" w:rsidR="006C3527" w:rsidRPr="00457633" w:rsidRDefault="008A2512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8A2512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410572A2" w14:textId="3DA6915C" w:rsidR="006C3527" w:rsidRPr="00457633" w:rsidRDefault="008A2512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8A2512">
              <w:rPr>
                <w:rFonts w:asciiTheme="minorHAnsi" w:hAnsiTheme="minorHAnsi" w:cstheme="minorHAnsi"/>
              </w:rPr>
              <w:t>2019</w:t>
            </w:r>
          </w:p>
        </w:tc>
      </w:tr>
      <w:tr w:rsidR="006C3527" w:rsidRPr="00457633" w14:paraId="167AC80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AA67C0B" w14:textId="6DD9CFB8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</w:t>
            </w:r>
            <w:r w:rsidR="006F24AA">
              <w:rPr>
                <w:rFonts w:asciiTheme="minorHAnsi" w:hAnsiTheme="minorHAnsi" w:cstheme="minorHAnsi"/>
              </w:rPr>
              <w:t>1</w:t>
            </w:r>
            <w:r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FF18098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EDF35CF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4204A4D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5CF2870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74F40EE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C3527" w:rsidRPr="00457633" w14:paraId="3FC6A83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F59492D" w14:textId="30B9E1D1" w:rsidR="006C3527" w:rsidRPr="00457633" w:rsidRDefault="006F24AA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F5934DE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3C4DE351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13167CE2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60C1B780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02A99BB2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C3527" w:rsidRPr="00457633" w14:paraId="56AFAD33" w14:textId="77777777" w:rsidTr="00645EC3">
        <w:trPr>
          <w:trHeight w:val="77"/>
        </w:trPr>
        <w:tc>
          <w:tcPr>
            <w:tcW w:w="5000" w:type="pct"/>
            <w:gridSpan w:val="6"/>
          </w:tcPr>
          <w:p w14:paraId="433155A7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6C3527" w:rsidRPr="00457633" w14:paraId="507A1CE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C946CF2" w14:textId="110F3603" w:rsidR="006C3527" w:rsidRPr="00457633" w:rsidRDefault="006F24AA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5245D93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F26AC30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Matematyka. Podręcznik dla liceum ogólnokształcącego i technikum klasa 2.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39A89AD5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448BEB7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45C92415" w14:textId="389C0C6A" w:rsidR="006C3527" w:rsidRPr="00457633" w:rsidRDefault="008A2512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6C3527" w:rsidRPr="00457633" w14:paraId="0C4DC1E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7B3E3F8" w14:textId="604562EC" w:rsidR="006C3527" w:rsidRPr="00457633" w:rsidRDefault="006F24AA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B3D8C51" w14:textId="57B9D103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vAlign w:val="center"/>
          </w:tcPr>
          <w:p w14:paraId="133CD692" w14:textId="1F957340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lang w:eastAsia="pl-PL"/>
              </w:rPr>
              <w:t>Zrozumieć fizykę. Podręcznik. Zakres</w:t>
            </w:r>
            <w:r w:rsidR="00157F59">
              <w:rPr>
                <w:lang w:eastAsia="pl-PL"/>
              </w:rPr>
              <w:t xml:space="preserve"> rozszerzony. Klasa 2</w:t>
            </w:r>
            <w:r>
              <w:rPr>
                <w:lang w:eastAsia="pl-PL"/>
              </w:rPr>
              <w:t>. Liceum i t</w:t>
            </w:r>
            <w:r w:rsidRPr="006C3527">
              <w:rPr>
                <w:lang w:eastAsia="pl-PL"/>
              </w:rPr>
              <w:t>echnikum</w:t>
            </w:r>
          </w:p>
        </w:tc>
        <w:tc>
          <w:tcPr>
            <w:tcW w:w="1389" w:type="pct"/>
            <w:vAlign w:val="center"/>
          </w:tcPr>
          <w:p w14:paraId="20005C08" w14:textId="624885F9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vAlign w:val="center"/>
          </w:tcPr>
          <w:p w14:paraId="48D77333" w14:textId="61DC5FAE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0C6B52A2" w14:textId="4B2EDC7C" w:rsidR="006C3527" w:rsidRPr="00457633" w:rsidRDefault="006C3527" w:rsidP="006F24A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2019</w:t>
            </w:r>
          </w:p>
        </w:tc>
      </w:tr>
      <w:tr w:rsidR="006C3527" w:rsidRPr="00457633" w14:paraId="3EB47A53" w14:textId="77777777" w:rsidTr="00645EC3">
        <w:tc>
          <w:tcPr>
            <w:tcW w:w="5000" w:type="pct"/>
            <w:gridSpan w:val="6"/>
          </w:tcPr>
          <w:p w14:paraId="1E15A054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6C3527" w:rsidRPr="00457633" w14:paraId="0EBB0558" w14:textId="77777777" w:rsidTr="004D13AD">
        <w:trPr>
          <w:trHeight w:val="851"/>
        </w:trPr>
        <w:tc>
          <w:tcPr>
            <w:tcW w:w="298" w:type="pct"/>
            <w:vAlign w:val="center"/>
          </w:tcPr>
          <w:p w14:paraId="2CC5AAC1" w14:textId="57FC44E1" w:rsidR="006C3527" w:rsidRPr="00457633" w:rsidRDefault="00202DF6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6347778" w14:textId="50DB9BAA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Podstawy elektrotechniki i elektryki</w:t>
            </w:r>
          </w:p>
        </w:tc>
        <w:tc>
          <w:tcPr>
            <w:tcW w:w="1339" w:type="pct"/>
            <w:vAlign w:val="center"/>
          </w:tcPr>
          <w:p w14:paraId="15D809C4" w14:textId="36C67802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Inf</w:t>
            </w:r>
            <w:r>
              <w:rPr>
                <w:rFonts w:asciiTheme="minorHAnsi" w:hAnsiTheme="minorHAnsi" w:cstheme="minorHAnsi"/>
              </w:rPr>
              <w:t>ormacja zostanie podana we wrześ</w:t>
            </w:r>
            <w:r w:rsidRPr="006C3527">
              <w:rPr>
                <w:rFonts w:asciiTheme="minorHAnsi" w:hAnsiTheme="minorHAnsi" w:cstheme="minorHAnsi"/>
              </w:rPr>
              <w:t>niu</w:t>
            </w:r>
          </w:p>
        </w:tc>
        <w:tc>
          <w:tcPr>
            <w:tcW w:w="1389" w:type="pct"/>
          </w:tcPr>
          <w:p w14:paraId="1BFB6F82" w14:textId="77777777" w:rsidR="006C3527" w:rsidRPr="00457633" w:rsidRDefault="006C3527" w:rsidP="006C3527">
            <w:pPr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  </w:t>
            </w:r>
          </w:p>
          <w:p w14:paraId="2A3163B9" w14:textId="14B5E0E4" w:rsidR="006C3527" w:rsidRPr="00457633" w:rsidRDefault="006C3527" w:rsidP="006C352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43CB827A" w14:textId="30D72302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71596D17" w14:textId="4866D459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C3527" w:rsidRPr="00457633" w14:paraId="20443085" w14:textId="77777777" w:rsidTr="006C3527">
        <w:trPr>
          <w:trHeight w:val="851"/>
        </w:trPr>
        <w:tc>
          <w:tcPr>
            <w:tcW w:w="298" w:type="pct"/>
            <w:vAlign w:val="center"/>
          </w:tcPr>
          <w:p w14:paraId="37C8A95B" w14:textId="1834F6AE" w:rsidR="006C3527" w:rsidRPr="00F57149" w:rsidRDefault="00202DF6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16</w:t>
            </w:r>
            <w:r w:rsidR="006C3527" w:rsidRPr="00F5714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815DE3A" w14:textId="6322DE68" w:rsidR="006C3527" w:rsidRPr="00F57149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Podstawy konstrukcji maszyn</w:t>
            </w:r>
          </w:p>
        </w:tc>
        <w:tc>
          <w:tcPr>
            <w:tcW w:w="1339" w:type="pct"/>
            <w:vAlign w:val="center"/>
          </w:tcPr>
          <w:p w14:paraId="69FB2C90" w14:textId="0DA6132C" w:rsidR="006C3527" w:rsidRPr="00457633" w:rsidRDefault="00F57149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C3527">
              <w:rPr>
                <w:rFonts w:asciiTheme="minorHAnsi" w:hAnsiTheme="minorHAnsi" w:cstheme="minorHAnsi"/>
              </w:rPr>
              <w:t>Inf</w:t>
            </w:r>
            <w:r>
              <w:rPr>
                <w:rFonts w:asciiTheme="minorHAnsi" w:hAnsiTheme="minorHAnsi" w:cstheme="minorHAnsi"/>
              </w:rPr>
              <w:t>ormacja zostanie podana we wrześ</w:t>
            </w:r>
            <w:r w:rsidRPr="006C3527">
              <w:rPr>
                <w:rFonts w:asciiTheme="minorHAnsi" w:hAnsiTheme="minorHAnsi" w:cstheme="minorHAnsi"/>
              </w:rPr>
              <w:t>niu</w:t>
            </w:r>
          </w:p>
        </w:tc>
        <w:tc>
          <w:tcPr>
            <w:tcW w:w="1389" w:type="pct"/>
            <w:vAlign w:val="center"/>
          </w:tcPr>
          <w:p w14:paraId="63E973D1" w14:textId="416392D9" w:rsidR="006C3527" w:rsidRPr="00457633" w:rsidRDefault="006C3527" w:rsidP="006C3527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vAlign w:val="center"/>
          </w:tcPr>
          <w:p w14:paraId="0E0CFB29" w14:textId="4DEE1334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vAlign w:val="center"/>
          </w:tcPr>
          <w:p w14:paraId="230C0C64" w14:textId="373A2D71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6C3527" w:rsidRPr="00457633" w14:paraId="16CB8AF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3063023" w14:textId="179E66E4" w:rsidR="006C3527" w:rsidRPr="00457633" w:rsidRDefault="00202DF6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F71960A" w14:textId="5F42A050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Przepisy ruchu drogowego</w:t>
            </w:r>
          </w:p>
        </w:tc>
        <w:tc>
          <w:tcPr>
            <w:tcW w:w="1339" w:type="pct"/>
            <w:vAlign w:val="center"/>
          </w:tcPr>
          <w:p w14:paraId="5395EA0E" w14:textId="2E942444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Kodeks Drogowy</w:t>
            </w:r>
          </w:p>
        </w:tc>
        <w:tc>
          <w:tcPr>
            <w:tcW w:w="1389" w:type="pct"/>
            <w:vAlign w:val="center"/>
          </w:tcPr>
          <w:p w14:paraId="3940EE8F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0B0CA4C4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7F19AB3F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C3527" w:rsidRPr="00457633" w14:paraId="2D62EA84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252805C" w14:textId="2A38C225" w:rsidR="006C3527" w:rsidRPr="00F57149" w:rsidRDefault="00202DF6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6C3527" w:rsidRPr="00F5714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213347F" w14:textId="4A125ECE" w:rsidR="006C3527" w:rsidRPr="00F57149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Budowa i naprawa pojazdów samochodowych</w:t>
            </w:r>
          </w:p>
        </w:tc>
        <w:tc>
          <w:tcPr>
            <w:tcW w:w="1339" w:type="pct"/>
            <w:vAlign w:val="center"/>
          </w:tcPr>
          <w:p w14:paraId="3DCBF215" w14:textId="08B07962" w:rsidR="006C3527" w:rsidRPr="00F57149" w:rsidRDefault="006C3527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Podwozia i nadwozia pojazdów samochodowych</w:t>
            </w:r>
          </w:p>
          <w:p w14:paraId="22FAC050" w14:textId="77777777" w:rsidR="006C3527" w:rsidRPr="00F57149" w:rsidRDefault="006C3527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5D1B545" w14:textId="55A88B31" w:rsidR="006C3527" w:rsidRPr="00F57149" w:rsidRDefault="006C3527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Silniki pojazdów samochodowych</w:t>
            </w:r>
          </w:p>
        </w:tc>
        <w:tc>
          <w:tcPr>
            <w:tcW w:w="1389" w:type="pct"/>
            <w:vAlign w:val="center"/>
          </w:tcPr>
          <w:p w14:paraId="739C3D63" w14:textId="3DF0BB0E" w:rsidR="006C3527" w:rsidRPr="00F57149" w:rsidRDefault="006C3527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 xml:space="preserve">Marek </w:t>
            </w:r>
            <w:proofErr w:type="spellStart"/>
            <w:r w:rsidRPr="00F57149">
              <w:rPr>
                <w:rFonts w:asciiTheme="minorHAnsi" w:hAnsiTheme="minorHAnsi" w:cstheme="minorHAnsi"/>
              </w:rPr>
              <w:t>Gabryelewicz</w:t>
            </w:r>
            <w:proofErr w:type="spellEnd"/>
          </w:p>
          <w:p w14:paraId="508EBD9D" w14:textId="77777777" w:rsidR="006C3527" w:rsidRPr="00F57149" w:rsidRDefault="006C3527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923D655" w14:textId="0F0D0827" w:rsidR="006C3527" w:rsidRPr="00F57149" w:rsidRDefault="006C3527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Piotr Zając</w:t>
            </w:r>
          </w:p>
        </w:tc>
        <w:tc>
          <w:tcPr>
            <w:tcW w:w="596" w:type="pct"/>
            <w:vAlign w:val="center"/>
          </w:tcPr>
          <w:p w14:paraId="33369995" w14:textId="7DEDB830" w:rsidR="006C3527" w:rsidRPr="00F57149" w:rsidRDefault="006C3527" w:rsidP="006C3527">
            <w:pPr>
              <w:spacing w:after="0" w:line="240" w:lineRule="auto"/>
              <w:ind w:left="502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WKŁ</w:t>
            </w:r>
          </w:p>
          <w:p w14:paraId="78310ED3" w14:textId="77777777" w:rsidR="006C3527" w:rsidRPr="00F57149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EE2528B" w14:textId="36FF7B1A" w:rsidR="006C3527" w:rsidRPr="00F57149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WKŁ</w:t>
            </w:r>
          </w:p>
        </w:tc>
        <w:tc>
          <w:tcPr>
            <w:tcW w:w="495" w:type="pct"/>
            <w:vAlign w:val="center"/>
          </w:tcPr>
          <w:p w14:paraId="5B858C44" w14:textId="62618B7E" w:rsidR="006C3527" w:rsidRPr="00F57149" w:rsidRDefault="00F57149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2018</w:t>
            </w:r>
          </w:p>
        </w:tc>
      </w:tr>
      <w:tr w:rsidR="006C3527" w:rsidRPr="00457633" w14:paraId="022DBCD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C0EC98A" w14:textId="64C8FD6F" w:rsidR="006C3527" w:rsidRPr="00F57149" w:rsidRDefault="00202DF6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6C3527" w:rsidRPr="00F5714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E567BE3" w14:textId="738FE514" w:rsidR="006C3527" w:rsidRPr="00F57149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Diagnozowanie pojazdów samochodowych</w:t>
            </w:r>
          </w:p>
        </w:tc>
        <w:tc>
          <w:tcPr>
            <w:tcW w:w="1339" w:type="pct"/>
            <w:vAlign w:val="center"/>
          </w:tcPr>
          <w:p w14:paraId="66DB9B9D" w14:textId="5744E346" w:rsidR="006C3527" w:rsidRPr="00F57149" w:rsidRDefault="006C3527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Diagnostyka pojazdów samochodowych</w:t>
            </w:r>
          </w:p>
        </w:tc>
        <w:tc>
          <w:tcPr>
            <w:tcW w:w="1389" w:type="pct"/>
            <w:vAlign w:val="center"/>
          </w:tcPr>
          <w:p w14:paraId="11EDC24F" w14:textId="2231FCC6" w:rsidR="006C3527" w:rsidRPr="00F57149" w:rsidRDefault="006C3527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Marian Dąbrowski i inni</w:t>
            </w:r>
          </w:p>
        </w:tc>
        <w:tc>
          <w:tcPr>
            <w:tcW w:w="596" w:type="pct"/>
            <w:vAlign w:val="center"/>
          </w:tcPr>
          <w:p w14:paraId="6944163B" w14:textId="72BAEEB3" w:rsidR="006C3527" w:rsidRPr="00F57149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vAlign w:val="center"/>
          </w:tcPr>
          <w:p w14:paraId="7415C4D9" w14:textId="1DD6D4A5" w:rsidR="006C3527" w:rsidRPr="00F57149" w:rsidRDefault="00F57149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2018</w:t>
            </w:r>
          </w:p>
        </w:tc>
      </w:tr>
      <w:tr w:rsidR="006C3527" w:rsidRPr="00457633" w14:paraId="2E81693D" w14:textId="77777777" w:rsidTr="00645EC3">
        <w:tc>
          <w:tcPr>
            <w:tcW w:w="5000" w:type="pct"/>
            <w:gridSpan w:val="6"/>
          </w:tcPr>
          <w:p w14:paraId="19A01CE6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6C3527" w:rsidRPr="00457633" w14:paraId="03EDAB1C" w14:textId="77777777" w:rsidTr="00F57149">
        <w:trPr>
          <w:trHeight w:val="851"/>
        </w:trPr>
        <w:tc>
          <w:tcPr>
            <w:tcW w:w="298" w:type="pct"/>
            <w:vAlign w:val="center"/>
          </w:tcPr>
          <w:p w14:paraId="35AF2027" w14:textId="58E57B38" w:rsidR="006C3527" w:rsidRPr="00F57149" w:rsidRDefault="00202DF6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6C3527" w:rsidRPr="00F5714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A714D97" w14:textId="21EFEB24" w:rsidR="006C3527" w:rsidRPr="00F57149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Pracownia podstaw konstrukcji maszyn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7BA5008" w14:textId="79E640D3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39056D90" w14:textId="68BB70E0" w:rsidR="006C3527" w:rsidRPr="00457633" w:rsidRDefault="006C3527" w:rsidP="006C3527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048ED61" w14:textId="277C5AFD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8C76154" w14:textId="08CFD072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6C3527" w:rsidRPr="00457633" w14:paraId="49833BB4" w14:textId="77777777" w:rsidTr="00F315D4">
        <w:trPr>
          <w:trHeight w:val="851"/>
        </w:trPr>
        <w:tc>
          <w:tcPr>
            <w:tcW w:w="298" w:type="pct"/>
            <w:vAlign w:val="center"/>
          </w:tcPr>
          <w:p w14:paraId="2AF3A8AE" w14:textId="2ED2E271" w:rsidR="006C3527" w:rsidRPr="00457633" w:rsidRDefault="00202DF6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09AE6F6" w14:textId="390BAA0E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Pracownia diagnostyki i naprawy pojazdów samochodowych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14:paraId="319B5DB5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</w:tcPr>
          <w:p w14:paraId="3066C9A3" w14:textId="77777777" w:rsidR="006C3527" w:rsidRPr="00457633" w:rsidRDefault="006C3527" w:rsidP="006C352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14:paraId="725246BB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14:paraId="59706FF0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C3527" w:rsidRPr="00457633" w14:paraId="0C0503C5" w14:textId="77777777" w:rsidTr="00645EC3">
        <w:tc>
          <w:tcPr>
            <w:tcW w:w="5000" w:type="pct"/>
            <w:gridSpan w:val="6"/>
          </w:tcPr>
          <w:p w14:paraId="7A5AE4B6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6C3527" w:rsidRPr="00457633" w14:paraId="6935D296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76E548A" w14:textId="79D96433" w:rsidR="006C3527" w:rsidRPr="00457633" w:rsidRDefault="00202DF6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EADFFE9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43F55F4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U źródeł wiary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CD12FFB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457633">
              <w:rPr>
                <w:rFonts w:asciiTheme="minorHAnsi" w:hAnsiTheme="minorHAnsi" w:cstheme="minorHAnsi"/>
              </w:rPr>
              <w:t>Panuś</w:t>
            </w:r>
            <w:proofErr w:type="spellEnd"/>
            <w:r w:rsidRPr="00457633">
              <w:rPr>
                <w:rFonts w:asciiTheme="minorHAnsi" w:hAnsiTheme="minorHAnsi" w:cstheme="minorHAnsi"/>
              </w:rPr>
              <w:t>, A. Kielian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02A8ED1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BB5D193" w14:textId="48175D8C" w:rsidR="006C3527" w:rsidRPr="00457633" w:rsidRDefault="008A2512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6C3527" w:rsidRPr="00457633" w14:paraId="248C680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0DCAAB2" w14:textId="20989A68" w:rsidR="006C3527" w:rsidRPr="00457633" w:rsidRDefault="00202DF6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6C3527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C8D3F36" w14:textId="77777777" w:rsidR="006C3527" w:rsidRPr="00457633" w:rsidRDefault="006C3527" w:rsidP="006C35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11BEDE93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626D6CB7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1AF094FB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1A901543" w14:textId="77777777" w:rsidR="006C3527" w:rsidRPr="00457633" w:rsidRDefault="006C3527" w:rsidP="006C352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E0049EF" w14:textId="397E20EA" w:rsidR="00C340F3" w:rsidRPr="00987A35" w:rsidRDefault="004D103A" w:rsidP="00C340F3">
      <w:pPr>
        <w:jc w:val="right"/>
        <w:rPr>
          <w:b/>
          <w:i/>
          <w:sz w:val="32"/>
          <w:szCs w:val="32"/>
        </w:rPr>
      </w:pPr>
      <w:r>
        <w:rPr>
          <w:sz w:val="24"/>
          <w:szCs w:val="24"/>
        </w:rPr>
        <w:br w:type="page"/>
      </w:r>
      <w:r w:rsidR="00FF4D5B">
        <w:rPr>
          <w:b/>
          <w:i/>
          <w:sz w:val="32"/>
          <w:szCs w:val="32"/>
        </w:rPr>
        <w:lastRenderedPageBreak/>
        <w:t>2024/2025</w:t>
      </w:r>
    </w:p>
    <w:p w14:paraId="0C211FC8" w14:textId="77777777" w:rsidR="00C340F3" w:rsidRPr="00987A35" w:rsidRDefault="00C340F3" w:rsidP="00C340F3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6DCCF9D8" w14:textId="77777777" w:rsidR="00C340F3" w:rsidRDefault="00C340F3" w:rsidP="00C340F3">
      <w:pPr>
        <w:ind w:left="2124" w:firstLine="708"/>
        <w:jc w:val="center"/>
      </w:pPr>
    </w:p>
    <w:p w14:paraId="6B99CA87" w14:textId="77777777" w:rsidR="00C340F3" w:rsidRDefault="00C340F3" w:rsidP="00C340F3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05FB8F03" w14:textId="77777777" w:rsidR="00C340F3" w:rsidRDefault="00C340F3" w:rsidP="00C340F3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pojazdów samochodowych</w:t>
      </w:r>
      <w:r>
        <w:rPr>
          <w:rFonts w:ascii="Arial" w:hAnsi="Arial" w:cs="Arial"/>
          <w:sz w:val="24"/>
          <w:szCs w:val="24"/>
        </w:rPr>
        <w:t xml:space="preserve"> ;    symbol </w:t>
      </w:r>
      <w:r>
        <w:rPr>
          <w:rFonts w:ascii="Arial" w:hAnsi="Arial" w:cs="Arial"/>
          <w:b/>
          <w:sz w:val="24"/>
          <w:szCs w:val="24"/>
        </w:rPr>
        <w:t>311513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1EAA2435" w14:textId="77777777" w:rsidR="00C340F3" w:rsidRDefault="00C340F3" w:rsidP="00C340F3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>:</w:t>
      </w:r>
    </w:p>
    <w:p w14:paraId="003BCEFD" w14:textId="77777777" w:rsidR="00C340F3" w:rsidRDefault="00C340F3" w:rsidP="00C340F3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K.1.  (MOT.05.) Obsługa, diagnozowanie oraz naprawa pojazdów samochodowych </w:t>
      </w:r>
    </w:p>
    <w:p w14:paraId="11806933" w14:textId="77777777" w:rsidR="00C340F3" w:rsidRDefault="00C340F3" w:rsidP="00C340F3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K.2.  (MOT.06.) Organizacja i prowadzenie procesu obsługi pojazdów samochodowych </w:t>
      </w:r>
    </w:p>
    <w:p w14:paraId="0650803B" w14:textId="77777777" w:rsidR="00C340F3" w:rsidRDefault="00C340F3" w:rsidP="00C340F3">
      <w:pPr>
        <w:pStyle w:val="Bezodstpw"/>
        <w:rPr>
          <w:rFonts w:ascii="Arial" w:hAnsi="Arial" w:cs="Arial"/>
          <w:b/>
          <w:sz w:val="24"/>
          <w:szCs w:val="24"/>
        </w:rPr>
      </w:pPr>
    </w:p>
    <w:p w14:paraId="595409D7" w14:textId="1EBD3218" w:rsidR="00C340F3" w:rsidRDefault="00ED7F82" w:rsidP="00C340F3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C340F3">
        <w:rPr>
          <w:rFonts w:ascii="Arial" w:hAnsi="Arial" w:cs="Arial"/>
          <w:b/>
          <w:sz w:val="24"/>
          <w:szCs w:val="24"/>
        </w:rPr>
        <w:t xml:space="preserve">Kl. 3 Tb, 3 </w:t>
      </w:r>
      <w:proofErr w:type="spellStart"/>
      <w:r w:rsidR="00C340F3">
        <w:rPr>
          <w:rFonts w:ascii="Arial" w:hAnsi="Arial" w:cs="Arial"/>
          <w:b/>
          <w:sz w:val="24"/>
          <w:szCs w:val="24"/>
        </w:rPr>
        <w:t>Td</w:t>
      </w:r>
      <w:proofErr w:type="spellEnd"/>
    </w:p>
    <w:p w14:paraId="2950C435" w14:textId="080A682A" w:rsidR="004D103A" w:rsidRDefault="004D103A" w:rsidP="00C340F3">
      <w:pPr>
        <w:jc w:val="right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D103A" w:rsidRPr="00457633" w14:paraId="64B8E7AD" w14:textId="77777777" w:rsidTr="00645EC3">
        <w:tc>
          <w:tcPr>
            <w:tcW w:w="298" w:type="pct"/>
            <w:vMerge w:val="restart"/>
            <w:vAlign w:val="center"/>
          </w:tcPr>
          <w:p w14:paraId="1A83FF52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54E6AD00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3087CC64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4D103A" w:rsidRPr="00457633" w14:paraId="1BC4BEB4" w14:textId="77777777" w:rsidTr="00645EC3">
        <w:tc>
          <w:tcPr>
            <w:tcW w:w="298" w:type="pct"/>
            <w:vMerge/>
          </w:tcPr>
          <w:p w14:paraId="249CBF67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2C6786F2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1AB0B20E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07AB8926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5AB923E9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0BA388D3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4D103A" w:rsidRPr="00457633" w14:paraId="0C5ACEF8" w14:textId="77777777" w:rsidTr="00645EC3">
        <w:tc>
          <w:tcPr>
            <w:tcW w:w="1181" w:type="pct"/>
            <w:gridSpan w:val="2"/>
          </w:tcPr>
          <w:p w14:paraId="65D4ADC5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2B1B491E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50D0C29D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73C6DC25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2EF872DA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91447" w:rsidRPr="00457633" w14:paraId="647A34C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2C2B54C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52B1D6BC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0B87D7FF" w14:textId="496F9928" w:rsidR="00191447" w:rsidRPr="00457633" w:rsidRDefault="006A381D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Sztuka wyrazu klasa 3. Podręcznik do liceum i technikum zakres podstawowy i rozszerzony</w:t>
            </w:r>
          </w:p>
        </w:tc>
        <w:tc>
          <w:tcPr>
            <w:tcW w:w="1389" w:type="pct"/>
            <w:vAlign w:val="center"/>
          </w:tcPr>
          <w:p w14:paraId="7576021D" w14:textId="1AE09892" w:rsidR="00191447" w:rsidRPr="00457633" w:rsidRDefault="006A381D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D. Dąbrowska</w:t>
            </w:r>
            <w:r w:rsidR="009F74AA" w:rsidRPr="00457633">
              <w:rPr>
                <w:rFonts w:asciiTheme="minorHAnsi" w:hAnsiTheme="minorHAnsi" w:cstheme="minorHAnsi"/>
              </w:rPr>
              <w:t>, B. Kapela Bagińska</w:t>
            </w:r>
          </w:p>
        </w:tc>
        <w:tc>
          <w:tcPr>
            <w:tcW w:w="596" w:type="pct"/>
            <w:vAlign w:val="center"/>
          </w:tcPr>
          <w:p w14:paraId="4B3C0061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14:paraId="57E76E2A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2020</w:t>
            </w:r>
          </w:p>
        </w:tc>
      </w:tr>
      <w:tr w:rsidR="00191447" w:rsidRPr="00457633" w14:paraId="2B2235B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F485365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54B42900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1E95C0A4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FOCUS 3</w:t>
            </w:r>
          </w:p>
          <w:p w14:paraId="5355B02B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SECOND EDITION </w:t>
            </w:r>
          </w:p>
          <w:p w14:paraId="720C0CAC" w14:textId="527DE148" w:rsidR="00646202" w:rsidRPr="00457633" w:rsidRDefault="00646202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vAlign w:val="center"/>
          </w:tcPr>
          <w:p w14:paraId="534F0C0F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57633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457633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vAlign w:val="center"/>
          </w:tcPr>
          <w:p w14:paraId="1A8E72BE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vAlign w:val="center"/>
          </w:tcPr>
          <w:p w14:paraId="65D4ADF3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2019</w:t>
            </w:r>
          </w:p>
        </w:tc>
      </w:tr>
      <w:tr w:rsidR="00FF4D5B" w:rsidRPr="00457633" w14:paraId="6214CB8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A72AF26" w14:textId="77777777" w:rsidR="00FF4D5B" w:rsidRPr="00457633" w:rsidRDefault="00FF4D5B" w:rsidP="00FF4D5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7CB63B90" w14:textId="77777777" w:rsidR="00FF4D5B" w:rsidRPr="00457633" w:rsidRDefault="00FF4D5B" w:rsidP="00FF4D5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FFB1" w14:textId="2333D2EF" w:rsidR="00FF4D5B" w:rsidRPr="00457633" w:rsidRDefault="00FF4D5B" w:rsidP="00FF4D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3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1739" w14:textId="162FEC33" w:rsidR="00FF4D5B" w:rsidRPr="00457633" w:rsidRDefault="00FF4D5B" w:rsidP="00FF4D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AB2B" w14:textId="47851E0B" w:rsidR="00FF4D5B" w:rsidRPr="00457633" w:rsidRDefault="00FF4D5B" w:rsidP="00FF4D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52B5" w14:textId="58DE6AB4" w:rsidR="00FF4D5B" w:rsidRPr="00457633" w:rsidRDefault="00FF4D5B" w:rsidP="00FF4D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23</w:t>
            </w:r>
          </w:p>
        </w:tc>
      </w:tr>
      <w:tr w:rsidR="00191447" w:rsidRPr="00457633" w14:paraId="067DBAC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2D1222E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3C192FA1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D450310" w14:textId="36845546" w:rsidR="00191447" w:rsidRPr="00457633" w:rsidRDefault="00FF4D5B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4B9352E8" w14:textId="1B3D999C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DE05CCE" w14:textId="253AA4A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3553276" w14:textId="55CB703C" w:rsidR="00191447" w:rsidRPr="00457633" w:rsidRDefault="00191447" w:rsidP="00AF7C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    </w:t>
            </w:r>
            <w:r w:rsidR="00ED7F82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AF7C9A" w:rsidRPr="00457633" w14:paraId="75CD0FF7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9175975" w14:textId="782A0B4D" w:rsidR="00AF7C9A" w:rsidRPr="00457633" w:rsidRDefault="00AF7C9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5FCF8FB4" w14:textId="2BBD0E59" w:rsidR="00AF7C9A" w:rsidRPr="00457633" w:rsidRDefault="00AF7C9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38C8E10E" w14:textId="75F58227" w:rsidR="00AF7C9A" w:rsidRDefault="00AF7C9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D6EA8CF" w14:textId="77777777" w:rsidR="00AF7C9A" w:rsidRPr="00457633" w:rsidRDefault="00AF7C9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94ED50E" w14:textId="77777777" w:rsidR="00AF7C9A" w:rsidRPr="00457633" w:rsidRDefault="00AF7C9A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0505B59" w14:textId="77777777" w:rsidR="00AF7C9A" w:rsidRPr="00457633" w:rsidRDefault="00AF7C9A" w:rsidP="00AF7C9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57149" w:rsidRPr="00457633" w14:paraId="418BA65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0740D76" w14:textId="18C2035D" w:rsidR="00F57149" w:rsidRPr="00457633" w:rsidRDefault="00AF7C9A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</w:t>
            </w:r>
            <w:r w:rsidR="00F57149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F352A2E" w14:textId="77777777" w:rsidR="00F57149" w:rsidRPr="00457633" w:rsidRDefault="00F57149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Podstawy przedsiębiorczości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559FF708" w14:textId="77777777" w:rsidR="00F57149" w:rsidRPr="00457633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1. Ekonomia stosowana. Podręcznik do podstaw przedsiębiorczości dla szkół ponadpodstawowych.</w:t>
            </w:r>
          </w:p>
          <w:p w14:paraId="74D4E351" w14:textId="77777777" w:rsidR="00F57149" w:rsidRPr="00457633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2. Ekonomia stosowana. Zeszyt ćwiczeń do podstaw przedsiębiorczości.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26218C78" w14:textId="771991FC" w:rsidR="00F57149" w:rsidRPr="00457633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70169CC0" w14:textId="2B0260DE" w:rsidR="00F57149" w:rsidRPr="00457633" w:rsidRDefault="00FF4D5B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  <w:hyperlink r:id="rId8" w:tooltip="Fundacja Młodzieżowej Przedsiębiorczości" w:history="1">
              <w:r w:rsidR="00F57149" w:rsidRPr="008F61A7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Fundacja Młodzieżowej Przedsiębiorczości</w:t>
              </w:r>
            </w:hyperlink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E8864B1" w14:textId="7CACF3E7" w:rsidR="00F57149" w:rsidRPr="00457633" w:rsidRDefault="00ED7F82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F57149">
              <w:rPr>
                <w:rFonts w:asciiTheme="minorHAnsi" w:hAnsiTheme="minorHAnsi" w:cstheme="minorHAnsi"/>
              </w:rPr>
              <w:t>2020</w:t>
            </w:r>
          </w:p>
        </w:tc>
      </w:tr>
      <w:tr w:rsidR="00F57149" w:rsidRPr="00457633" w14:paraId="39B8C68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579B28C" w14:textId="4DFF189A" w:rsidR="00F57149" w:rsidRPr="00F57149" w:rsidRDefault="00AF7C9A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F57149" w:rsidRPr="00F5714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8C37542" w14:textId="77777777" w:rsidR="00F57149" w:rsidRPr="00F57149" w:rsidRDefault="00F57149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40CB37CF" w14:textId="742C71A0" w:rsid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Oblicza geografii</w:t>
            </w:r>
            <w:r w:rsidR="003E73FF">
              <w:rPr>
                <w:rFonts w:asciiTheme="minorHAnsi" w:hAnsiTheme="minorHAnsi" w:cstheme="minorHAnsi"/>
              </w:rPr>
              <w:t xml:space="preserve"> 1 i</w:t>
            </w:r>
            <w:r w:rsidRPr="00AF0904">
              <w:rPr>
                <w:rFonts w:asciiTheme="minorHAnsi" w:hAnsiTheme="minorHAnsi" w:cstheme="minorHAnsi"/>
              </w:rPr>
              <w:t xml:space="preserve"> 2. Zakres podstawowy + karty pracy ucznia.</w:t>
            </w:r>
          </w:p>
          <w:p w14:paraId="0D763AFF" w14:textId="7253033C" w:rsidR="00F57149" w:rsidRPr="00457633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79B5C1D" w14:textId="77777777" w:rsid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  <w:p w14:paraId="6E297DB4" w14:textId="77777777" w:rsid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BC21032" w14:textId="77126932" w:rsidR="00F57149" w:rsidRP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BE57ACF" w14:textId="77777777" w:rsid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NOWA ERA</w:t>
            </w:r>
          </w:p>
          <w:p w14:paraId="5DA541F8" w14:textId="77777777" w:rsid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EF4138D" w14:textId="077D1CDF" w:rsidR="00F57149" w:rsidRPr="00457633" w:rsidRDefault="00ED7F82" w:rsidP="00F57149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45ECAE2" w14:textId="77777777" w:rsid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  <w:p w14:paraId="739A3882" w14:textId="77777777" w:rsid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49EC357" w14:textId="61D120BD" w:rsidR="00F57149" w:rsidRPr="00457633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22310" w:rsidRPr="00457633" w14:paraId="40185667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0A44445" w14:textId="4577F645" w:rsidR="00E22310" w:rsidRPr="00457633" w:rsidRDefault="00AF7C9A" w:rsidP="00E22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E22310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8DBB2C7" w14:textId="17E244D7" w:rsidR="00E22310" w:rsidRPr="00457633" w:rsidRDefault="00E22310" w:rsidP="00E2231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D60123E" w14:textId="77777777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Chemia 1 i 2. Podręcznik do liceum i technikum – zakres podstawowy.</w:t>
            </w:r>
          </w:p>
          <w:p w14:paraId="59A8A7D8" w14:textId="77777777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F666079" w14:textId="363BE2B6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Zbiór zadań z chemii do techników i liceów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26909C6" w14:textId="77777777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R. M.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Janiuk</w:t>
            </w:r>
            <w:proofErr w:type="spellEnd"/>
            <w:r w:rsidRPr="00457633">
              <w:rPr>
                <w:rFonts w:asciiTheme="minorHAnsi" w:hAnsiTheme="minorHAnsi" w:cstheme="minorHAnsi"/>
              </w:rPr>
              <w:t>, M. Chmurska</w:t>
            </w:r>
          </w:p>
          <w:p w14:paraId="22A8E286" w14:textId="77777777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406F03E" w14:textId="77777777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58FE1A3" w14:textId="593B51E3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 xml:space="preserve">K. M. Pazdro, A. Rola - </w:t>
            </w:r>
            <w:proofErr w:type="spellStart"/>
            <w:r w:rsidRPr="00457633">
              <w:rPr>
                <w:rFonts w:asciiTheme="minorHAnsi" w:hAnsiTheme="minorHAnsi" w:cstheme="minorHAnsi"/>
              </w:rPr>
              <w:t>Noworyta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3C169B9" w14:textId="77777777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3E01CC80" w14:textId="105F81B3" w:rsidR="00E22310" w:rsidRPr="00ED7F82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D7F82">
              <w:rPr>
                <w:rFonts w:asciiTheme="minorHAnsi" w:hAnsiTheme="minorHAnsi" w:cstheme="minorHAnsi"/>
                <w:b/>
              </w:rPr>
              <w:t>WSiP</w:t>
            </w:r>
            <w:r w:rsidR="00ED7F82" w:rsidRPr="00ED7F82">
              <w:rPr>
                <w:rFonts w:asciiTheme="minorHAnsi" w:hAnsiTheme="minorHAnsi" w:cstheme="minorHAnsi"/>
                <w:b/>
              </w:rPr>
              <w:t xml:space="preserve"> – nowa edycja</w:t>
            </w:r>
          </w:p>
          <w:p w14:paraId="660F32B9" w14:textId="77777777" w:rsidR="00E22310" w:rsidRPr="00ED7F82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019D672" w14:textId="77777777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BD028B2" w14:textId="2A44BB31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Oficyna Wydawnicza Pazdro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61546171" w14:textId="2F047B6F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2022</w:t>
            </w:r>
          </w:p>
          <w:p w14:paraId="7D2B1579" w14:textId="77777777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8E3B299" w14:textId="77777777" w:rsidR="00E22310" w:rsidRPr="00457633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2478A4C" w14:textId="77777777" w:rsidR="00E22310" w:rsidRPr="00ED7F82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49BA662" w14:textId="77777777" w:rsidR="00E22310" w:rsidRPr="00ED7F82" w:rsidRDefault="00E22310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D7F82">
              <w:rPr>
                <w:rFonts w:asciiTheme="minorHAnsi" w:hAnsiTheme="minorHAnsi" w:cstheme="minorHAnsi"/>
                <w:b/>
              </w:rPr>
              <w:t>2019</w:t>
            </w:r>
          </w:p>
          <w:p w14:paraId="6BB5FF84" w14:textId="32B14842" w:rsidR="00ED7F82" w:rsidRPr="00457633" w:rsidRDefault="00ED7F82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ED7F82">
              <w:rPr>
                <w:rFonts w:asciiTheme="minorHAnsi" w:hAnsiTheme="minorHAnsi" w:cstheme="minorHAnsi"/>
                <w:b/>
              </w:rPr>
              <w:t>(ważne)</w:t>
            </w:r>
          </w:p>
        </w:tc>
      </w:tr>
      <w:tr w:rsidR="009F74AA" w:rsidRPr="00457633" w14:paraId="19793B5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0B7732E" w14:textId="28082BE2" w:rsidR="00F802B3" w:rsidRPr="00457633" w:rsidRDefault="00AF7C9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53002D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8CA634F" w14:textId="77777777" w:rsidR="00F802B3" w:rsidRPr="00457633" w:rsidRDefault="00F802B3" w:rsidP="00191447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7509F00" w14:textId="6D503B73" w:rsidR="00F802B3" w:rsidRPr="00457633" w:rsidRDefault="00F802B3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 xml:space="preserve">Matematyka. Podręcznik dla liceum ogólnokształcącego i technikum klasa </w:t>
            </w:r>
            <w:r w:rsidR="00982FF2" w:rsidRPr="00457633">
              <w:rPr>
                <w:rFonts w:asciiTheme="minorHAnsi" w:hAnsiTheme="minorHAnsi" w:cstheme="minorHAnsi"/>
              </w:rPr>
              <w:t>3</w:t>
            </w:r>
            <w:r w:rsidRPr="00457633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AF0850C" w14:textId="77777777" w:rsidR="00F802B3" w:rsidRPr="00457633" w:rsidRDefault="00F802B3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82D0ED6" w14:textId="77777777" w:rsidR="00F802B3" w:rsidRPr="00457633" w:rsidRDefault="00F802B3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39F186F" w14:textId="7D04B0D0" w:rsidR="00F802B3" w:rsidRPr="00457633" w:rsidRDefault="00F315D4" w:rsidP="00ED7F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  </w:t>
            </w:r>
            <w:r w:rsidR="00ED7F82">
              <w:rPr>
                <w:rFonts w:asciiTheme="minorHAnsi" w:hAnsiTheme="minorHAnsi" w:cstheme="minorHAnsi"/>
              </w:rPr>
              <w:t xml:space="preserve"> 2</w:t>
            </w:r>
            <w:r w:rsidR="006062CB">
              <w:rPr>
                <w:rFonts w:asciiTheme="minorHAnsi" w:hAnsiTheme="minorHAnsi" w:cstheme="minorHAnsi"/>
              </w:rPr>
              <w:t>021</w:t>
            </w:r>
          </w:p>
        </w:tc>
      </w:tr>
      <w:tr w:rsidR="00F57149" w:rsidRPr="00457633" w14:paraId="4CDB4378" w14:textId="77777777" w:rsidTr="006C7FCE">
        <w:trPr>
          <w:trHeight w:val="851"/>
        </w:trPr>
        <w:tc>
          <w:tcPr>
            <w:tcW w:w="298" w:type="pct"/>
            <w:vAlign w:val="center"/>
          </w:tcPr>
          <w:p w14:paraId="5AE6F483" w14:textId="3DC1206D" w:rsidR="00F57149" w:rsidRPr="00F57149" w:rsidRDefault="00AF7C9A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F57149" w:rsidRPr="00F5714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93F395A" w14:textId="7D6E5606" w:rsidR="00F57149" w:rsidRPr="00F57149" w:rsidRDefault="00F57149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</w:tcPr>
          <w:p w14:paraId="398823E3" w14:textId="73A6545D" w:rsidR="00F57149" w:rsidRPr="00457633" w:rsidRDefault="00ED7F82" w:rsidP="00F57149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3. Podręcznik dla liceum i technikum.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</w:tcPr>
          <w:p w14:paraId="1F0C6DCB" w14:textId="77777777" w:rsidR="00ED7F82" w:rsidRDefault="00ED7F82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6D58E69" w14:textId="34079A64" w:rsidR="00F57149" w:rsidRPr="00457633" w:rsidRDefault="00ED7F82" w:rsidP="00ED7F8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  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3AEA29A" w14:textId="77777777" w:rsidR="00ED7F82" w:rsidRDefault="00ED7F82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39C52EE8" w14:textId="2ACCF3B8" w:rsidR="00F57149" w:rsidRPr="00457633" w:rsidRDefault="00ED7F82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3950A11F" w14:textId="77777777" w:rsidR="00ED7F82" w:rsidRDefault="00ED7F82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CA54F2C" w14:textId="2653256B" w:rsidR="00F57149" w:rsidRPr="00457633" w:rsidRDefault="00ED7F82" w:rsidP="00F5714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2019</w:t>
            </w:r>
          </w:p>
        </w:tc>
      </w:tr>
      <w:tr w:rsidR="00191447" w:rsidRPr="00457633" w14:paraId="68D5752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2B82F6F" w14:textId="41A2914D" w:rsidR="00191447" w:rsidRPr="00457633" w:rsidRDefault="00AF7C9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53002D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3F006AD3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E0EEEA8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DE659E0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912E514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24EB101A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91447" w:rsidRPr="00457633" w14:paraId="5BD0972D" w14:textId="77777777" w:rsidTr="00645EC3">
        <w:trPr>
          <w:trHeight w:val="1397"/>
        </w:trPr>
        <w:tc>
          <w:tcPr>
            <w:tcW w:w="298" w:type="pct"/>
            <w:vAlign w:val="center"/>
          </w:tcPr>
          <w:p w14:paraId="5FFB8253" w14:textId="5A84B690" w:rsidR="00191447" w:rsidRPr="00457633" w:rsidRDefault="00AF7C9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53002D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4EC39659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06BB943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FAF0C83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980013C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EBC608B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91447" w:rsidRPr="00457633" w14:paraId="1A489B80" w14:textId="77777777" w:rsidTr="00645EC3">
        <w:trPr>
          <w:trHeight w:val="77"/>
        </w:trPr>
        <w:tc>
          <w:tcPr>
            <w:tcW w:w="5000" w:type="pct"/>
            <w:gridSpan w:val="6"/>
          </w:tcPr>
          <w:p w14:paraId="6C447BA7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191447" w:rsidRPr="00457633" w14:paraId="5377EDD0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6E08792" w14:textId="3A744556" w:rsidR="00191447" w:rsidRPr="00457633" w:rsidRDefault="0053002D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</w:t>
            </w:r>
            <w:r w:rsidR="00AF7C9A">
              <w:rPr>
                <w:rFonts w:asciiTheme="minorHAnsi" w:hAnsiTheme="minorHAnsi" w:cstheme="minorHAnsi"/>
              </w:rPr>
              <w:t>3</w:t>
            </w:r>
            <w:r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EBDC979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1E71433" w14:textId="77777777" w:rsidR="00191447" w:rsidRPr="00457633" w:rsidRDefault="00F802B3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Matematyka. Podręcznik dla liceum ogólnokształcącego i technikum klasa 3.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8FEE248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53BEABA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46A8C41A" w14:textId="3D38E599" w:rsidR="00191447" w:rsidRPr="00457633" w:rsidRDefault="006062CB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AF6554" w:rsidRPr="00457633" w14:paraId="1582EA5E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4950110" w14:textId="39DDA93A" w:rsidR="00AF6554" w:rsidRPr="00457633" w:rsidRDefault="00AF7C9A" w:rsidP="00AF655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14</w:t>
            </w:r>
            <w:r w:rsidR="00AF6554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356B5AD" w14:textId="20528675" w:rsidR="00AF6554" w:rsidRPr="00457633" w:rsidRDefault="00AF6554" w:rsidP="00AF655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0849925" w14:textId="7AB6839C" w:rsidR="00AF6554" w:rsidRPr="00457633" w:rsidRDefault="00F57149" w:rsidP="00F57149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>
              <w:t>Zrozumieć fizykę 3. Podręcznik dla liceum ogólnokształcącego i technikum.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9F3FE7A" w14:textId="39E29145" w:rsidR="00AF6554" w:rsidRPr="00457633" w:rsidRDefault="00AF6554" w:rsidP="00AF655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0766697" w14:textId="43EBD7C3" w:rsidR="00AF6554" w:rsidRPr="00457633" w:rsidRDefault="00AF6554" w:rsidP="00AF655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594A6148" w14:textId="50AEF464" w:rsidR="00AF6554" w:rsidRPr="00457633" w:rsidRDefault="00F57149" w:rsidP="00AF655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2020</w:t>
            </w:r>
          </w:p>
        </w:tc>
      </w:tr>
      <w:tr w:rsidR="00191447" w:rsidRPr="00457633" w14:paraId="6C02442B" w14:textId="77777777" w:rsidTr="00645EC3">
        <w:tc>
          <w:tcPr>
            <w:tcW w:w="5000" w:type="pct"/>
            <w:gridSpan w:val="6"/>
          </w:tcPr>
          <w:p w14:paraId="3AEB32A2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B51B4B" w:rsidRPr="00457633" w14:paraId="5105D569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DFE253A" w14:textId="7F8D9508" w:rsidR="00B51B4B" w:rsidRPr="00F57149" w:rsidRDefault="00AF7C9A" w:rsidP="00B51B4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B51B4B" w:rsidRPr="00F5714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9E6E270" w14:textId="28B216F5" w:rsidR="00B51B4B" w:rsidRPr="00F57149" w:rsidRDefault="00B51B4B" w:rsidP="00B51B4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Budowa i naprawa pojazdów samochodowych</w:t>
            </w:r>
          </w:p>
        </w:tc>
        <w:tc>
          <w:tcPr>
            <w:tcW w:w="1339" w:type="pct"/>
            <w:vAlign w:val="center"/>
          </w:tcPr>
          <w:p w14:paraId="63A22C60" w14:textId="4918DDE5" w:rsidR="00F57149" w:rsidRPr="00F57149" w:rsidRDefault="00B51B4B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 xml:space="preserve">Podwozia i </w:t>
            </w:r>
            <w:r w:rsidR="00F57149" w:rsidRPr="00F57149">
              <w:rPr>
                <w:rFonts w:asciiTheme="minorHAnsi" w:hAnsiTheme="minorHAnsi" w:cstheme="minorHAnsi"/>
              </w:rPr>
              <w:t>nadwozia pojazdów samochodowych</w:t>
            </w:r>
          </w:p>
          <w:p w14:paraId="79899749" w14:textId="4CF3230D" w:rsidR="00B51B4B" w:rsidRPr="00F57149" w:rsidRDefault="00B51B4B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Silniki pojazdów samochodowych</w:t>
            </w:r>
          </w:p>
        </w:tc>
        <w:tc>
          <w:tcPr>
            <w:tcW w:w="1389" w:type="pct"/>
            <w:vAlign w:val="center"/>
          </w:tcPr>
          <w:p w14:paraId="3DDD5EB2" w14:textId="26948211" w:rsidR="00B51B4B" w:rsidRP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 xml:space="preserve">Marek </w:t>
            </w:r>
            <w:proofErr w:type="spellStart"/>
            <w:r w:rsidRPr="00F57149">
              <w:rPr>
                <w:rFonts w:asciiTheme="minorHAnsi" w:hAnsiTheme="minorHAnsi" w:cstheme="minorHAnsi"/>
              </w:rPr>
              <w:t>Gabryelewicz</w:t>
            </w:r>
            <w:proofErr w:type="spellEnd"/>
          </w:p>
          <w:p w14:paraId="1EB14389" w14:textId="77777777" w:rsidR="00F57149" w:rsidRP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E7DB8FE" w14:textId="32A64598" w:rsidR="00B51B4B" w:rsidRPr="00F57149" w:rsidRDefault="00B51B4B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Piotr Zając</w:t>
            </w:r>
          </w:p>
        </w:tc>
        <w:tc>
          <w:tcPr>
            <w:tcW w:w="596" w:type="pct"/>
            <w:vAlign w:val="center"/>
          </w:tcPr>
          <w:p w14:paraId="267289EA" w14:textId="1178B0E5" w:rsidR="00F57149" w:rsidRP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WKŁ</w:t>
            </w:r>
          </w:p>
          <w:p w14:paraId="5E26F7AA" w14:textId="77777777" w:rsidR="00F57149" w:rsidRP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82EAA49" w14:textId="65F27932" w:rsidR="00B51B4B" w:rsidRPr="00F57149" w:rsidRDefault="00B51B4B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WKŁ</w:t>
            </w:r>
          </w:p>
        </w:tc>
        <w:tc>
          <w:tcPr>
            <w:tcW w:w="495" w:type="pct"/>
            <w:vAlign w:val="center"/>
          </w:tcPr>
          <w:p w14:paraId="4EE26C33" w14:textId="17F8109F" w:rsidR="00F57149" w:rsidRP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2018</w:t>
            </w:r>
          </w:p>
          <w:p w14:paraId="22A271C4" w14:textId="77777777" w:rsidR="00F57149" w:rsidRP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1478D56" w14:textId="0D4DAF48" w:rsidR="00F57149" w:rsidRPr="00F57149" w:rsidRDefault="00F57149" w:rsidP="00F5714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2018</w:t>
            </w:r>
          </w:p>
        </w:tc>
      </w:tr>
      <w:tr w:rsidR="00B51B4B" w:rsidRPr="00457633" w14:paraId="672B55A7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7D90DAF" w14:textId="6B6E1FBA" w:rsidR="00B51B4B" w:rsidRPr="009515F1" w:rsidRDefault="00AF7C9A" w:rsidP="00B51B4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B51B4B" w:rsidRPr="009515F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CEEEC09" w14:textId="1CCCD8F9" w:rsidR="00B51B4B" w:rsidRPr="009515F1" w:rsidRDefault="00B51B4B" w:rsidP="00B51B4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515F1">
              <w:rPr>
                <w:rFonts w:asciiTheme="minorHAnsi" w:hAnsiTheme="minorHAnsi" w:cstheme="minorHAnsi"/>
              </w:rPr>
              <w:t>Diagnozowanie pojazdów samochodowych</w:t>
            </w:r>
          </w:p>
        </w:tc>
        <w:tc>
          <w:tcPr>
            <w:tcW w:w="1339" w:type="pct"/>
            <w:vAlign w:val="center"/>
          </w:tcPr>
          <w:p w14:paraId="44E1D99B" w14:textId="2E1C06F9" w:rsidR="00B51B4B" w:rsidRPr="009515F1" w:rsidRDefault="00B51B4B" w:rsidP="009515F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515F1">
              <w:rPr>
                <w:rFonts w:asciiTheme="minorHAnsi" w:hAnsiTheme="minorHAnsi" w:cstheme="minorHAnsi"/>
              </w:rPr>
              <w:t>Diagnostyka pojazdów samochodowych</w:t>
            </w:r>
          </w:p>
        </w:tc>
        <w:tc>
          <w:tcPr>
            <w:tcW w:w="1389" w:type="pct"/>
            <w:vAlign w:val="center"/>
          </w:tcPr>
          <w:p w14:paraId="2765DBF6" w14:textId="41588D51" w:rsidR="00B51B4B" w:rsidRPr="009515F1" w:rsidRDefault="00B51B4B" w:rsidP="00B51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515F1">
              <w:rPr>
                <w:rFonts w:asciiTheme="minorHAnsi" w:hAnsiTheme="minorHAnsi" w:cstheme="minorHAnsi"/>
              </w:rPr>
              <w:t>Marian Dąbrowski i inni</w:t>
            </w:r>
          </w:p>
        </w:tc>
        <w:tc>
          <w:tcPr>
            <w:tcW w:w="596" w:type="pct"/>
            <w:vAlign w:val="center"/>
          </w:tcPr>
          <w:p w14:paraId="09B43F3E" w14:textId="0872D63C" w:rsidR="00B51B4B" w:rsidRPr="009515F1" w:rsidRDefault="00B51B4B" w:rsidP="00B51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515F1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vAlign w:val="center"/>
          </w:tcPr>
          <w:p w14:paraId="62EADCF4" w14:textId="389174D1" w:rsidR="00B51B4B" w:rsidRPr="009515F1" w:rsidRDefault="00B51B4B" w:rsidP="00B51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515F1">
              <w:rPr>
                <w:rFonts w:asciiTheme="minorHAnsi" w:hAnsiTheme="minorHAnsi" w:cstheme="minorHAnsi"/>
              </w:rPr>
              <w:t>2013</w:t>
            </w:r>
          </w:p>
        </w:tc>
      </w:tr>
      <w:tr w:rsidR="00191447" w:rsidRPr="00457633" w14:paraId="6701CC57" w14:textId="77777777" w:rsidTr="0053002D">
        <w:trPr>
          <w:trHeight w:val="851"/>
        </w:trPr>
        <w:tc>
          <w:tcPr>
            <w:tcW w:w="298" w:type="pct"/>
            <w:vAlign w:val="center"/>
          </w:tcPr>
          <w:p w14:paraId="0481DFC8" w14:textId="1E8F3873" w:rsidR="00191447" w:rsidRPr="00457633" w:rsidRDefault="00AF7C9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53002D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572B5A8" w14:textId="646E49FF" w:rsidR="00191447" w:rsidRPr="00457633" w:rsidRDefault="00B51B4B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Język niemiecki zawodowy</w:t>
            </w:r>
          </w:p>
        </w:tc>
        <w:tc>
          <w:tcPr>
            <w:tcW w:w="1339" w:type="pct"/>
            <w:vAlign w:val="center"/>
          </w:tcPr>
          <w:p w14:paraId="1CAF91C6" w14:textId="74BD753B" w:rsidR="00191447" w:rsidRPr="00457633" w:rsidRDefault="009515F1" w:rsidP="009515F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Język niemiecki zawodowy w branży mechanicznej i samochodowej (zeszyt ćwiczeń)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678250F" w14:textId="45735293" w:rsidR="00191447" w:rsidRPr="00457633" w:rsidRDefault="009515F1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Piotr </w:t>
            </w:r>
            <w:proofErr w:type="spellStart"/>
            <w:r>
              <w:rPr>
                <w:rFonts w:asciiTheme="minorHAnsi" w:hAnsiTheme="minorHAnsi" w:cstheme="minorHAnsi"/>
              </w:rPr>
              <w:t>Rochowski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A3278E8" w14:textId="58F4614E" w:rsidR="00191447" w:rsidRPr="00457633" w:rsidRDefault="009515F1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D552890" w14:textId="04C64DF9" w:rsidR="00191447" w:rsidRPr="00457633" w:rsidRDefault="009515F1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2013</w:t>
            </w:r>
          </w:p>
        </w:tc>
      </w:tr>
      <w:tr w:rsidR="00191447" w:rsidRPr="00457633" w14:paraId="5B101371" w14:textId="77777777" w:rsidTr="00645EC3">
        <w:tc>
          <w:tcPr>
            <w:tcW w:w="5000" w:type="pct"/>
            <w:gridSpan w:val="6"/>
          </w:tcPr>
          <w:p w14:paraId="100997C5" w14:textId="77777777" w:rsidR="00191447" w:rsidRPr="00457633" w:rsidRDefault="00191447" w:rsidP="009515F1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411078" w:rsidRPr="00457633" w14:paraId="3873CFED" w14:textId="77777777" w:rsidTr="006062CB">
        <w:trPr>
          <w:trHeight w:val="851"/>
        </w:trPr>
        <w:tc>
          <w:tcPr>
            <w:tcW w:w="298" w:type="pct"/>
            <w:vAlign w:val="center"/>
          </w:tcPr>
          <w:p w14:paraId="12C6BCB5" w14:textId="602324B7" w:rsidR="00411078" w:rsidRPr="009515F1" w:rsidRDefault="00AF7C9A" w:rsidP="0041107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411078" w:rsidRPr="009515F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D421962" w14:textId="306292A8" w:rsidR="00411078" w:rsidRPr="009515F1" w:rsidRDefault="00411078" w:rsidP="0041107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515F1">
              <w:rPr>
                <w:rFonts w:asciiTheme="minorHAnsi" w:hAnsiTheme="minorHAnsi" w:cstheme="minorHAnsi"/>
              </w:rPr>
              <w:t>Pracownia elektrotechniki i elektroniki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BD4B632" w14:textId="4ACCF62C" w:rsidR="00411078" w:rsidRPr="009515F1" w:rsidRDefault="00411078" w:rsidP="009515F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A5E5DBA" w14:textId="2F9604A4" w:rsidR="00411078" w:rsidRPr="00457633" w:rsidRDefault="00411078" w:rsidP="0041107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13E7FF0" w14:textId="7F711094" w:rsidR="00411078" w:rsidRPr="00457633" w:rsidRDefault="00411078" w:rsidP="0041107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5BEEC15" w14:textId="0098C2AD" w:rsidR="00411078" w:rsidRPr="00457633" w:rsidRDefault="00411078" w:rsidP="0041107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191447" w:rsidRPr="00457633" w14:paraId="3572768E" w14:textId="77777777" w:rsidTr="009515F1">
        <w:trPr>
          <w:trHeight w:val="851"/>
        </w:trPr>
        <w:tc>
          <w:tcPr>
            <w:tcW w:w="298" w:type="pct"/>
            <w:vAlign w:val="center"/>
          </w:tcPr>
          <w:p w14:paraId="4DFC78F6" w14:textId="75C06FB8" w:rsidR="00191447" w:rsidRPr="00457633" w:rsidRDefault="00AF7C9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53002D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9B9423E" w14:textId="599EBF4F" w:rsidR="00191447" w:rsidRPr="00457633" w:rsidRDefault="00411078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Pracownia diagnostyki i naprawy pojazdów samochodowych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032F2C4E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43C34F67" w14:textId="77777777" w:rsidR="00191447" w:rsidRPr="00457633" w:rsidRDefault="00191447" w:rsidP="00AA507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36C9FC8F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7DEAD821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91447" w:rsidRPr="00457633" w14:paraId="77A83431" w14:textId="77777777" w:rsidTr="00645EC3">
        <w:tc>
          <w:tcPr>
            <w:tcW w:w="5000" w:type="pct"/>
            <w:gridSpan w:val="6"/>
          </w:tcPr>
          <w:p w14:paraId="43538F2B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191447" w:rsidRPr="00457633" w14:paraId="540C2F44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AE73843" w14:textId="29E4263C" w:rsidR="00191447" w:rsidRPr="00457633" w:rsidRDefault="00AF7C9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53002D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3660A93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5CB097FF" w14:textId="4428B9E0" w:rsidR="00191447" w:rsidRPr="00457633" w:rsidRDefault="00ED7F82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DC3EF5E" w14:textId="2A362B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T</w:t>
            </w:r>
            <w:r w:rsidR="00ED7F82">
              <w:rPr>
                <w:rFonts w:asciiTheme="minorHAnsi" w:hAnsiTheme="minorHAnsi" w:cstheme="minorHAnsi"/>
              </w:rPr>
              <w:t xml:space="preserve">adeusz </w:t>
            </w:r>
            <w:proofErr w:type="spellStart"/>
            <w:r w:rsidR="00ED7F82">
              <w:rPr>
                <w:rFonts w:asciiTheme="minorHAnsi" w:hAnsiTheme="minorHAnsi" w:cstheme="minorHAnsi"/>
              </w:rPr>
              <w:t>Panuś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0C2F244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31D50421" w14:textId="3A940CC1" w:rsidR="00191447" w:rsidRPr="00457633" w:rsidRDefault="00ED7F82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191447" w:rsidRPr="00457633" w14:paraId="1B67DDFF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727E3644" w14:textId="77C32E86" w:rsidR="00191447" w:rsidRPr="00457633" w:rsidRDefault="00AF7C9A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53002D"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EF4C47D" w14:textId="77777777" w:rsidR="00191447" w:rsidRPr="00457633" w:rsidRDefault="00191447" w:rsidP="001914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3F22DDEE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37A8CA4E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6165D9D1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1B620BB5" w14:textId="77777777" w:rsidR="00191447" w:rsidRPr="00457633" w:rsidRDefault="00191447" w:rsidP="0019144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ABC3ECC" w14:textId="77777777" w:rsidR="004D103A" w:rsidRDefault="004D103A" w:rsidP="004D103A">
      <w:pPr>
        <w:rPr>
          <w:sz w:val="24"/>
          <w:szCs w:val="24"/>
        </w:rPr>
      </w:pPr>
    </w:p>
    <w:p w14:paraId="54D05468" w14:textId="7614E091" w:rsidR="00C340F3" w:rsidRPr="00987A35" w:rsidRDefault="004D103A" w:rsidP="00C340F3">
      <w:pPr>
        <w:jc w:val="right"/>
        <w:rPr>
          <w:b/>
          <w:i/>
          <w:sz w:val="32"/>
          <w:szCs w:val="32"/>
        </w:rPr>
      </w:pPr>
      <w:r>
        <w:rPr>
          <w:sz w:val="24"/>
          <w:szCs w:val="24"/>
        </w:rPr>
        <w:br w:type="page"/>
      </w:r>
      <w:r w:rsidR="00AF7C9A">
        <w:rPr>
          <w:b/>
          <w:i/>
          <w:sz w:val="32"/>
          <w:szCs w:val="32"/>
        </w:rPr>
        <w:lastRenderedPageBreak/>
        <w:t>2024/2025</w:t>
      </w:r>
    </w:p>
    <w:p w14:paraId="574300F5" w14:textId="77777777" w:rsidR="00C340F3" w:rsidRPr="00987A35" w:rsidRDefault="00C340F3" w:rsidP="00C340F3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4088956A" w14:textId="77777777" w:rsidR="00C340F3" w:rsidRDefault="00C340F3" w:rsidP="00C340F3">
      <w:pPr>
        <w:ind w:left="2124" w:firstLine="708"/>
        <w:jc w:val="center"/>
      </w:pPr>
    </w:p>
    <w:p w14:paraId="52D8D840" w14:textId="77777777" w:rsidR="00C340F3" w:rsidRDefault="00C340F3" w:rsidP="00C340F3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63ECF9CC" w14:textId="77777777" w:rsidR="00C340F3" w:rsidRDefault="00C340F3" w:rsidP="00C340F3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pojazdów samochodowych</w:t>
      </w:r>
      <w:r>
        <w:rPr>
          <w:rFonts w:ascii="Arial" w:hAnsi="Arial" w:cs="Arial"/>
          <w:sz w:val="24"/>
          <w:szCs w:val="24"/>
        </w:rPr>
        <w:t xml:space="preserve"> ;    symbol </w:t>
      </w:r>
      <w:r>
        <w:rPr>
          <w:rFonts w:ascii="Arial" w:hAnsi="Arial" w:cs="Arial"/>
          <w:b/>
          <w:sz w:val="24"/>
          <w:szCs w:val="24"/>
        </w:rPr>
        <w:t>311513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1537EC31" w14:textId="77777777" w:rsidR="00C340F3" w:rsidRDefault="00C340F3" w:rsidP="00C340F3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>:</w:t>
      </w:r>
    </w:p>
    <w:p w14:paraId="1D6CC88E" w14:textId="77777777" w:rsidR="00C340F3" w:rsidRDefault="00C340F3" w:rsidP="00C340F3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K.1.  (MOT.05.) Obsługa, diagnozowanie oraz naprawa pojazdów samochodowych </w:t>
      </w:r>
    </w:p>
    <w:p w14:paraId="71569E43" w14:textId="77777777" w:rsidR="00C340F3" w:rsidRDefault="00C340F3" w:rsidP="00C340F3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K.2.  (MOT.06.) Organizacja i prowadzenie procesu obsługi pojazdów samochodowych </w:t>
      </w:r>
    </w:p>
    <w:p w14:paraId="230276C3" w14:textId="77777777" w:rsidR="00C340F3" w:rsidRDefault="00C340F3" w:rsidP="00C340F3">
      <w:pPr>
        <w:pStyle w:val="Bezodstpw"/>
        <w:rPr>
          <w:rFonts w:ascii="Arial" w:hAnsi="Arial" w:cs="Arial"/>
          <w:b/>
          <w:sz w:val="24"/>
          <w:szCs w:val="24"/>
        </w:rPr>
      </w:pPr>
    </w:p>
    <w:p w14:paraId="3092EB96" w14:textId="744AA23F" w:rsidR="00C340F3" w:rsidRDefault="00ED7F82" w:rsidP="00C340F3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C340F3">
        <w:rPr>
          <w:rFonts w:ascii="Arial" w:hAnsi="Arial" w:cs="Arial"/>
          <w:b/>
          <w:sz w:val="24"/>
          <w:szCs w:val="24"/>
        </w:rPr>
        <w:t xml:space="preserve">Kl. </w:t>
      </w:r>
      <w:r w:rsidR="00915B96">
        <w:rPr>
          <w:rFonts w:ascii="Arial" w:hAnsi="Arial" w:cs="Arial"/>
          <w:b/>
          <w:sz w:val="24"/>
          <w:szCs w:val="24"/>
        </w:rPr>
        <w:t>4</w:t>
      </w:r>
      <w:r w:rsidR="00C340F3">
        <w:rPr>
          <w:rFonts w:ascii="Arial" w:hAnsi="Arial" w:cs="Arial"/>
          <w:b/>
          <w:sz w:val="24"/>
          <w:szCs w:val="24"/>
        </w:rPr>
        <w:t xml:space="preserve"> Tb</w:t>
      </w:r>
      <w:r>
        <w:rPr>
          <w:rFonts w:ascii="Arial" w:hAnsi="Arial" w:cs="Arial"/>
          <w:b/>
          <w:sz w:val="24"/>
          <w:szCs w:val="24"/>
        </w:rPr>
        <w:t>, 4Td</w:t>
      </w:r>
    </w:p>
    <w:p w14:paraId="03E12CFE" w14:textId="0F649DAE" w:rsidR="004D103A" w:rsidRPr="00987A35" w:rsidRDefault="004D103A" w:rsidP="00C340F3">
      <w:pPr>
        <w:jc w:val="right"/>
        <w:rPr>
          <w:b/>
          <w:i/>
          <w:sz w:val="32"/>
          <w:szCs w:val="32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D103A" w:rsidRPr="00457633" w14:paraId="01B528C5" w14:textId="77777777" w:rsidTr="00645EC3">
        <w:tc>
          <w:tcPr>
            <w:tcW w:w="298" w:type="pct"/>
            <w:vMerge w:val="restart"/>
            <w:vAlign w:val="center"/>
          </w:tcPr>
          <w:p w14:paraId="7087B362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20F9AFC3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25D89ABE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4D103A" w:rsidRPr="00457633" w14:paraId="407AFEA7" w14:textId="77777777" w:rsidTr="00645EC3">
        <w:tc>
          <w:tcPr>
            <w:tcW w:w="298" w:type="pct"/>
            <w:vMerge/>
          </w:tcPr>
          <w:p w14:paraId="1DE9B475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29BCAA66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45E1D6E2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03FD6F0D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2C99FC1F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2A6A0628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4D103A" w:rsidRPr="00457633" w14:paraId="6B0587B0" w14:textId="77777777" w:rsidTr="00645EC3">
        <w:tc>
          <w:tcPr>
            <w:tcW w:w="1181" w:type="pct"/>
            <w:gridSpan w:val="2"/>
          </w:tcPr>
          <w:p w14:paraId="49882981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07AD15BB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16274E93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7CFE143F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3A5BB397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07E85" w:rsidRPr="00457633" w14:paraId="374435EA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4E3350FD" w14:textId="501630C7" w:rsidR="00607E85" w:rsidRPr="00457633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21B6E309" w14:textId="60890672" w:rsidR="00607E85" w:rsidRPr="00457633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0030A40B" w14:textId="179A081C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 xml:space="preserve">Sztuka wyrazu klasa </w:t>
            </w:r>
            <w:r w:rsidR="002723B4" w:rsidRPr="00457633">
              <w:rPr>
                <w:rFonts w:asciiTheme="minorHAnsi" w:hAnsiTheme="minorHAnsi" w:cstheme="minorHAnsi"/>
              </w:rPr>
              <w:t>4</w:t>
            </w:r>
            <w:r w:rsidR="002B14EC" w:rsidRPr="00457633">
              <w:rPr>
                <w:rFonts w:asciiTheme="minorHAnsi" w:hAnsiTheme="minorHAnsi" w:cstheme="minorHAnsi"/>
              </w:rPr>
              <w:t>. Podręcznik do liceum i  technikum. Zakres podstawowy</w:t>
            </w:r>
            <w:r w:rsidR="001B014E" w:rsidRPr="00457633">
              <w:rPr>
                <w:rFonts w:asciiTheme="minorHAnsi" w:hAnsiTheme="minorHAnsi" w:cstheme="minorHAnsi"/>
              </w:rPr>
              <w:t xml:space="preserve"> i rozszerzony</w:t>
            </w:r>
          </w:p>
        </w:tc>
        <w:tc>
          <w:tcPr>
            <w:tcW w:w="1389" w:type="pct"/>
            <w:vAlign w:val="center"/>
          </w:tcPr>
          <w:p w14:paraId="6511F051" w14:textId="14C917DF" w:rsidR="00607E85" w:rsidRPr="00457633" w:rsidRDefault="001B014E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D. Dąbrowska</w:t>
            </w:r>
          </w:p>
        </w:tc>
        <w:tc>
          <w:tcPr>
            <w:tcW w:w="596" w:type="pct"/>
            <w:vAlign w:val="center"/>
          </w:tcPr>
          <w:p w14:paraId="7C3D47B6" w14:textId="14A273DF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14:paraId="55F51C1C" w14:textId="436F0AE0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202</w:t>
            </w:r>
            <w:r w:rsidR="001B014E" w:rsidRPr="00457633">
              <w:rPr>
                <w:rFonts w:asciiTheme="minorHAnsi" w:hAnsiTheme="minorHAnsi" w:cstheme="minorHAnsi"/>
              </w:rPr>
              <w:t>2</w:t>
            </w:r>
          </w:p>
        </w:tc>
      </w:tr>
      <w:tr w:rsidR="00607E85" w:rsidRPr="00457633" w14:paraId="369AC8CE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4ED52062" w14:textId="6060D8CC" w:rsidR="00607E85" w:rsidRPr="00457633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6148294A" w14:textId="4379A37D" w:rsidR="00607E85" w:rsidRPr="00457633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2864E5FC" w14:textId="5DA47A90" w:rsidR="00607E85" w:rsidRPr="00457633" w:rsidRDefault="00726D21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14:paraId="41D7AFD1" w14:textId="09FED80F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6" w:type="pct"/>
            <w:vAlign w:val="center"/>
          </w:tcPr>
          <w:p w14:paraId="0A80B268" w14:textId="10B36097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0648EC38" w14:textId="4C8D299E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07E85" w:rsidRPr="00457633" w14:paraId="1A42BEA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B1663F8" w14:textId="18E9BE63" w:rsidR="00607E85" w:rsidRPr="00457633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550618D4" w14:textId="6FFE142A" w:rsidR="00607E85" w:rsidRPr="00457633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610B" w14:textId="160036E2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457633">
              <w:rPr>
                <w:rFonts w:asciiTheme="minorHAnsi" w:hAnsiTheme="minorHAnsi" w:cstheme="minorHAnsi"/>
              </w:rPr>
              <w:t>Effekt</w:t>
            </w:r>
            <w:proofErr w:type="spellEnd"/>
            <w:r w:rsidRPr="00457633">
              <w:rPr>
                <w:rFonts w:asciiTheme="minorHAnsi" w:hAnsiTheme="minorHAnsi" w:cstheme="minorHAnsi"/>
              </w:rPr>
              <w:t xml:space="preserve"> </w:t>
            </w:r>
            <w:r w:rsidR="002723B4" w:rsidRPr="00457633">
              <w:rPr>
                <w:rFonts w:asciiTheme="minorHAnsi" w:hAnsiTheme="minorHAnsi" w:cstheme="minorHAnsi"/>
              </w:rPr>
              <w:t>4</w:t>
            </w:r>
            <w:r w:rsidRPr="00457633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CFA4" w14:textId="4988F725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457633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AEF4" w14:textId="4F13D98E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A175" w14:textId="0EB65EF8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2</w:t>
            </w:r>
            <w:r w:rsidR="00300D2E" w:rsidRPr="00457633">
              <w:rPr>
                <w:rFonts w:asciiTheme="minorHAnsi" w:hAnsiTheme="minorHAnsi" w:cstheme="minorHAnsi"/>
              </w:rPr>
              <w:t>021</w:t>
            </w:r>
          </w:p>
        </w:tc>
      </w:tr>
      <w:tr w:rsidR="00607E85" w:rsidRPr="00457633" w14:paraId="11A6252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D99BD08" w14:textId="16E166CF" w:rsidR="00607E85" w:rsidRPr="00457633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5DF588A3" w14:textId="74F25ABA" w:rsidR="00607E85" w:rsidRPr="00457633" w:rsidRDefault="00607E85" w:rsidP="00607E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F87BFEA" w14:textId="1E737D3B" w:rsidR="00607E85" w:rsidRPr="00457633" w:rsidRDefault="00607E85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 xml:space="preserve">Poznać przeszłość </w:t>
            </w:r>
            <w:r w:rsidR="002723B4" w:rsidRPr="00457633">
              <w:rPr>
                <w:rFonts w:asciiTheme="minorHAnsi" w:hAnsiTheme="minorHAnsi" w:cstheme="minorHAnsi"/>
              </w:rPr>
              <w:t>4</w:t>
            </w:r>
            <w:r w:rsidRPr="00457633">
              <w:rPr>
                <w:rFonts w:asciiTheme="minorHAnsi" w:hAnsiTheme="minorHAnsi" w:cstheme="minorHAnsi"/>
              </w:rPr>
              <w:t>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5DA40AA" w14:textId="734E49C1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Kłaczkow</w:t>
            </w:r>
            <w:proofErr w:type="spellEnd"/>
            <w:r w:rsidRPr="00457633">
              <w:rPr>
                <w:rFonts w:asciiTheme="minorHAnsi" w:hAnsiTheme="minorHAnsi" w:cstheme="minorHAnsi"/>
              </w:rPr>
              <w:t xml:space="preserve">, </w:t>
            </w:r>
            <w:r w:rsidR="00300D2E" w:rsidRPr="00457633">
              <w:rPr>
                <w:rFonts w:asciiTheme="minorHAnsi" w:hAnsiTheme="minorHAnsi" w:cstheme="minorHAnsi"/>
              </w:rPr>
              <w:t>S. Roszak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0EF6644" w14:textId="72366E82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B331480" w14:textId="0BB3DE76" w:rsidR="00607E85" w:rsidRPr="00457633" w:rsidRDefault="00607E85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202</w:t>
            </w:r>
            <w:r w:rsidR="00300D2E" w:rsidRPr="00457633">
              <w:rPr>
                <w:rFonts w:asciiTheme="minorHAnsi" w:hAnsiTheme="minorHAnsi" w:cstheme="minorHAnsi"/>
              </w:rPr>
              <w:t>2</w:t>
            </w:r>
          </w:p>
        </w:tc>
      </w:tr>
      <w:tr w:rsidR="00300D2E" w:rsidRPr="00457633" w14:paraId="356770D5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5573C29D" w14:textId="4D112878" w:rsidR="00300D2E" w:rsidRPr="00457633" w:rsidRDefault="0053002D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54FDE058" w14:textId="1EF5ABEB" w:rsidR="00300D2E" w:rsidRPr="00457633" w:rsidRDefault="00300D2E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Wiedza o społeczeństwie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A94829C" w14:textId="58E411D2" w:rsidR="00300D2E" w:rsidRPr="00457633" w:rsidRDefault="002B14EC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 centrum uwagi 1.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E637111" w14:textId="027393AC" w:rsidR="00300D2E" w:rsidRPr="00457633" w:rsidRDefault="002B14EC" w:rsidP="002B14E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Janicki, J.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Kięczkowska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7F55D35" w14:textId="6EAF63F6" w:rsidR="00300D2E" w:rsidRPr="00457633" w:rsidRDefault="002B14EC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4B05B7C2" w14:textId="6CD5CC0B" w:rsidR="00300D2E" w:rsidRPr="00457633" w:rsidRDefault="002B14EC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2021</w:t>
            </w:r>
          </w:p>
        </w:tc>
      </w:tr>
      <w:tr w:rsidR="003E679C" w:rsidRPr="00457633" w14:paraId="4A47D33E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D738162" w14:textId="0D906144" w:rsidR="003E679C" w:rsidRPr="00457633" w:rsidRDefault="0053002D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lastRenderedPageBreak/>
              <w:t>6.</w:t>
            </w:r>
          </w:p>
        </w:tc>
        <w:tc>
          <w:tcPr>
            <w:tcW w:w="883" w:type="pct"/>
            <w:vAlign w:val="center"/>
          </w:tcPr>
          <w:p w14:paraId="133766BE" w14:textId="4BFCF56E" w:rsidR="003E679C" w:rsidRPr="00457633" w:rsidRDefault="003E679C" w:rsidP="00607E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4F6D4E34" w14:textId="179A268B" w:rsidR="003E679C" w:rsidRPr="00457633" w:rsidRDefault="000F3796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Oblicza geografii</w:t>
            </w:r>
            <w:r w:rsidR="003E73FF">
              <w:rPr>
                <w:rFonts w:asciiTheme="minorHAnsi" w:hAnsiTheme="minorHAnsi" w:cstheme="minorHAnsi"/>
              </w:rPr>
              <w:t xml:space="preserve"> 2 i </w:t>
            </w:r>
            <w:r w:rsidRPr="00457633">
              <w:rPr>
                <w:rFonts w:asciiTheme="minorHAnsi" w:hAnsiTheme="minorHAnsi" w:cstheme="minorHAnsi"/>
              </w:rPr>
              <w:t xml:space="preserve"> 3  – zakres podstawowy. Szkoła ponadpodstawowa + karty pracy ucznia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2F5E1029" w14:textId="029981F1" w:rsidR="003E679C" w:rsidRPr="00457633" w:rsidRDefault="00F66127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469EC49E" w14:textId="0DD87696" w:rsidR="003E679C" w:rsidRPr="00457633" w:rsidRDefault="00F66127" w:rsidP="00607E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3E9C56D" w14:textId="09D9F784" w:rsidR="003E679C" w:rsidRPr="00457633" w:rsidRDefault="003E73FF" w:rsidP="00F661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2020</w:t>
            </w:r>
          </w:p>
        </w:tc>
      </w:tr>
      <w:tr w:rsidR="00DE350A" w:rsidRPr="00457633" w14:paraId="67701035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DE7BF4C" w14:textId="202D3DD6" w:rsidR="00DE350A" w:rsidRPr="00457633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883" w:type="pct"/>
            <w:vAlign w:val="center"/>
          </w:tcPr>
          <w:p w14:paraId="6EA2AAA3" w14:textId="50ADF7C4" w:rsidR="00DE350A" w:rsidRPr="00457633" w:rsidRDefault="00DE350A" w:rsidP="00DE350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52314B9D" w14:textId="77777777" w:rsidR="00DE350A" w:rsidRPr="00457633" w:rsidRDefault="00DE350A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Chemia 2 i 3. Podręcznik do liceum i technikum – zakres podstawowy.</w:t>
            </w:r>
          </w:p>
          <w:p w14:paraId="482EABCA" w14:textId="77777777" w:rsidR="00DE350A" w:rsidRPr="00457633" w:rsidRDefault="00DE350A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1791BEF" w14:textId="4181317C" w:rsidR="00DE350A" w:rsidRPr="00457633" w:rsidRDefault="00DE350A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Zbiór zadań z chemii do techników i liceów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E032B36" w14:textId="77777777" w:rsidR="00DE350A" w:rsidRPr="00457633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R. M.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Janiuk</w:t>
            </w:r>
            <w:proofErr w:type="spellEnd"/>
            <w:r w:rsidRPr="00457633">
              <w:rPr>
                <w:rFonts w:asciiTheme="minorHAnsi" w:hAnsiTheme="minorHAnsi" w:cstheme="minorHAnsi"/>
              </w:rPr>
              <w:t>, M. Chmurska</w:t>
            </w:r>
          </w:p>
          <w:p w14:paraId="5A9DB83E" w14:textId="77777777" w:rsidR="00DE350A" w:rsidRPr="00457633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FB205A7" w14:textId="77777777" w:rsidR="00DE350A" w:rsidRPr="00457633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E318F3E" w14:textId="1B8FBD6C" w:rsidR="00DE350A" w:rsidRPr="00457633" w:rsidRDefault="00DE350A" w:rsidP="00A561A8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 xml:space="preserve">K. M. Pazdro, A. Rola - </w:t>
            </w:r>
            <w:proofErr w:type="spellStart"/>
            <w:r w:rsidRPr="00457633">
              <w:rPr>
                <w:rFonts w:asciiTheme="minorHAnsi" w:hAnsiTheme="minorHAnsi" w:cstheme="minorHAnsi"/>
              </w:rPr>
              <w:t>Noworyta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7736A4E" w14:textId="77777777" w:rsidR="00DE350A" w:rsidRPr="00457633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0EAC8AB" w14:textId="77777777" w:rsidR="001A022C" w:rsidRDefault="001A022C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1C1E74F" w14:textId="672DBE4F" w:rsidR="00DE350A" w:rsidRPr="001A022C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A022C">
              <w:rPr>
                <w:rFonts w:asciiTheme="minorHAnsi" w:hAnsiTheme="minorHAnsi" w:cstheme="minorHAnsi"/>
                <w:b/>
              </w:rPr>
              <w:t>WSiP</w:t>
            </w:r>
            <w:r w:rsidR="001A022C" w:rsidRPr="001A022C">
              <w:rPr>
                <w:rFonts w:asciiTheme="minorHAnsi" w:hAnsiTheme="minorHAnsi" w:cstheme="minorHAnsi"/>
                <w:b/>
              </w:rPr>
              <w:t xml:space="preserve"> – nowa edycja</w:t>
            </w:r>
          </w:p>
          <w:p w14:paraId="36D3ABA6" w14:textId="77777777" w:rsidR="00DE350A" w:rsidRPr="001A022C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16CD326" w14:textId="77777777" w:rsidR="00DE350A" w:rsidRPr="00457633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E511B42" w14:textId="76ED3C75" w:rsidR="00DE350A" w:rsidRPr="00457633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457633">
              <w:rPr>
                <w:rFonts w:asciiTheme="minorHAnsi" w:hAnsiTheme="minorHAnsi" w:cstheme="minorHAnsi"/>
              </w:rPr>
              <w:t>Oficyna Wydawnicza Pazdro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063544D3" w14:textId="2CAF9682" w:rsidR="00DE350A" w:rsidRPr="00457633" w:rsidRDefault="001A022C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="00DE350A" w:rsidRPr="00457633">
              <w:rPr>
                <w:rFonts w:asciiTheme="minorHAnsi" w:hAnsiTheme="minorHAnsi" w:cstheme="minorHAnsi"/>
              </w:rPr>
              <w:t xml:space="preserve"> 2021</w:t>
            </w:r>
          </w:p>
          <w:p w14:paraId="449E10EB" w14:textId="77777777" w:rsidR="00DE350A" w:rsidRPr="00457633" w:rsidRDefault="00DE350A" w:rsidP="00DE350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EFBDF09" w14:textId="77777777" w:rsidR="00DE350A" w:rsidRPr="00457633" w:rsidRDefault="00DE350A" w:rsidP="00DE350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867DAC4" w14:textId="77777777" w:rsidR="001A022C" w:rsidRPr="001A022C" w:rsidRDefault="00F66127" w:rsidP="00F6612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</w:p>
          <w:p w14:paraId="6EDA714C" w14:textId="77777777" w:rsidR="00DE350A" w:rsidRPr="001A022C" w:rsidRDefault="001A022C" w:rsidP="00F66127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1A022C">
              <w:rPr>
                <w:rFonts w:asciiTheme="minorHAnsi" w:hAnsiTheme="minorHAnsi" w:cstheme="minorHAnsi"/>
                <w:b/>
              </w:rPr>
              <w:t xml:space="preserve">       </w:t>
            </w:r>
            <w:r w:rsidR="00DE350A" w:rsidRPr="001A022C">
              <w:rPr>
                <w:rFonts w:asciiTheme="minorHAnsi" w:hAnsiTheme="minorHAnsi" w:cstheme="minorHAnsi"/>
                <w:b/>
              </w:rPr>
              <w:t>2019</w:t>
            </w:r>
          </w:p>
          <w:p w14:paraId="688F95BB" w14:textId="5361971B" w:rsidR="001A022C" w:rsidRPr="00457633" w:rsidRDefault="001A022C" w:rsidP="00F66127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1A022C">
              <w:rPr>
                <w:rFonts w:asciiTheme="minorHAnsi" w:hAnsiTheme="minorHAnsi" w:cstheme="minorHAnsi"/>
                <w:b/>
              </w:rPr>
              <w:t xml:space="preserve">     (ważne)</w:t>
            </w:r>
          </w:p>
        </w:tc>
      </w:tr>
      <w:tr w:rsidR="001B014E" w:rsidRPr="00457633" w14:paraId="09E8662C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324113B1" w14:textId="481838CD" w:rsidR="001B014E" w:rsidRPr="00457633" w:rsidRDefault="0053002D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14:paraId="059D3190" w14:textId="13977705" w:rsidR="001B014E" w:rsidRPr="00457633" w:rsidRDefault="001B014E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7A8326FE" w14:textId="19D83B38" w:rsidR="001B014E" w:rsidRPr="00457633" w:rsidRDefault="001B014E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Matematyka. Podręcznik dla liceum ogólnokształcącego i technikum klasa </w:t>
            </w:r>
            <w:r w:rsidR="00D173F4" w:rsidRPr="00457633">
              <w:rPr>
                <w:rFonts w:asciiTheme="minorHAnsi" w:hAnsiTheme="minorHAnsi" w:cstheme="minorHAnsi"/>
              </w:rPr>
              <w:t>4</w:t>
            </w:r>
            <w:r w:rsidRPr="00457633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47BDBA2" w14:textId="38426278" w:rsidR="001B014E" w:rsidRPr="00457633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EA584FB" w14:textId="65C86DA2" w:rsidR="001B014E" w:rsidRPr="00457633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EEB74B0" w14:textId="37A4F649" w:rsidR="001B014E" w:rsidRPr="00457633" w:rsidRDefault="001A022C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4D103A" w:rsidRPr="00457633" w14:paraId="5F9D02C2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2DEC1AEB" w14:textId="059E9A77" w:rsidR="004D103A" w:rsidRPr="00457633" w:rsidRDefault="0053002D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55D1635D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CDDD740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597A4BE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597D57A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CE59BF7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457633" w14:paraId="416AF84A" w14:textId="77777777" w:rsidTr="00645EC3">
        <w:trPr>
          <w:trHeight w:val="1397"/>
        </w:trPr>
        <w:tc>
          <w:tcPr>
            <w:tcW w:w="298" w:type="pct"/>
            <w:vAlign w:val="center"/>
          </w:tcPr>
          <w:p w14:paraId="257FB6E0" w14:textId="191A2755" w:rsidR="004D103A" w:rsidRPr="00457633" w:rsidRDefault="0053002D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2F978685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310594E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53EFFFF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CEF9A60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F022C50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D103A" w:rsidRPr="00457633" w14:paraId="6107D66D" w14:textId="77777777" w:rsidTr="00645EC3">
        <w:trPr>
          <w:trHeight w:val="77"/>
        </w:trPr>
        <w:tc>
          <w:tcPr>
            <w:tcW w:w="5000" w:type="pct"/>
            <w:gridSpan w:val="6"/>
          </w:tcPr>
          <w:p w14:paraId="3FC41935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1B014E" w:rsidRPr="00457633" w14:paraId="5228E43D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4B9FB14" w14:textId="55FF2795" w:rsidR="001B014E" w:rsidRPr="00457633" w:rsidRDefault="0053002D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883" w:type="pct"/>
            <w:vAlign w:val="center"/>
          </w:tcPr>
          <w:p w14:paraId="6DE1DBD2" w14:textId="229A9BFB" w:rsidR="001B014E" w:rsidRPr="00457633" w:rsidRDefault="001B014E" w:rsidP="001B01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vAlign w:val="center"/>
          </w:tcPr>
          <w:p w14:paraId="0CBAF1EA" w14:textId="07BA2AC6" w:rsidR="001B014E" w:rsidRPr="00457633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Matematyka. Podręcznik dla liceum ogólnokształcącego i technikum klasa </w:t>
            </w:r>
            <w:r w:rsidR="00D173F4" w:rsidRPr="00457633">
              <w:rPr>
                <w:rFonts w:asciiTheme="minorHAnsi" w:hAnsiTheme="minorHAnsi" w:cstheme="minorHAnsi"/>
              </w:rPr>
              <w:t>4</w:t>
            </w:r>
            <w:r w:rsidRPr="00457633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vAlign w:val="center"/>
          </w:tcPr>
          <w:p w14:paraId="7ADF63C3" w14:textId="7502D5F4" w:rsidR="001B014E" w:rsidRPr="00457633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vAlign w:val="center"/>
          </w:tcPr>
          <w:p w14:paraId="67033429" w14:textId="08D6E45D" w:rsidR="001B014E" w:rsidRPr="00457633" w:rsidRDefault="001B014E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00F500B6" w14:textId="6CFF2989" w:rsidR="001B014E" w:rsidRPr="00457633" w:rsidRDefault="006062CB" w:rsidP="001B01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F315D4" w:rsidRPr="00457633" w14:paraId="1502C838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05C8D2C1" w14:textId="4020DD90" w:rsidR="00F315D4" w:rsidRPr="00457633" w:rsidRDefault="00F315D4" w:rsidP="00F315D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883" w:type="pct"/>
            <w:vAlign w:val="center"/>
          </w:tcPr>
          <w:p w14:paraId="0449E5D9" w14:textId="181E9E8C" w:rsidR="00F315D4" w:rsidRPr="00457633" w:rsidRDefault="00F315D4" w:rsidP="00F315D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22035DFF" w14:textId="42FAADC8" w:rsidR="00F315D4" w:rsidRPr="00457633" w:rsidRDefault="00F315D4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Zrozumieć fizykę</w:t>
            </w:r>
            <w:r w:rsidR="00D173F4" w:rsidRPr="00457633">
              <w:rPr>
                <w:rFonts w:asciiTheme="minorHAnsi" w:hAnsiTheme="minorHAnsi" w:cstheme="minorHAnsi"/>
              </w:rPr>
              <w:t xml:space="preserve"> 4 </w:t>
            </w:r>
            <w:r w:rsidRPr="00457633">
              <w:rPr>
                <w:rFonts w:asciiTheme="minorHAnsi" w:hAnsiTheme="minorHAnsi" w:cstheme="minorHAnsi"/>
              </w:rPr>
              <w:t xml:space="preserve">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7639C0E5" w14:textId="65F35538" w:rsidR="00F315D4" w:rsidRPr="00457633" w:rsidRDefault="00F315D4" w:rsidP="00F315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0AA196A" w14:textId="43192C38" w:rsidR="00F315D4" w:rsidRPr="00457633" w:rsidRDefault="00F315D4" w:rsidP="00F315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389DB3AD" w14:textId="37C2493F" w:rsidR="00F315D4" w:rsidRPr="00457633" w:rsidRDefault="00F315D4" w:rsidP="00F315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   2019</w:t>
            </w:r>
          </w:p>
        </w:tc>
      </w:tr>
      <w:tr w:rsidR="004D103A" w:rsidRPr="00457633" w14:paraId="2B7FF4E9" w14:textId="77777777" w:rsidTr="00645EC3">
        <w:tc>
          <w:tcPr>
            <w:tcW w:w="5000" w:type="pct"/>
            <w:gridSpan w:val="6"/>
          </w:tcPr>
          <w:p w14:paraId="620D18DE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3963CA" w:rsidRPr="00457633" w14:paraId="1B400155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66E35693" w14:textId="1B428B48" w:rsidR="003963CA" w:rsidRPr="00457633" w:rsidRDefault="003963CA" w:rsidP="003963C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883" w:type="pct"/>
            <w:vAlign w:val="center"/>
          </w:tcPr>
          <w:p w14:paraId="3A7D2DA1" w14:textId="669824AD" w:rsidR="003963CA" w:rsidRPr="00BF38D4" w:rsidRDefault="003963CA" w:rsidP="003963C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>Budowa i naprawa pojazdów samochodowych</w:t>
            </w:r>
          </w:p>
        </w:tc>
        <w:tc>
          <w:tcPr>
            <w:tcW w:w="1339" w:type="pct"/>
            <w:vAlign w:val="center"/>
          </w:tcPr>
          <w:p w14:paraId="78724389" w14:textId="77777777" w:rsidR="003963CA" w:rsidRPr="00BF38D4" w:rsidRDefault="003963CA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>Podwozia i nadwozia pojazdów samochodowych</w:t>
            </w:r>
          </w:p>
          <w:p w14:paraId="5295C618" w14:textId="77777777" w:rsidR="003963CA" w:rsidRPr="00BF38D4" w:rsidRDefault="003963CA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6F4C465D" w14:textId="0BB00BBB" w:rsidR="003963CA" w:rsidRPr="00BF38D4" w:rsidRDefault="003963CA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>Silniki pojazdów samochodowych</w:t>
            </w:r>
          </w:p>
        </w:tc>
        <w:tc>
          <w:tcPr>
            <w:tcW w:w="1389" w:type="pct"/>
            <w:vAlign w:val="center"/>
          </w:tcPr>
          <w:p w14:paraId="4A1A4FF4" w14:textId="7BBECB96" w:rsidR="003963CA" w:rsidRPr="00BF38D4" w:rsidRDefault="003963CA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 xml:space="preserve">Marek </w:t>
            </w:r>
            <w:proofErr w:type="spellStart"/>
            <w:r w:rsidRPr="00BF38D4">
              <w:rPr>
                <w:rFonts w:asciiTheme="minorHAnsi" w:hAnsiTheme="minorHAnsi" w:cstheme="minorHAnsi"/>
              </w:rPr>
              <w:t>Gabryelewicz</w:t>
            </w:r>
            <w:proofErr w:type="spellEnd"/>
          </w:p>
          <w:p w14:paraId="3AE0EBCB" w14:textId="61C2A2EF" w:rsidR="003963CA" w:rsidRPr="00BF38D4" w:rsidRDefault="003963CA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C34458F" w14:textId="619544B5" w:rsidR="003963CA" w:rsidRPr="00BF38D4" w:rsidRDefault="003963CA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>Piotr Zając</w:t>
            </w:r>
          </w:p>
        </w:tc>
        <w:tc>
          <w:tcPr>
            <w:tcW w:w="596" w:type="pct"/>
            <w:vAlign w:val="center"/>
          </w:tcPr>
          <w:p w14:paraId="3861F70D" w14:textId="4DA809DD" w:rsidR="00BF38D4" w:rsidRPr="00BF38D4" w:rsidRDefault="00BF38D4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>WKŁ</w:t>
            </w:r>
          </w:p>
          <w:p w14:paraId="428F39FA" w14:textId="77777777" w:rsidR="00BF38D4" w:rsidRPr="00BF38D4" w:rsidRDefault="00BF38D4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C5D6ED1" w14:textId="0CDA93BA" w:rsidR="003963CA" w:rsidRPr="00BF38D4" w:rsidRDefault="003963CA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>WKŁ</w:t>
            </w:r>
          </w:p>
        </w:tc>
        <w:tc>
          <w:tcPr>
            <w:tcW w:w="495" w:type="pct"/>
            <w:vAlign w:val="center"/>
          </w:tcPr>
          <w:p w14:paraId="07712909" w14:textId="51D14FB6" w:rsidR="003963CA" w:rsidRPr="00457633" w:rsidRDefault="00BF38D4" w:rsidP="003963C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2018</w:t>
            </w:r>
          </w:p>
        </w:tc>
      </w:tr>
      <w:tr w:rsidR="00033352" w:rsidRPr="00457633" w14:paraId="5154B863" w14:textId="77777777" w:rsidTr="003963CA">
        <w:trPr>
          <w:trHeight w:val="851"/>
        </w:trPr>
        <w:tc>
          <w:tcPr>
            <w:tcW w:w="298" w:type="pct"/>
            <w:vAlign w:val="center"/>
          </w:tcPr>
          <w:p w14:paraId="7B84D85F" w14:textId="4EE5E3C4" w:rsidR="00033352" w:rsidRPr="00457633" w:rsidRDefault="0053002D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lastRenderedPageBreak/>
              <w:t>14.</w:t>
            </w:r>
          </w:p>
        </w:tc>
        <w:tc>
          <w:tcPr>
            <w:tcW w:w="883" w:type="pct"/>
            <w:vAlign w:val="center"/>
          </w:tcPr>
          <w:p w14:paraId="326DA907" w14:textId="1B4EB84E" w:rsidR="00033352" w:rsidRPr="00457633" w:rsidRDefault="003963C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Badania techniczne pojazdów samochodowych</w:t>
            </w:r>
          </w:p>
        </w:tc>
        <w:tc>
          <w:tcPr>
            <w:tcW w:w="1339" w:type="pct"/>
            <w:vAlign w:val="center"/>
          </w:tcPr>
          <w:p w14:paraId="33FA3667" w14:textId="7A3F4DA9" w:rsidR="00033352" w:rsidRPr="00457633" w:rsidRDefault="00BF38D4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515F1">
              <w:rPr>
                <w:rFonts w:asciiTheme="minorHAnsi" w:hAnsiTheme="minorHAnsi" w:cstheme="minorHAnsi"/>
              </w:rPr>
              <w:t>Informacja zostanie podana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2105E47D" w14:textId="69773FB0" w:rsidR="00033352" w:rsidRPr="00457633" w:rsidRDefault="00033352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7A1B456E" w14:textId="1ED33295" w:rsidR="00033352" w:rsidRPr="00457633" w:rsidRDefault="00033352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03438BBE" w14:textId="77777777" w:rsidR="00033352" w:rsidRPr="00457633" w:rsidRDefault="00033352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33352" w:rsidRPr="00457633" w14:paraId="7DCC3C91" w14:textId="77777777" w:rsidTr="00D173F4">
        <w:trPr>
          <w:trHeight w:val="851"/>
        </w:trPr>
        <w:tc>
          <w:tcPr>
            <w:tcW w:w="298" w:type="pct"/>
            <w:vAlign w:val="center"/>
          </w:tcPr>
          <w:p w14:paraId="27FC09D5" w14:textId="5B671FE5" w:rsidR="00033352" w:rsidRPr="00457633" w:rsidRDefault="0053002D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883" w:type="pct"/>
            <w:vAlign w:val="center"/>
          </w:tcPr>
          <w:p w14:paraId="0B11E9F7" w14:textId="77C91635" w:rsidR="00033352" w:rsidRPr="00457633" w:rsidRDefault="003963C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Organizowanie i nadzorowanie obsługi pojazdów samochodowych</w:t>
            </w:r>
          </w:p>
        </w:tc>
        <w:tc>
          <w:tcPr>
            <w:tcW w:w="1339" w:type="pct"/>
            <w:vAlign w:val="center"/>
          </w:tcPr>
          <w:p w14:paraId="49495FB1" w14:textId="699352BD" w:rsidR="00033352" w:rsidRPr="00457633" w:rsidRDefault="00BF38D4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515F1">
              <w:rPr>
                <w:rFonts w:asciiTheme="minorHAnsi" w:hAnsiTheme="minorHAnsi" w:cstheme="minorHAnsi"/>
              </w:rPr>
              <w:t>Informacja zostanie podana we wrześniu</w:t>
            </w:r>
          </w:p>
        </w:tc>
        <w:tc>
          <w:tcPr>
            <w:tcW w:w="1389" w:type="pct"/>
            <w:tcBorders>
              <w:bottom w:val="single" w:sz="4" w:space="0" w:color="auto"/>
              <w:tr2bl w:val="nil"/>
            </w:tcBorders>
            <w:vAlign w:val="center"/>
          </w:tcPr>
          <w:p w14:paraId="1EE8D8EA" w14:textId="77777777" w:rsidR="00033352" w:rsidRPr="00457633" w:rsidRDefault="00033352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r2bl w:val="nil"/>
            </w:tcBorders>
            <w:vAlign w:val="center"/>
          </w:tcPr>
          <w:p w14:paraId="65D64F70" w14:textId="77777777" w:rsidR="00033352" w:rsidRPr="00457633" w:rsidRDefault="00033352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r2bl w:val="nil"/>
            </w:tcBorders>
            <w:vAlign w:val="center"/>
          </w:tcPr>
          <w:p w14:paraId="69B271FF" w14:textId="77777777" w:rsidR="00033352" w:rsidRPr="00457633" w:rsidRDefault="00033352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5217" w:rsidRPr="00457633" w14:paraId="4914FF22" w14:textId="77777777" w:rsidTr="00D173F4">
        <w:trPr>
          <w:trHeight w:val="851"/>
        </w:trPr>
        <w:tc>
          <w:tcPr>
            <w:tcW w:w="298" w:type="pct"/>
            <w:vAlign w:val="center"/>
          </w:tcPr>
          <w:p w14:paraId="0D9AD952" w14:textId="6035164C" w:rsidR="00985217" w:rsidRPr="00457633" w:rsidRDefault="00985217" w:rsidP="009852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883" w:type="pct"/>
            <w:vAlign w:val="center"/>
          </w:tcPr>
          <w:p w14:paraId="088FDA23" w14:textId="3F0DD50C" w:rsidR="00985217" w:rsidRPr="00BF38D4" w:rsidRDefault="00985217" w:rsidP="009852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>Język niemiecki zawodowy</w:t>
            </w:r>
          </w:p>
        </w:tc>
        <w:tc>
          <w:tcPr>
            <w:tcW w:w="1339" w:type="pct"/>
            <w:vAlign w:val="center"/>
          </w:tcPr>
          <w:p w14:paraId="11B01ECD" w14:textId="10B30A46" w:rsidR="00985217" w:rsidRPr="00BF38D4" w:rsidRDefault="00985217" w:rsidP="0098521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 xml:space="preserve">Język niemiecki zawodowy w branży mechanicznej i samochodowej </w:t>
            </w:r>
          </w:p>
        </w:tc>
        <w:tc>
          <w:tcPr>
            <w:tcW w:w="1389" w:type="pct"/>
            <w:tcBorders>
              <w:tr2bl w:val="nil"/>
            </w:tcBorders>
            <w:vAlign w:val="center"/>
          </w:tcPr>
          <w:p w14:paraId="2C9A46C9" w14:textId="3F9DDBE6" w:rsidR="00985217" w:rsidRPr="00BF38D4" w:rsidRDefault="00985217" w:rsidP="0098521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 xml:space="preserve">Piotr </w:t>
            </w:r>
            <w:proofErr w:type="spellStart"/>
            <w:r w:rsidRPr="00BF38D4">
              <w:rPr>
                <w:rFonts w:asciiTheme="minorHAnsi" w:hAnsiTheme="minorHAnsi" w:cstheme="minorHAnsi"/>
              </w:rPr>
              <w:t>Rochowski</w:t>
            </w:r>
            <w:proofErr w:type="spellEnd"/>
          </w:p>
        </w:tc>
        <w:tc>
          <w:tcPr>
            <w:tcW w:w="596" w:type="pct"/>
            <w:tcBorders>
              <w:tr2bl w:val="nil"/>
            </w:tcBorders>
            <w:vAlign w:val="center"/>
          </w:tcPr>
          <w:p w14:paraId="359A5C38" w14:textId="2609D070" w:rsidR="00985217" w:rsidRPr="00BF38D4" w:rsidRDefault="00985217" w:rsidP="0098521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r2bl w:val="nil"/>
            </w:tcBorders>
            <w:vAlign w:val="center"/>
          </w:tcPr>
          <w:p w14:paraId="7DD0A9F4" w14:textId="618E0FE8" w:rsidR="00985217" w:rsidRPr="00BF38D4" w:rsidRDefault="00985217" w:rsidP="0098521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>2013</w:t>
            </w:r>
          </w:p>
        </w:tc>
      </w:tr>
      <w:tr w:rsidR="004D103A" w:rsidRPr="00457633" w14:paraId="223A6819" w14:textId="77777777" w:rsidTr="00645EC3">
        <w:tc>
          <w:tcPr>
            <w:tcW w:w="5000" w:type="pct"/>
            <w:gridSpan w:val="6"/>
          </w:tcPr>
          <w:p w14:paraId="017FE32A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D173F4" w:rsidRPr="00457633" w14:paraId="2003B686" w14:textId="77777777" w:rsidTr="00BF38D4">
        <w:trPr>
          <w:trHeight w:val="851"/>
        </w:trPr>
        <w:tc>
          <w:tcPr>
            <w:tcW w:w="298" w:type="pct"/>
            <w:vAlign w:val="center"/>
          </w:tcPr>
          <w:p w14:paraId="26DC185B" w14:textId="32480C8B" w:rsidR="00D173F4" w:rsidRPr="00BF38D4" w:rsidRDefault="00D173F4" w:rsidP="00D173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>1</w:t>
            </w:r>
            <w:r w:rsidR="00985217" w:rsidRPr="00BF38D4">
              <w:rPr>
                <w:rFonts w:asciiTheme="minorHAnsi" w:hAnsiTheme="minorHAnsi" w:cstheme="minorHAnsi"/>
              </w:rPr>
              <w:t>7</w:t>
            </w:r>
            <w:r w:rsidRPr="00BF38D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49F2888" w14:textId="7B15FEAE" w:rsidR="00D173F4" w:rsidRPr="00BF38D4" w:rsidRDefault="00D173F4" w:rsidP="00D173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F38D4">
              <w:rPr>
                <w:rFonts w:asciiTheme="minorHAnsi" w:hAnsiTheme="minorHAnsi" w:cstheme="minorHAnsi"/>
              </w:rPr>
              <w:t>Pracownia obsługi pojazdów samochodowych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14:paraId="48E2E291" w14:textId="04410CCE" w:rsidR="00D173F4" w:rsidRPr="00BF38D4" w:rsidRDefault="00D173F4" w:rsidP="00BF38D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14:paraId="431AA380" w14:textId="44B85D1B" w:rsidR="00D173F4" w:rsidRPr="00457633" w:rsidRDefault="00D173F4" w:rsidP="00985217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14:paraId="6FFF42A2" w14:textId="6FC070E8" w:rsidR="00D173F4" w:rsidRPr="00457633" w:rsidRDefault="00D173F4" w:rsidP="00D173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14:paraId="2EAC3897" w14:textId="53DA10B9" w:rsidR="00D173F4" w:rsidRPr="00457633" w:rsidRDefault="00D173F4" w:rsidP="00D173F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D103A" w:rsidRPr="00457633" w14:paraId="00C4DDBF" w14:textId="77777777" w:rsidTr="00645EC3">
        <w:tc>
          <w:tcPr>
            <w:tcW w:w="5000" w:type="pct"/>
            <w:gridSpan w:val="6"/>
          </w:tcPr>
          <w:p w14:paraId="497DF8F6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4D103A" w:rsidRPr="00457633" w14:paraId="5A7EDE14" w14:textId="77777777" w:rsidTr="00645EC3">
        <w:trPr>
          <w:trHeight w:val="851"/>
        </w:trPr>
        <w:tc>
          <w:tcPr>
            <w:tcW w:w="298" w:type="pct"/>
            <w:vAlign w:val="center"/>
          </w:tcPr>
          <w:p w14:paraId="1B7B9CD7" w14:textId="19EAA1D5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</w:t>
            </w:r>
            <w:r w:rsidR="0053002D" w:rsidRPr="00457633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14:paraId="703C9D46" w14:textId="77777777" w:rsidR="004D103A" w:rsidRPr="00457633" w:rsidRDefault="004D103A" w:rsidP="00645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vAlign w:val="center"/>
          </w:tcPr>
          <w:p w14:paraId="606A8279" w14:textId="757B0E80" w:rsidR="004D103A" w:rsidRPr="00457633" w:rsidRDefault="001A022C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vAlign w:val="center"/>
          </w:tcPr>
          <w:p w14:paraId="711C3DBC" w14:textId="18F675A9" w:rsidR="004D103A" w:rsidRPr="00457633" w:rsidRDefault="001A022C" w:rsidP="001A022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>
              <w:rPr>
                <w:rFonts w:asciiTheme="minorHAnsi" w:hAnsiTheme="minorHAnsi" w:cstheme="minorHAnsi"/>
              </w:rPr>
              <w:t>Panuś</w:t>
            </w:r>
            <w:proofErr w:type="spellEnd"/>
          </w:p>
        </w:tc>
        <w:tc>
          <w:tcPr>
            <w:tcW w:w="596" w:type="pct"/>
            <w:vAlign w:val="center"/>
          </w:tcPr>
          <w:p w14:paraId="63795712" w14:textId="77777777" w:rsidR="004D103A" w:rsidRPr="00457633" w:rsidRDefault="004D103A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vAlign w:val="center"/>
          </w:tcPr>
          <w:p w14:paraId="410E3E75" w14:textId="62316AC1" w:rsidR="004D103A" w:rsidRPr="00457633" w:rsidRDefault="001A022C" w:rsidP="00645E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</w:tbl>
    <w:p w14:paraId="501A7B5C" w14:textId="77777777" w:rsidR="004D103A" w:rsidRDefault="004D103A" w:rsidP="004D103A">
      <w:pPr>
        <w:rPr>
          <w:sz w:val="24"/>
          <w:szCs w:val="24"/>
        </w:rPr>
      </w:pPr>
    </w:p>
    <w:p w14:paraId="22FB46F3" w14:textId="25990D5A" w:rsidR="00906F39" w:rsidRDefault="00906F39"/>
    <w:p w14:paraId="7BA1EBA4" w14:textId="0DD9EA64" w:rsidR="00385F0E" w:rsidRDefault="00385F0E"/>
    <w:p w14:paraId="7C01C2E2" w14:textId="6A9E6005" w:rsidR="00385F0E" w:rsidRDefault="00385F0E"/>
    <w:p w14:paraId="58D68CD6" w14:textId="39E5D299" w:rsidR="00385F0E" w:rsidRDefault="00385F0E"/>
    <w:p w14:paraId="40CCFDCA" w14:textId="13310FCB" w:rsidR="00385F0E" w:rsidRDefault="00385F0E"/>
    <w:p w14:paraId="5C379751" w14:textId="5BB4DD95" w:rsidR="00385F0E" w:rsidRDefault="00385F0E"/>
    <w:p w14:paraId="44A59131" w14:textId="1EBFEC81" w:rsidR="00385F0E" w:rsidRDefault="00385F0E"/>
    <w:p w14:paraId="43E0D353" w14:textId="2317F56A" w:rsidR="00385F0E" w:rsidRDefault="00385F0E"/>
    <w:p w14:paraId="692EAA50" w14:textId="3E48B1DA" w:rsidR="00385F0E" w:rsidRDefault="00385F0E"/>
    <w:p w14:paraId="5EA7E2D6" w14:textId="0BA130E6" w:rsidR="00385F0E" w:rsidRPr="00987A35" w:rsidRDefault="00385F0E" w:rsidP="00385F0E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2</w:t>
      </w:r>
      <w:r w:rsidR="00AF7C9A">
        <w:rPr>
          <w:b/>
          <w:i/>
          <w:sz w:val="32"/>
          <w:szCs w:val="32"/>
        </w:rPr>
        <w:t>024/2025</w:t>
      </w:r>
    </w:p>
    <w:p w14:paraId="69B603A1" w14:textId="77777777" w:rsidR="00385F0E" w:rsidRPr="00987A35" w:rsidRDefault="00385F0E" w:rsidP="00385F0E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14:paraId="06B63A2B" w14:textId="77777777" w:rsidR="00385F0E" w:rsidRDefault="00385F0E" w:rsidP="00385F0E">
      <w:pPr>
        <w:ind w:left="2124" w:firstLine="708"/>
        <w:jc w:val="center"/>
      </w:pPr>
    </w:p>
    <w:p w14:paraId="17E22EB5" w14:textId="77777777" w:rsidR="00385F0E" w:rsidRDefault="00385F0E" w:rsidP="00385F0E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5B269A3D" w14:textId="77777777" w:rsidR="00385F0E" w:rsidRDefault="00385F0E" w:rsidP="00385F0E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pojazdów samochodowych</w:t>
      </w:r>
      <w:r>
        <w:rPr>
          <w:rFonts w:ascii="Arial" w:hAnsi="Arial" w:cs="Arial"/>
          <w:sz w:val="24"/>
          <w:szCs w:val="24"/>
        </w:rPr>
        <w:t xml:space="preserve"> ;    symbol </w:t>
      </w:r>
      <w:r>
        <w:rPr>
          <w:rFonts w:ascii="Arial" w:hAnsi="Arial" w:cs="Arial"/>
          <w:b/>
          <w:sz w:val="24"/>
          <w:szCs w:val="24"/>
        </w:rPr>
        <w:t>311513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72F7F0BF" w14:textId="77777777" w:rsidR="00385F0E" w:rsidRDefault="00385F0E" w:rsidP="00385F0E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>:</w:t>
      </w:r>
    </w:p>
    <w:p w14:paraId="2CDBC061" w14:textId="77777777" w:rsidR="00385F0E" w:rsidRDefault="00385F0E" w:rsidP="00385F0E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K.1.  (MOT.05.) Obsługa, diagnozowanie oraz naprawa pojazdów samochodowych </w:t>
      </w:r>
    </w:p>
    <w:p w14:paraId="05701FC9" w14:textId="77777777" w:rsidR="00385F0E" w:rsidRDefault="00385F0E" w:rsidP="00385F0E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K.2.  (MOT.06.) Organizacja i prowadzenie procesu obsługi pojazdów samochodowych </w:t>
      </w:r>
    </w:p>
    <w:p w14:paraId="39800DA1" w14:textId="77777777" w:rsidR="00385F0E" w:rsidRDefault="00385F0E" w:rsidP="00385F0E">
      <w:pPr>
        <w:pStyle w:val="Bezodstpw"/>
        <w:rPr>
          <w:rFonts w:ascii="Arial" w:hAnsi="Arial" w:cs="Arial"/>
          <w:b/>
          <w:sz w:val="24"/>
          <w:szCs w:val="24"/>
        </w:rPr>
      </w:pPr>
    </w:p>
    <w:p w14:paraId="0097A864" w14:textId="2EE0D7AA" w:rsidR="00385F0E" w:rsidRDefault="00385F0E" w:rsidP="00385F0E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Kl. 5 Tb</w:t>
      </w:r>
      <w:r w:rsidR="00AF7C9A">
        <w:rPr>
          <w:rFonts w:ascii="Arial" w:hAnsi="Arial" w:cs="Arial"/>
          <w:b/>
          <w:sz w:val="24"/>
          <w:szCs w:val="24"/>
        </w:rPr>
        <w:t>, 5Td</w:t>
      </w:r>
      <w:bookmarkStart w:id="0" w:name="_GoBack"/>
      <w:bookmarkEnd w:id="0"/>
    </w:p>
    <w:p w14:paraId="5523C211" w14:textId="77777777" w:rsidR="00385F0E" w:rsidRPr="00987A35" w:rsidRDefault="00385F0E" w:rsidP="00385F0E">
      <w:pPr>
        <w:jc w:val="right"/>
        <w:rPr>
          <w:b/>
          <w:i/>
          <w:sz w:val="32"/>
          <w:szCs w:val="32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385F0E" w:rsidRPr="00457633" w14:paraId="2659CAB4" w14:textId="77777777" w:rsidTr="00157F59">
        <w:tc>
          <w:tcPr>
            <w:tcW w:w="298" w:type="pct"/>
            <w:vMerge w:val="restart"/>
            <w:vAlign w:val="center"/>
          </w:tcPr>
          <w:p w14:paraId="57D8F9CA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39F3AA1A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53D17A9D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385F0E" w:rsidRPr="00457633" w14:paraId="419067BC" w14:textId="77777777" w:rsidTr="00157F59">
        <w:tc>
          <w:tcPr>
            <w:tcW w:w="298" w:type="pct"/>
            <w:vMerge/>
          </w:tcPr>
          <w:p w14:paraId="5DC223EB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7BE8E7FA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31185A75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0E52FF11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210FEA5F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7A9F0504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57633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385F0E" w:rsidRPr="00457633" w14:paraId="60FB1684" w14:textId="77777777" w:rsidTr="00157F59">
        <w:tc>
          <w:tcPr>
            <w:tcW w:w="1181" w:type="pct"/>
            <w:gridSpan w:val="2"/>
          </w:tcPr>
          <w:p w14:paraId="5BE865BF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7D94310A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392A58F9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28A42A8A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3D00C10E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385F0E" w:rsidRPr="00457633" w14:paraId="01561016" w14:textId="77777777" w:rsidTr="00157F59">
        <w:trPr>
          <w:trHeight w:val="851"/>
        </w:trPr>
        <w:tc>
          <w:tcPr>
            <w:tcW w:w="298" w:type="pct"/>
            <w:vAlign w:val="center"/>
          </w:tcPr>
          <w:p w14:paraId="1B9BBD64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40BD6D56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3E184513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Sztuka wyrazu klasa 4. Podręcznik do liceum i  technikum. Zakres podstawowy i rozszerzony</w:t>
            </w:r>
          </w:p>
        </w:tc>
        <w:tc>
          <w:tcPr>
            <w:tcW w:w="1389" w:type="pct"/>
            <w:vAlign w:val="center"/>
          </w:tcPr>
          <w:p w14:paraId="441EB2A8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D. Dąbrowska</w:t>
            </w:r>
          </w:p>
        </w:tc>
        <w:tc>
          <w:tcPr>
            <w:tcW w:w="596" w:type="pct"/>
            <w:vAlign w:val="center"/>
          </w:tcPr>
          <w:p w14:paraId="68B8BF2E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14:paraId="128B33FC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2022</w:t>
            </w:r>
          </w:p>
        </w:tc>
      </w:tr>
      <w:tr w:rsidR="00385F0E" w:rsidRPr="00457633" w14:paraId="18445FE6" w14:textId="77777777" w:rsidTr="00157F59">
        <w:trPr>
          <w:trHeight w:val="851"/>
        </w:trPr>
        <w:tc>
          <w:tcPr>
            <w:tcW w:w="298" w:type="pct"/>
            <w:vAlign w:val="center"/>
          </w:tcPr>
          <w:p w14:paraId="5DB3BEAF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53A71D3C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4D196E0C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14:paraId="639FA7BC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6" w:type="pct"/>
            <w:vAlign w:val="center"/>
          </w:tcPr>
          <w:p w14:paraId="7EF2CE48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14:paraId="43E08B14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85F0E" w:rsidRPr="00457633" w14:paraId="3BE06684" w14:textId="77777777" w:rsidTr="00157F59">
        <w:trPr>
          <w:trHeight w:val="851"/>
        </w:trPr>
        <w:tc>
          <w:tcPr>
            <w:tcW w:w="298" w:type="pct"/>
            <w:vAlign w:val="center"/>
          </w:tcPr>
          <w:p w14:paraId="121FC809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6849ADB3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A136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457633">
              <w:rPr>
                <w:rFonts w:asciiTheme="minorHAnsi" w:hAnsiTheme="minorHAnsi" w:cstheme="minorHAnsi"/>
              </w:rPr>
              <w:t>Effekt</w:t>
            </w:r>
            <w:proofErr w:type="spellEnd"/>
            <w:r w:rsidRPr="00457633">
              <w:rPr>
                <w:rFonts w:asciiTheme="minorHAnsi" w:hAnsiTheme="minorHAnsi" w:cstheme="minorHAnsi"/>
              </w:rPr>
              <w:t xml:space="preserve"> 4.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981E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457633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8859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82D1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2021</w:t>
            </w:r>
          </w:p>
        </w:tc>
      </w:tr>
      <w:tr w:rsidR="00385F0E" w:rsidRPr="00457633" w14:paraId="3ACEE000" w14:textId="77777777" w:rsidTr="00157F59">
        <w:trPr>
          <w:trHeight w:val="851"/>
        </w:trPr>
        <w:tc>
          <w:tcPr>
            <w:tcW w:w="298" w:type="pct"/>
            <w:vAlign w:val="center"/>
          </w:tcPr>
          <w:p w14:paraId="2AC9A095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14:paraId="14224AAD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02977A76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Poznać przeszłość 4.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841A968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Kłaczkow</w:t>
            </w:r>
            <w:proofErr w:type="spellEnd"/>
            <w:r w:rsidRPr="00457633">
              <w:rPr>
                <w:rFonts w:asciiTheme="minorHAnsi" w:hAnsiTheme="minorHAnsi" w:cstheme="minorHAnsi"/>
              </w:rPr>
              <w:t>, S. Roszak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A0CB886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350FD0ED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57633">
              <w:rPr>
                <w:rFonts w:asciiTheme="minorHAnsi" w:hAnsiTheme="minorHAnsi" w:cstheme="minorHAnsi"/>
              </w:rPr>
              <w:t>2022</w:t>
            </w:r>
          </w:p>
        </w:tc>
      </w:tr>
      <w:tr w:rsidR="00385F0E" w:rsidRPr="00457633" w14:paraId="66F31E65" w14:textId="77777777" w:rsidTr="00157F59">
        <w:trPr>
          <w:trHeight w:val="851"/>
        </w:trPr>
        <w:tc>
          <w:tcPr>
            <w:tcW w:w="298" w:type="pct"/>
            <w:vAlign w:val="center"/>
          </w:tcPr>
          <w:p w14:paraId="2D7439EA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14:paraId="5EDE9EA5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Wiedza o społeczeństwie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D791B93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 centrum uwagi 1.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4A23A500" w14:textId="77777777" w:rsidR="00385F0E" w:rsidRPr="00457633" w:rsidRDefault="00385F0E" w:rsidP="00385F0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Janicki, J. </w:t>
            </w:r>
            <w:proofErr w:type="spellStart"/>
            <w:r w:rsidRPr="00457633">
              <w:rPr>
                <w:rFonts w:asciiTheme="minorHAnsi" w:hAnsiTheme="minorHAnsi" w:cstheme="minorHAnsi"/>
              </w:rPr>
              <w:t>Kięczkowska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47DDF98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BF7A7F3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2021</w:t>
            </w:r>
          </w:p>
        </w:tc>
      </w:tr>
      <w:tr w:rsidR="00385F0E" w:rsidRPr="00457633" w14:paraId="79A4BA67" w14:textId="77777777" w:rsidTr="00157F59">
        <w:trPr>
          <w:trHeight w:val="851"/>
        </w:trPr>
        <w:tc>
          <w:tcPr>
            <w:tcW w:w="298" w:type="pct"/>
            <w:vAlign w:val="center"/>
          </w:tcPr>
          <w:p w14:paraId="407B258F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lastRenderedPageBreak/>
              <w:t>8.</w:t>
            </w:r>
          </w:p>
        </w:tc>
        <w:tc>
          <w:tcPr>
            <w:tcW w:w="883" w:type="pct"/>
            <w:vAlign w:val="center"/>
          </w:tcPr>
          <w:p w14:paraId="4F5CB2DE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3246D946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Matematyka. Podręcznik dla liceum ogólnokształcącego i technikum klasa 4.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630A181C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54BE788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BFDFB77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385F0E" w:rsidRPr="00457633" w14:paraId="1FA4F160" w14:textId="77777777" w:rsidTr="00157F59">
        <w:trPr>
          <w:trHeight w:val="851"/>
        </w:trPr>
        <w:tc>
          <w:tcPr>
            <w:tcW w:w="298" w:type="pct"/>
            <w:vAlign w:val="center"/>
          </w:tcPr>
          <w:p w14:paraId="3F8FE7C5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0EBB4F34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2DA412D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A033988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8C2FC9B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6B61BD38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85F0E" w:rsidRPr="00457633" w14:paraId="4FB742F5" w14:textId="77777777" w:rsidTr="00157F59">
        <w:trPr>
          <w:trHeight w:val="1397"/>
        </w:trPr>
        <w:tc>
          <w:tcPr>
            <w:tcW w:w="298" w:type="pct"/>
            <w:vAlign w:val="center"/>
          </w:tcPr>
          <w:p w14:paraId="15CCB63C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14:paraId="6977E4C6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7907CFC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D17AF75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0B2E229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99B23BF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85F0E" w:rsidRPr="00457633" w14:paraId="795084F2" w14:textId="77777777" w:rsidTr="00157F59">
        <w:trPr>
          <w:trHeight w:val="77"/>
        </w:trPr>
        <w:tc>
          <w:tcPr>
            <w:tcW w:w="5000" w:type="pct"/>
            <w:gridSpan w:val="6"/>
          </w:tcPr>
          <w:p w14:paraId="4490927C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385F0E" w:rsidRPr="00457633" w14:paraId="617C12B8" w14:textId="77777777" w:rsidTr="00157F59">
        <w:trPr>
          <w:trHeight w:val="851"/>
        </w:trPr>
        <w:tc>
          <w:tcPr>
            <w:tcW w:w="298" w:type="pct"/>
            <w:vAlign w:val="center"/>
          </w:tcPr>
          <w:p w14:paraId="21093951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883" w:type="pct"/>
            <w:vAlign w:val="center"/>
          </w:tcPr>
          <w:p w14:paraId="79E8A693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vAlign w:val="center"/>
          </w:tcPr>
          <w:p w14:paraId="6D4B408C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Matematyka. Podręcznik dla liceum ogólnokształcącego i technikum klasa 4. Zakres podstawowy i rozszerzony</w:t>
            </w:r>
          </w:p>
        </w:tc>
        <w:tc>
          <w:tcPr>
            <w:tcW w:w="1389" w:type="pct"/>
            <w:vAlign w:val="center"/>
          </w:tcPr>
          <w:p w14:paraId="7AF83178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vAlign w:val="center"/>
          </w:tcPr>
          <w:p w14:paraId="1E8EB71E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6413AA60" w14:textId="0E7BC106" w:rsidR="00385F0E" w:rsidRPr="00457633" w:rsidRDefault="00385F0E" w:rsidP="006062C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20</w:t>
            </w:r>
            <w:r w:rsidR="006062CB">
              <w:rPr>
                <w:rFonts w:asciiTheme="minorHAnsi" w:hAnsiTheme="minorHAnsi" w:cstheme="minorHAnsi"/>
              </w:rPr>
              <w:t>22</w:t>
            </w:r>
          </w:p>
        </w:tc>
      </w:tr>
      <w:tr w:rsidR="00385F0E" w:rsidRPr="00457633" w14:paraId="108FE5E4" w14:textId="77777777" w:rsidTr="00157F59">
        <w:trPr>
          <w:trHeight w:val="851"/>
        </w:trPr>
        <w:tc>
          <w:tcPr>
            <w:tcW w:w="298" w:type="pct"/>
            <w:vAlign w:val="center"/>
          </w:tcPr>
          <w:p w14:paraId="6FE7019F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883" w:type="pct"/>
            <w:vAlign w:val="center"/>
          </w:tcPr>
          <w:p w14:paraId="0C36165E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204D351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Zrozumieć fizykę 4 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E2B829F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463EF071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779B015B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 xml:space="preserve">   2019</w:t>
            </w:r>
          </w:p>
        </w:tc>
      </w:tr>
      <w:tr w:rsidR="00385F0E" w:rsidRPr="00457633" w14:paraId="5ECD4A0A" w14:textId="77777777" w:rsidTr="00157F59">
        <w:tc>
          <w:tcPr>
            <w:tcW w:w="5000" w:type="pct"/>
            <w:gridSpan w:val="6"/>
          </w:tcPr>
          <w:p w14:paraId="17B390F8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457633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385F0E" w:rsidRPr="00457633" w14:paraId="0819A72A" w14:textId="77777777" w:rsidTr="00157F59">
        <w:trPr>
          <w:trHeight w:val="851"/>
        </w:trPr>
        <w:tc>
          <w:tcPr>
            <w:tcW w:w="298" w:type="pct"/>
            <w:vAlign w:val="center"/>
          </w:tcPr>
          <w:p w14:paraId="049E5A92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883" w:type="pct"/>
            <w:vAlign w:val="center"/>
          </w:tcPr>
          <w:p w14:paraId="4A054CF5" w14:textId="77777777" w:rsidR="00385F0E" w:rsidRPr="00457633" w:rsidRDefault="00385F0E" w:rsidP="00157F5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vAlign w:val="center"/>
          </w:tcPr>
          <w:p w14:paraId="48663C81" w14:textId="360137B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miłości</w:t>
            </w:r>
          </w:p>
        </w:tc>
        <w:tc>
          <w:tcPr>
            <w:tcW w:w="1389" w:type="pct"/>
            <w:vAlign w:val="center"/>
          </w:tcPr>
          <w:p w14:paraId="152BF11D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>
              <w:rPr>
                <w:rFonts w:asciiTheme="minorHAnsi" w:hAnsiTheme="minorHAnsi" w:cstheme="minorHAnsi"/>
              </w:rPr>
              <w:t>Panuś</w:t>
            </w:r>
            <w:proofErr w:type="spellEnd"/>
          </w:p>
        </w:tc>
        <w:tc>
          <w:tcPr>
            <w:tcW w:w="596" w:type="pct"/>
            <w:vAlign w:val="center"/>
          </w:tcPr>
          <w:p w14:paraId="51CDAD9E" w14:textId="77777777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57633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vAlign w:val="center"/>
          </w:tcPr>
          <w:p w14:paraId="5A8A5632" w14:textId="5BBA699F" w:rsidR="00385F0E" w:rsidRPr="00457633" w:rsidRDefault="00385F0E" w:rsidP="00157F5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</w:tbl>
    <w:p w14:paraId="5B2EB86B" w14:textId="77777777" w:rsidR="00385F0E" w:rsidRDefault="00385F0E" w:rsidP="00385F0E">
      <w:pPr>
        <w:rPr>
          <w:sz w:val="24"/>
          <w:szCs w:val="24"/>
        </w:rPr>
      </w:pPr>
    </w:p>
    <w:p w14:paraId="2A65C99F" w14:textId="77777777" w:rsidR="00385F0E" w:rsidRDefault="00385F0E" w:rsidP="00385F0E"/>
    <w:p w14:paraId="05DBDC87" w14:textId="77777777" w:rsidR="00385F0E" w:rsidRDefault="00385F0E"/>
    <w:sectPr w:rsidR="00385F0E" w:rsidSect="00645EC3">
      <w:pgSz w:w="16838" w:h="11906" w:orient="landscape"/>
      <w:pgMar w:top="127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6CC0"/>
    <w:multiLevelType w:val="hybridMultilevel"/>
    <w:tmpl w:val="EC4A6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4E8B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C07ABC"/>
    <w:multiLevelType w:val="hybridMultilevel"/>
    <w:tmpl w:val="2312F1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9437B3"/>
    <w:multiLevelType w:val="hybridMultilevel"/>
    <w:tmpl w:val="D4CC3BA0"/>
    <w:lvl w:ilvl="0" w:tplc="2C08B48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163BF"/>
    <w:multiLevelType w:val="hybridMultilevel"/>
    <w:tmpl w:val="D3723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C1448"/>
    <w:multiLevelType w:val="hybridMultilevel"/>
    <w:tmpl w:val="D4CC3BA0"/>
    <w:lvl w:ilvl="0" w:tplc="2C08B48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727F2"/>
    <w:multiLevelType w:val="hybridMultilevel"/>
    <w:tmpl w:val="38CEC88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B5E71E2"/>
    <w:multiLevelType w:val="hybridMultilevel"/>
    <w:tmpl w:val="85C8E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8210B"/>
    <w:multiLevelType w:val="hybridMultilevel"/>
    <w:tmpl w:val="F9F25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34B"/>
    <w:multiLevelType w:val="hybridMultilevel"/>
    <w:tmpl w:val="36585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C78D5"/>
    <w:multiLevelType w:val="hybridMultilevel"/>
    <w:tmpl w:val="82986B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642618"/>
    <w:multiLevelType w:val="hybridMultilevel"/>
    <w:tmpl w:val="38CEC88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8CA6745"/>
    <w:multiLevelType w:val="hybridMultilevel"/>
    <w:tmpl w:val="1F6E00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924552"/>
    <w:multiLevelType w:val="hybridMultilevel"/>
    <w:tmpl w:val="1F6E00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174D2C"/>
    <w:multiLevelType w:val="hybridMultilevel"/>
    <w:tmpl w:val="6BC837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903124"/>
    <w:multiLevelType w:val="hybridMultilevel"/>
    <w:tmpl w:val="6BC837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C81D8B"/>
    <w:multiLevelType w:val="hybridMultilevel"/>
    <w:tmpl w:val="D778D2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A42C4F"/>
    <w:multiLevelType w:val="hybridMultilevel"/>
    <w:tmpl w:val="8488BA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205C1D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6F14C2"/>
    <w:multiLevelType w:val="hybridMultilevel"/>
    <w:tmpl w:val="C61811C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BC02CF2"/>
    <w:multiLevelType w:val="hybridMultilevel"/>
    <w:tmpl w:val="2312F16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2E3D0B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F6913D2"/>
    <w:multiLevelType w:val="hybridMultilevel"/>
    <w:tmpl w:val="20CA5EDE"/>
    <w:lvl w:ilvl="0" w:tplc="ACAE3546">
      <w:start w:val="9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3" w15:restartNumberingAfterBreak="0">
    <w:nsid w:val="63446497"/>
    <w:multiLevelType w:val="hybridMultilevel"/>
    <w:tmpl w:val="C61811C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2590A56"/>
    <w:multiLevelType w:val="hybridMultilevel"/>
    <w:tmpl w:val="EC4A6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C0A6E"/>
    <w:multiLevelType w:val="hybridMultilevel"/>
    <w:tmpl w:val="82986B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EF092D"/>
    <w:multiLevelType w:val="hybridMultilevel"/>
    <w:tmpl w:val="39A834DA"/>
    <w:lvl w:ilvl="0" w:tplc="104EFB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C64E62"/>
    <w:multiLevelType w:val="hybridMultilevel"/>
    <w:tmpl w:val="082A8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3"/>
  </w:num>
  <w:num w:numId="6">
    <w:abstractNumId w:val="12"/>
  </w:num>
  <w:num w:numId="7">
    <w:abstractNumId w:val="14"/>
  </w:num>
  <w:num w:numId="8">
    <w:abstractNumId w:val="10"/>
  </w:num>
  <w:num w:numId="9">
    <w:abstractNumId w:val="18"/>
  </w:num>
  <w:num w:numId="10">
    <w:abstractNumId w:val="1"/>
  </w:num>
  <w:num w:numId="11">
    <w:abstractNumId w:val="15"/>
  </w:num>
  <w:num w:numId="12">
    <w:abstractNumId w:val="25"/>
  </w:num>
  <w:num w:numId="13">
    <w:abstractNumId w:val="21"/>
  </w:num>
  <w:num w:numId="14">
    <w:abstractNumId w:val="27"/>
  </w:num>
  <w:num w:numId="15">
    <w:abstractNumId w:val="3"/>
  </w:num>
  <w:num w:numId="16">
    <w:abstractNumId w:val="0"/>
  </w:num>
  <w:num w:numId="17">
    <w:abstractNumId w:val="20"/>
  </w:num>
  <w:num w:numId="18">
    <w:abstractNumId w:val="23"/>
  </w:num>
  <w:num w:numId="19">
    <w:abstractNumId w:val="24"/>
  </w:num>
  <w:num w:numId="20">
    <w:abstractNumId w:val="2"/>
  </w:num>
  <w:num w:numId="21">
    <w:abstractNumId w:val="19"/>
  </w:num>
  <w:num w:numId="22">
    <w:abstractNumId w:val="26"/>
  </w:num>
  <w:num w:numId="23">
    <w:abstractNumId w:val="22"/>
  </w:num>
  <w:num w:numId="24">
    <w:abstractNumId w:val="9"/>
  </w:num>
  <w:num w:numId="25">
    <w:abstractNumId w:val="7"/>
  </w:num>
  <w:num w:numId="26">
    <w:abstractNumId w:val="6"/>
  </w:num>
  <w:num w:numId="27">
    <w:abstractNumId w:val="11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03A"/>
    <w:rsid w:val="00011D0E"/>
    <w:rsid w:val="00033352"/>
    <w:rsid w:val="000707B1"/>
    <w:rsid w:val="000E26B3"/>
    <w:rsid w:val="000F3796"/>
    <w:rsid w:val="000F7349"/>
    <w:rsid w:val="00111833"/>
    <w:rsid w:val="00157F59"/>
    <w:rsid w:val="0018583B"/>
    <w:rsid w:val="00191447"/>
    <w:rsid w:val="001A022C"/>
    <w:rsid w:val="001B014E"/>
    <w:rsid w:val="001D071D"/>
    <w:rsid w:val="001E0787"/>
    <w:rsid w:val="00202350"/>
    <w:rsid w:val="00202DF6"/>
    <w:rsid w:val="00262FC2"/>
    <w:rsid w:val="002723B4"/>
    <w:rsid w:val="002B096D"/>
    <w:rsid w:val="002B14EC"/>
    <w:rsid w:val="002C5BB0"/>
    <w:rsid w:val="00300D2E"/>
    <w:rsid w:val="003828D2"/>
    <w:rsid w:val="00385F0E"/>
    <w:rsid w:val="003963CA"/>
    <w:rsid w:val="003E679C"/>
    <w:rsid w:val="003E73FF"/>
    <w:rsid w:val="00406D63"/>
    <w:rsid w:val="00411078"/>
    <w:rsid w:val="00457633"/>
    <w:rsid w:val="00497838"/>
    <w:rsid w:val="004D103A"/>
    <w:rsid w:val="004D13AD"/>
    <w:rsid w:val="0050527F"/>
    <w:rsid w:val="00512776"/>
    <w:rsid w:val="0053002D"/>
    <w:rsid w:val="006062CB"/>
    <w:rsid w:val="00607E85"/>
    <w:rsid w:val="00645EC3"/>
    <w:rsid w:val="00646202"/>
    <w:rsid w:val="006961BC"/>
    <w:rsid w:val="006A381D"/>
    <w:rsid w:val="006C3527"/>
    <w:rsid w:val="006C7FCE"/>
    <w:rsid w:val="006F24AA"/>
    <w:rsid w:val="00722142"/>
    <w:rsid w:val="00726D21"/>
    <w:rsid w:val="00727001"/>
    <w:rsid w:val="00762778"/>
    <w:rsid w:val="007B6350"/>
    <w:rsid w:val="007B6812"/>
    <w:rsid w:val="00803580"/>
    <w:rsid w:val="00845095"/>
    <w:rsid w:val="008911E4"/>
    <w:rsid w:val="008A2512"/>
    <w:rsid w:val="0090670D"/>
    <w:rsid w:val="00906F39"/>
    <w:rsid w:val="00915B96"/>
    <w:rsid w:val="009515F1"/>
    <w:rsid w:val="00957DCE"/>
    <w:rsid w:val="00970EFF"/>
    <w:rsid w:val="00982FF2"/>
    <w:rsid w:val="00985217"/>
    <w:rsid w:val="009F74AA"/>
    <w:rsid w:val="00A03439"/>
    <w:rsid w:val="00A561A8"/>
    <w:rsid w:val="00A75486"/>
    <w:rsid w:val="00AA507F"/>
    <w:rsid w:val="00AC315C"/>
    <w:rsid w:val="00AF6554"/>
    <w:rsid w:val="00AF7C9A"/>
    <w:rsid w:val="00B51B4B"/>
    <w:rsid w:val="00BE4D07"/>
    <w:rsid w:val="00BF38D4"/>
    <w:rsid w:val="00BF6E45"/>
    <w:rsid w:val="00C340F3"/>
    <w:rsid w:val="00C346C3"/>
    <w:rsid w:val="00C40F27"/>
    <w:rsid w:val="00C4675C"/>
    <w:rsid w:val="00C84359"/>
    <w:rsid w:val="00D173F4"/>
    <w:rsid w:val="00DD2080"/>
    <w:rsid w:val="00DE2391"/>
    <w:rsid w:val="00DE350A"/>
    <w:rsid w:val="00E22310"/>
    <w:rsid w:val="00EC7B57"/>
    <w:rsid w:val="00ED2B5D"/>
    <w:rsid w:val="00ED7F82"/>
    <w:rsid w:val="00F315D4"/>
    <w:rsid w:val="00F459BC"/>
    <w:rsid w:val="00F57149"/>
    <w:rsid w:val="00F66127"/>
    <w:rsid w:val="00F66E28"/>
    <w:rsid w:val="00F802B3"/>
    <w:rsid w:val="00F90108"/>
    <w:rsid w:val="00FF2C28"/>
    <w:rsid w:val="00FF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24FC"/>
  <w15:chartTrackingRefBased/>
  <w15:docId w15:val="{94468B48-B47F-43D8-9B13-CC73F7B10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40F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6C35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4D103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B14EC"/>
    <w:pPr>
      <w:ind w:left="720"/>
      <w:contextualSpacing/>
    </w:pPr>
  </w:style>
  <w:style w:type="character" w:styleId="Hipercze">
    <w:name w:val="Hyperlink"/>
    <w:uiPriority w:val="99"/>
    <w:semiHidden/>
    <w:unhideWhenUsed/>
    <w:rsid w:val="0090670D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6C352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D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DF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5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ntis.pl/p/fundacja-mlodziezowej-przedsiebiorczosci-p550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antis.pl/p/fundacja-mlodziezowej-przedsiebiorczosci-p55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kl.com.pl/autorzy.php?szuk_autor=S%C5%82awomir+Sitarz" TargetMode="External"/><Relationship Id="rId5" Type="http://schemas.openxmlformats.org/officeDocument/2006/relationships/hyperlink" Target="https://www.wkl.com.pl/autorzy.php?szuk_autor=Piotr+Bo%C5%9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14</Pages>
  <Words>2130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44</cp:revision>
  <cp:lastPrinted>2023-06-29T08:38:00Z</cp:lastPrinted>
  <dcterms:created xsi:type="dcterms:W3CDTF">2022-06-15T06:47:00Z</dcterms:created>
  <dcterms:modified xsi:type="dcterms:W3CDTF">2024-06-20T11:45:00Z</dcterms:modified>
</cp:coreProperties>
</file>